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FBDC595">
                <wp:simplePos x="0" y="0"/>
                <wp:positionH relativeFrom="page">
                  <wp:align>right</wp:align>
                </wp:positionH>
                <wp:positionV relativeFrom="paragraph">
                  <wp:posOffset>-585470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667A499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-46.1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" filled="f" stroked="f">
                <v:textbox>
                  <w:txbxContent>
                    <w:p w14:paraId="3B9349F7" w14:textId="0667A499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108513CF" w:rsidR="00102806" w:rsidRPr="00582BA7" w:rsidRDefault="00EF4102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E8A2267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55EC0D1">
                <wp:simplePos x="0" y="0"/>
                <wp:positionH relativeFrom="margin">
                  <wp:posOffset>-593725</wp:posOffset>
                </wp:positionH>
                <wp:positionV relativeFrom="paragraph">
                  <wp:posOffset>1116330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3CAD86B5" w:rsidR="00A536DB" w:rsidRPr="00761493" w:rsidRDefault="0024070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CON ATOTONILCO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-46.75pt;margin-top:87.9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" filled="f" stroked="f">
                <v:textbox>
                  <w:txbxContent>
                    <w:p w14:paraId="2CEE04B6" w14:textId="3CAD86B5" w:rsidR="00A536DB" w:rsidRPr="00761493" w:rsidRDefault="0024070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CON ATOTONILCO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0AB386D9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CLASICO 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CON ATOTONILCO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2B44A449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- </w:t>
      </w:r>
      <w:r w:rsidR="00FA76B2" w:rsidRPr="00FA76B2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IMPERIO DE LOS ANGELES</w:t>
      </w:r>
      <w:r w:rsidR="00FA76B2" w:rsidRPr="00FA76B2">
        <w:rPr>
          <w:rFonts w:ascii="Helvetica" w:eastAsia="Times New Roman" w:hAnsi="Helvetica" w:cs="Tahoma"/>
          <w:color w:val="000000"/>
          <w:sz w:val="26"/>
          <w:szCs w:val="28"/>
        </w:rPr>
        <w:t xml:space="preserve"> </w:t>
      </w:r>
    </w:p>
    <w:p w14:paraId="7ED742AF" w14:textId="00667052" w:rsidR="00CE354F" w:rsidRPr="005B5292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Atotonilco – Guanajuato – Guadalajara</w:t>
      </w:r>
    </w:p>
    <w:p w14:paraId="74EFB1AF" w14:textId="0B7D4F73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de alojamiento en Guadalajara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7228BD"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7228BD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DE MENDOZA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332DDE3C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1B36E6E" w14:textId="7E59B813" w:rsidR="005B5292" w:rsidRPr="0008674A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1 noche en </w:t>
      </w:r>
      <w:proofErr w:type="gramStart"/>
      <w:r>
        <w:rPr>
          <w:rFonts w:ascii="Helvetica" w:eastAsia="Times New Roman" w:hAnsi="Helvetica" w:cs="Tahoma"/>
          <w:sz w:val="28"/>
          <w:szCs w:val="28"/>
        </w:rPr>
        <w:t>Morelia</w:t>
      </w:r>
      <w:r w:rsidR="00FA76B2">
        <w:rPr>
          <w:rFonts w:ascii="Helvetica" w:eastAsia="Times New Roman" w:hAnsi="Helvetica" w:cs="Tahoma"/>
          <w:sz w:val="28"/>
          <w:szCs w:val="28"/>
        </w:rPr>
        <w:t xml:space="preserve">  -</w:t>
      </w:r>
      <w:proofErr w:type="gramEnd"/>
      <w:r w:rsidR="00FA76B2">
        <w:rPr>
          <w:rFonts w:ascii="Helvetica" w:eastAsia="Times New Roman" w:hAnsi="Helvetica" w:cs="Tahoma"/>
          <w:sz w:val="28"/>
          <w:szCs w:val="28"/>
        </w:rPr>
        <w:t xml:space="preserve"> </w:t>
      </w:r>
      <w:r w:rsidR="00FA76B2" w:rsidRPr="00FA76B2">
        <w:rPr>
          <w:rFonts w:ascii="Helvetica" w:eastAsia="Times New Roman" w:hAnsi="Helvetica" w:cs="Tahoma"/>
          <w:b/>
          <w:bCs/>
          <w:sz w:val="26"/>
          <w:szCs w:val="24"/>
        </w:rPr>
        <w:t>ALAMEDA</w:t>
      </w:r>
      <w:r w:rsidR="00FA76B2">
        <w:rPr>
          <w:rFonts w:ascii="Helvetica" w:eastAsia="Times New Roman" w:hAnsi="Helvetica" w:cs="Tahoma"/>
          <w:sz w:val="28"/>
          <w:szCs w:val="28"/>
        </w:rPr>
        <w:t xml:space="preserve"> </w:t>
      </w:r>
    </w:p>
    <w:p w14:paraId="55C10156" w14:textId="5EE115CD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A7CCE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459ADCAF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51E2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86DF866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877"/>
        <w:gridCol w:w="1073"/>
        <w:gridCol w:w="1073"/>
        <w:gridCol w:w="1073"/>
        <w:gridCol w:w="1116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827A0C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81EBB4B" w:rsidR="00827A0C" w:rsidRPr="007228BD" w:rsidRDefault="00827A0C" w:rsidP="00827A0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0BD1A972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0" w:type="auto"/>
            <w:vAlign w:val="center"/>
            <w:hideMark/>
          </w:tcPr>
          <w:p w14:paraId="0501F3B2" w14:textId="0A218959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0" w:type="auto"/>
            <w:vAlign w:val="center"/>
            <w:hideMark/>
          </w:tcPr>
          <w:p w14:paraId="36EE9BC0" w14:textId="3DCFB41D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0" w:type="auto"/>
            <w:vAlign w:val="center"/>
            <w:hideMark/>
          </w:tcPr>
          <w:p w14:paraId="7AD9F567" w14:textId="29C4724A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679</w:t>
            </w:r>
          </w:p>
        </w:tc>
      </w:tr>
      <w:tr w:rsidR="00827A0C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44D45B67" w:rsidR="00827A0C" w:rsidRPr="007228BD" w:rsidRDefault="00827A0C" w:rsidP="00827A0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6094CBE1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0" w:type="auto"/>
            <w:vAlign w:val="center"/>
            <w:hideMark/>
          </w:tcPr>
          <w:p w14:paraId="2B11D172" w14:textId="0AE0F170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0" w:type="auto"/>
            <w:vAlign w:val="center"/>
            <w:hideMark/>
          </w:tcPr>
          <w:p w14:paraId="659CD37C" w14:textId="411D1D88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0" w:type="auto"/>
            <w:vAlign w:val="center"/>
            <w:hideMark/>
          </w:tcPr>
          <w:p w14:paraId="4C6A2A6A" w14:textId="281DE051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691</w:t>
            </w:r>
          </w:p>
        </w:tc>
      </w:tr>
      <w:tr w:rsidR="00827A0C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7EE583C0" w:rsidR="00827A0C" w:rsidRPr="007228BD" w:rsidRDefault="00827A0C" w:rsidP="00827A0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53BF2BB5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14:paraId="3FC50547" w14:textId="5F90DB3C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0" w:type="auto"/>
            <w:vAlign w:val="center"/>
            <w:hideMark/>
          </w:tcPr>
          <w:p w14:paraId="04684858" w14:textId="12C1E65A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14:paraId="2FABF963" w14:textId="519FF135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679</w:t>
            </w:r>
          </w:p>
        </w:tc>
      </w:tr>
      <w:tr w:rsidR="00827A0C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189BA08" w:rsidR="00827A0C" w:rsidRPr="007228BD" w:rsidRDefault="00827A0C" w:rsidP="00827A0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03D99008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0" w:type="auto"/>
            <w:vAlign w:val="center"/>
            <w:hideMark/>
          </w:tcPr>
          <w:p w14:paraId="5E39C4D7" w14:textId="12E730DD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0" w:type="auto"/>
            <w:vAlign w:val="center"/>
            <w:hideMark/>
          </w:tcPr>
          <w:p w14:paraId="69414917" w14:textId="21393FF1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0" w:type="auto"/>
            <w:vAlign w:val="center"/>
            <w:hideMark/>
          </w:tcPr>
          <w:p w14:paraId="089DE128" w14:textId="15F1BA75" w:rsidR="00827A0C" w:rsidRPr="00827A0C" w:rsidRDefault="00827A0C" w:rsidP="00827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27A0C">
              <w:rPr>
                <w:rFonts w:ascii="Helvetica" w:hAnsi="Helvetica" w:cs="Helvetica"/>
                <w:color w:val="000000"/>
                <w:sz w:val="24"/>
                <w:szCs w:val="24"/>
              </w:rPr>
              <w:t>723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2AED05D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DE24717" w:rsidR="008E57B1" w:rsidRPr="008E57B1" w:rsidRDefault="007228BD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30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091D2FBB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0DDF3A99" w:rsidR="00B15FAA" w:rsidRPr="002A4D7C" w:rsidRDefault="00405A36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3E84966A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FAA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B15FAA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6F58682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7228BD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CFA1F02" w:rsidR="00B15FAA" w:rsidRPr="00B15FAA" w:rsidRDefault="007228BD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702807C2" w14:textId="77777777" w:rsidR="00405A36" w:rsidRDefault="00405A36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pPr w:leftFromText="141" w:rightFromText="141" w:bottomFromText="160" w:vertAnchor="text" w:horzAnchor="margin" w:tblpXSpec="center" w:tblpY="19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405A36" w14:paraId="559869CF" w14:textId="77777777" w:rsidTr="00405A36">
        <w:trPr>
          <w:trHeight w:val="76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04A2" w14:textId="109C3A2E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B417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85C8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4909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B004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405A36" w14:paraId="10E83BDF" w14:textId="77777777" w:rsidTr="00405A36">
        <w:trPr>
          <w:trHeight w:val="30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AAA" w14:textId="39E3C740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11ABDE40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05B6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BD08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B24D" w14:textId="59C1F4A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7228BD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F803" w14:textId="4F60EBF2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7228BD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2D92D6BD" w14:textId="07515B24" w:rsidR="00B15FAA" w:rsidRDefault="00B15FAA" w:rsidP="000734EB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51E2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0734EB">
        <w:rPr>
          <w:rFonts w:ascii="Helvetica" w:hAnsi="Helvetica" w:cs="Helvetica"/>
          <w:b/>
          <w:bCs/>
          <w:color w:val="44546A" w:themeColor="text2"/>
        </w:rPr>
        <w:t>TARIFA VIAJANDO MÍNIMO 2 PAX</w:t>
      </w:r>
      <w:r w:rsidR="000734EB" w:rsidRPr="004A3BF8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4A3BF8">
        <w:rPr>
          <w:rFonts w:ascii="Helvetica" w:hAnsi="Helvetica" w:cs="Helvetica"/>
          <w:b/>
          <w:bCs/>
          <w:color w:val="44546A" w:themeColor="text2"/>
        </w:rPr>
        <w:t>no aplica para fórmula 1, semana santa,</w:t>
      </w:r>
      <w:r w:rsidR="00651E28">
        <w:rPr>
          <w:rFonts w:ascii="Helvetica" w:hAnsi="Helvetica" w:cs="Helvetica"/>
          <w:b/>
          <w:bCs/>
          <w:color w:val="44546A" w:themeColor="text2"/>
        </w:rPr>
        <w:t xml:space="preserve"> mundial,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  <w:r w:rsidR="000734EB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5EB59AB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ACE2CA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ATOTONILCO - 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0B31D91" w14:textId="771077F7" w:rsidR="00891A74" w:rsidRPr="00891A74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nos dirigiremos hacia Atotonilco donde visitaremos el santuario de Jesús Nazareno,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observamos unas fabulosas pinturas de ate sacro novohispano a este templo también se le conoce como la capilla Sixtina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Latinoamérica, posteriormente nos dirigiremos a Guanajuato la capital del estado, donde conoceremos el "Callejón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beso", la "Plaza de la paz", la "Basílica Colegiata de Nuestra Señora de Guanajuato", el "Templo de San Diego", el "Teatro</w:t>
      </w:r>
    </w:p>
    <w:p w14:paraId="7E9EBDB2" w14:textId="0B53016A" w:rsidR="005A3354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Juárez", la "Casa de Jorge Negrete", la "Universidad de Guanajuato", el "Mercado Hidalgo" y la "Alhóndiga de Granaditas".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Luego, nos dirigiremos a Guadalajara para visitar la "Catedral de Guadalajara", la "Plaza de la Concordia", el "Teatro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Degollado", la "Fuente de los fundadores", la fuente "Inmolación de Quetzalcóatl" y el "Hospicio Cabañas"</w:t>
      </w: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50246A5E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proofErr w:type="gramStart"/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 ALMUERZO</w:t>
            </w:r>
            <w:proofErr w:type="gramEnd"/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705CB9E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1DA165A9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C5C402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3E389CB4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3CB8ED1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caminaremos por las calles de Morelia, llamada Patrimonio de la Humanidad por la UNESCO en</w:t>
      </w:r>
    </w:p>
    <w:p w14:paraId="33329991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1991, su centro histórico enmarcado por construcciones de cantera rosa con toques coloniales y presumiendo algunas de</w:t>
      </w:r>
    </w:p>
    <w:p w14:paraId="373A2342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</w:p>
    <w:p w14:paraId="4C67796C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38AA0FAF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</w:p>
    <w:p w14:paraId="6F28722E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</w:p>
    <w:p w14:paraId="07B7494D" w14:textId="7DB14518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5CFD6B84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71DC14FF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A63F" w14:textId="77777777" w:rsidR="006C0E69" w:rsidRDefault="006C0E69" w:rsidP="004E2E8A">
      <w:pPr>
        <w:spacing w:after="0" w:line="240" w:lineRule="auto"/>
      </w:pPr>
      <w:r>
        <w:separator/>
      </w:r>
    </w:p>
  </w:endnote>
  <w:endnote w:type="continuationSeparator" w:id="0">
    <w:p w14:paraId="55289F9D" w14:textId="77777777" w:rsidR="006C0E69" w:rsidRDefault="006C0E69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DFED" w14:textId="77777777" w:rsidR="006C0E69" w:rsidRDefault="006C0E69" w:rsidP="004E2E8A">
      <w:pPr>
        <w:spacing w:after="0" w:line="240" w:lineRule="auto"/>
      </w:pPr>
      <w:r>
        <w:separator/>
      </w:r>
    </w:p>
  </w:footnote>
  <w:footnote w:type="continuationSeparator" w:id="0">
    <w:p w14:paraId="7899BDB8" w14:textId="77777777" w:rsidR="006C0E69" w:rsidRDefault="006C0E69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81274">
    <w:abstractNumId w:val="2"/>
  </w:num>
  <w:num w:numId="2" w16cid:durableId="82144428">
    <w:abstractNumId w:val="0"/>
  </w:num>
  <w:num w:numId="3" w16cid:durableId="1569068807">
    <w:abstractNumId w:val="3"/>
  </w:num>
  <w:num w:numId="4" w16cid:durableId="180920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734EB"/>
    <w:rsid w:val="0008674A"/>
    <w:rsid w:val="00091522"/>
    <w:rsid w:val="0009264B"/>
    <w:rsid w:val="000B171D"/>
    <w:rsid w:val="00102806"/>
    <w:rsid w:val="00156CC3"/>
    <w:rsid w:val="00193647"/>
    <w:rsid w:val="001F53B3"/>
    <w:rsid w:val="00234B95"/>
    <w:rsid w:val="00236C78"/>
    <w:rsid w:val="0024070E"/>
    <w:rsid w:val="0024105E"/>
    <w:rsid w:val="00261C40"/>
    <w:rsid w:val="0027198A"/>
    <w:rsid w:val="002744CC"/>
    <w:rsid w:val="002844AB"/>
    <w:rsid w:val="002A3CC8"/>
    <w:rsid w:val="0033101E"/>
    <w:rsid w:val="00347572"/>
    <w:rsid w:val="003928CE"/>
    <w:rsid w:val="003B05B8"/>
    <w:rsid w:val="003B7A08"/>
    <w:rsid w:val="00405A36"/>
    <w:rsid w:val="00450CBE"/>
    <w:rsid w:val="004949B8"/>
    <w:rsid w:val="004A3BF8"/>
    <w:rsid w:val="004D02B1"/>
    <w:rsid w:val="004E2E8A"/>
    <w:rsid w:val="00582BA7"/>
    <w:rsid w:val="005966CE"/>
    <w:rsid w:val="005A3354"/>
    <w:rsid w:val="005B5292"/>
    <w:rsid w:val="005B55EC"/>
    <w:rsid w:val="00640860"/>
    <w:rsid w:val="00651E28"/>
    <w:rsid w:val="00691AED"/>
    <w:rsid w:val="006936BE"/>
    <w:rsid w:val="006A1744"/>
    <w:rsid w:val="006A7CCE"/>
    <w:rsid w:val="006C0E69"/>
    <w:rsid w:val="006D5D18"/>
    <w:rsid w:val="006F5A3C"/>
    <w:rsid w:val="007228BD"/>
    <w:rsid w:val="0075452E"/>
    <w:rsid w:val="007548CB"/>
    <w:rsid w:val="00761493"/>
    <w:rsid w:val="0080793E"/>
    <w:rsid w:val="00822CBE"/>
    <w:rsid w:val="00827A0C"/>
    <w:rsid w:val="00891A74"/>
    <w:rsid w:val="008C2788"/>
    <w:rsid w:val="008E57B1"/>
    <w:rsid w:val="00953396"/>
    <w:rsid w:val="009574AE"/>
    <w:rsid w:val="009A77B2"/>
    <w:rsid w:val="00A3074A"/>
    <w:rsid w:val="00A536DB"/>
    <w:rsid w:val="00A92710"/>
    <w:rsid w:val="00A97EC7"/>
    <w:rsid w:val="00AE4BC3"/>
    <w:rsid w:val="00B15FAA"/>
    <w:rsid w:val="00B24789"/>
    <w:rsid w:val="00B32C5E"/>
    <w:rsid w:val="00BE2CDC"/>
    <w:rsid w:val="00C2045B"/>
    <w:rsid w:val="00C2132A"/>
    <w:rsid w:val="00C60F8B"/>
    <w:rsid w:val="00C62EB0"/>
    <w:rsid w:val="00C87BD2"/>
    <w:rsid w:val="00CC3A69"/>
    <w:rsid w:val="00CE354F"/>
    <w:rsid w:val="00CE4B8D"/>
    <w:rsid w:val="00D168D5"/>
    <w:rsid w:val="00D73DE1"/>
    <w:rsid w:val="00DE1933"/>
    <w:rsid w:val="00DE7037"/>
    <w:rsid w:val="00E83F80"/>
    <w:rsid w:val="00EA758A"/>
    <w:rsid w:val="00EF4102"/>
    <w:rsid w:val="00F522FC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15</cp:revision>
  <cp:lastPrinted>2025-07-30T17:28:00Z</cp:lastPrinted>
  <dcterms:created xsi:type="dcterms:W3CDTF">2025-07-30T17:06:00Z</dcterms:created>
  <dcterms:modified xsi:type="dcterms:W3CDTF">2026-05-08T21:28:00Z</dcterms:modified>
</cp:coreProperties>
</file>