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37894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" name="Group 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" name="Group 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2" name="Image 2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" name="Graphic 3"/>
                        <wps:cNvSpPr/>
                        <wps:spPr>
                          <a:xfrm>
                            <a:off x="3601720" y="4676140"/>
                            <a:ext cx="506222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62220" h="1109980">
                                <a:moveTo>
                                  <a:pt x="50622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5062220" y="1109979"/>
                                </a:lnTo>
                                <a:lnTo>
                                  <a:pt x="50622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7599680" y="490220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2" y="0"/>
                                </a:lnTo>
                                <a:lnTo>
                                  <a:pt x="67077" y="8623"/>
                                </a:lnTo>
                                <a:lnTo>
                                  <a:pt x="32160" y="32156"/>
                                </a:lnTo>
                                <a:lnTo>
                                  <a:pt x="8626" y="67081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5"/>
                                </a:lnTo>
                                <a:lnTo>
                                  <a:pt x="8626" y="592048"/>
                                </a:lnTo>
                                <a:lnTo>
                                  <a:pt x="32160" y="626960"/>
                                </a:lnTo>
                                <a:lnTo>
                                  <a:pt x="67077" y="650506"/>
                                </a:lnTo>
                                <a:lnTo>
                                  <a:pt x="109852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48" y="650506"/>
                                </a:lnTo>
                                <a:lnTo>
                                  <a:pt x="626967" y="626960"/>
                                </a:lnTo>
                                <a:lnTo>
                                  <a:pt x="650500" y="592048"/>
                                </a:lnTo>
                                <a:lnTo>
                                  <a:pt x="659127" y="549275"/>
                                </a:lnTo>
                                <a:lnTo>
                                  <a:pt x="659127" y="109854"/>
                                </a:lnTo>
                                <a:lnTo>
                                  <a:pt x="650500" y="67081"/>
                                </a:lnTo>
                                <a:lnTo>
                                  <a:pt x="626967" y="32156"/>
                                </a:lnTo>
                                <a:lnTo>
                                  <a:pt x="592048" y="8623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5" name="Image 5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58870" y="3957332"/>
                            <a:ext cx="4839208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7659929" y="5039614"/>
                            <a:ext cx="53975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9750" h="339090">
                                <a:moveTo>
                                  <a:pt x="280492" y="216115"/>
                                </a:moveTo>
                                <a:lnTo>
                                  <a:pt x="277317" y="212940"/>
                                </a:lnTo>
                                <a:lnTo>
                                  <a:pt x="275463" y="212763"/>
                                </a:lnTo>
                                <a:lnTo>
                                  <a:pt x="268897" y="212394"/>
                                </a:lnTo>
                                <a:lnTo>
                                  <a:pt x="254101" y="212394"/>
                                </a:lnTo>
                                <a:lnTo>
                                  <a:pt x="249123" y="212598"/>
                                </a:lnTo>
                                <a:lnTo>
                                  <a:pt x="247091" y="212763"/>
                                </a:lnTo>
                                <a:lnTo>
                                  <a:pt x="245275" y="215607"/>
                                </a:lnTo>
                                <a:lnTo>
                                  <a:pt x="243243" y="217284"/>
                                </a:lnTo>
                                <a:lnTo>
                                  <a:pt x="245110" y="219290"/>
                                </a:lnTo>
                                <a:lnTo>
                                  <a:pt x="246786" y="222465"/>
                                </a:lnTo>
                                <a:lnTo>
                                  <a:pt x="252806" y="224142"/>
                                </a:lnTo>
                                <a:lnTo>
                                  <a:pt x="256832" y="223481"/>
                                </a:lnTo>
                                <a:lnTo>
                                  <a:pt x="260680" y="223481"/>
                                </a:lnTo>
                                <a:lnTo>
                                  <a:pt x="265747" y="223304"/>
                                </a:lnTo>
                                <a:lnTo>
                                  <a:pt x="270764" y="223812"/>
                                </a:lnTo>
                                <a:lnTo>
                                  <a:pt x="277482" y="222656"/>
                                </a:lnTo>
                                <a:lnTo>
                                  <a:pt x="280492" y="219633"/>
                                </a:lnTo>
                                <a:lnTo>
                                  <a:pt x="280492" y="216115"/>
                                </a:lnTo>
                                <a:close/>
                              </a:path>
                              <a:path w="539750" h="339090">
                                <a:moveTo>
                                  <a:pt x="281851" y="127939"/>
                                </a:moveTo>
                                <a:lnTo>
                                  <a:pt x="280670" y="116560"/>
                                </a:lnTo>
                                <a:lnTo>
                                  <a:pt x="271945" y="120916"/>
                                </a:lnTo>
                                <a:lnTo>
                                  <a:pt x="261696" y="120586"/>
                                </a:lnTo>
                                <a:lnTo>
                                  <a:pt x="252984" y="116738"/>
                                </a:lnTo>
                                <a:lnTo>
                                  <a:pt x="253149" y="126441"/>
                                </a:lnTo>
                                <a:lnTo>
                                  <a:pt x="253149" y="128778"/>
                                </a:lnTo>
                                <a:lnTo>
                                  <a:pt x="261188" y="130949"/>
                                </a:lnTo>
                                <a:lnTo>
                                  <a:pt x="266903" y="133959"/>
                                </a:lnTo>
                                <a:lnTo>
                                  <a:pt x="272618" y="130949"/>
                                </a:lnTo>
                                <a:lnTo>
                                  <a:pt x="281851" y="127939"/>
                                </a:lnTo>
                                <a:close/>
                              </a:path>
                              <a:path w="539750" h="339090">
                                <a:moveTo>
                                  <a:pt x="293065" y="149517"/>
                                </a:moveTo>
                                <a:lnTo>
                                  <a:pt x="290741" y="147015"/>
                                </a:lnTo>
                                <a:lnTo>
                                  <a:pt x="288391" y="144335"/>
                                </a:lnTo>
                                <a:lnTo>
                                  <a:pt x="284518" y="140322"/>
                                </a:lnTo>
                                <a:lnTo>
                                  <a:pt x="279311" y="143840"/>
                                </a:lnTo>
                                <a:lnTo>
                                  <a:pt x="272618" y="148856"/>
                                </a:lnTo>
                                <a:lnTo>
                                  <a:pt x="275628" y="150698"/>
                                </a:lnTo>
                                <a:lnTo>
                                  <a:pt x="278828" y="154038"/>
                                </a:lnTo>
                                <a:lnTo>
                                  <a:pt x="285699" y="154038"/>
                                </a:lnTo>
                                <a:lnTo>
                                  <a:pt x="289382" y="151193"/>
                                </a:lnTo>
                                <a:lnTo>
                                  <a:pt x="293065" y="149517"/>
                                </a:lnTo>
                                <a:close/>
                              </a:path>
                              <a:path w="539750" h="339090">
                                <a:moveTo>
                                  <a:pt x="296100" y="309638"/>
                                </a:moveTo>
                                <a:lnTo>
                                  <a:pt x="294081" y="307644"/>
                                </a:lnTo>
                                <a:lnTo>
                                  <a:pt x="292049" y="304292"/>
                                </a:lnTo>
                                <a:lnTo>
                                  <a:pt x="289890" y="304114"/>
                                </a:lnTo>
                                <a:lnTo>
                                  <a:pt x="279946" y="303834"/>
                                </a:lnTo>
                                <a:lnTo>
                                  <a:pt x="270002" y="303745"/>
                                </a:lnTo>
                                <a:lnTo>
                                  <a:pt x="260083" y="303834"/>
                                </a:lnTo>
                                <a:lnTo>
                                  <a:pt x="250139" y="304114"/>
                                </a:lnTo>
                                <a:lnTo>
                                  <a:pt x="247777" y="304292"/>
                                </a:lnTo>
                                <a:lnTo>
                                  <a:pt x="245605" y="307467"/>
                                </a:lnTo>
                                <a:lnTo>
                                  <a:pt x="243243" y="309130"/>
                                </a:lnTo>
                                <a:lnTo>
                                  <a:pt x="245605" y="311315"/>
                                </a:lnTo>
                                <a:lnTo>
                                  <a:pt x="247599" y="314820"/>
                                </a:lnTo>
                                <a:lnTo>
                                  <a:pt x="256667" y="315988"/>
                                </a:lnTo>
                                <a:lnTo>
                                  <a:pt x="263220" y="315493"/>
                                </a:lnTo>
                                <a:lnTo>
                                  <a:pt x="276644" y="315493"/>
                                </a:lnTo>
                                <a:lnTo>
                                  <a:pt x="283362" y="315988"/>
                                </a:lnTo>
                                <a:lnTo>
                                  <a:pt x="292049" y="314820"/>
                                </a:lnTo>
                                <a:lnTo>
                                  <a:pt x="294081" y="311492"/>
                                </a:lnTo>
                                <a:lnTo>
                                  <a:pt x="296100" y="309638"/>
                                </a:lnTo>
                                <a:close/>
                              </a:path>
                              <a:path w="539750" h="339090">
                                <a:moveTo>
                                  <a:pt x="539699" y="331470"/>
                                </a:moveTo>
                                <a:lnTo>
                                  <a:pt x="537502" y="328942"/>
                                </a:lnTo>
                                <a:lnTo>
                                  <a:pt x="526275" y="328942"/>
                                </a:lnTo>
                                <a:lnTo>
                                  <a:pt x="526275" y="326390"/>
                                </a:lnTo>
                                <a:lnTo>
                                  <a:pt x="526275" y="322592"/>
                                </a:lnTo>
                                <a:lnTo>
                                  <a:pt x="524586" y="316242"/>
                                </a:lnTo>
                                <a:lnTo>
                                  <a:pt x="522757" y="307340"/>
                                </a:lnTo>
                                <a:lnTo>
                                  <a:pt x="520395" y="299720"/>
                                </a:lnTo>
                                <a:lnTo>
                                  <a:pt x="518731" y="292100"/>
                                </a:lnTo>
                                <a:lnTo>
                                  <a:pt x="517220" y="284492"/>
                                </a:lnTo>
                                <a:lnTo>
                                  <a:pt x="515696" y="284492"/>
                                </a:lnTo>
                                <a:lnTo>
                                  <a:pt x="515696" y="326390"/>
                                </a:lnTo>
                                <a:lnTo>
                                  <a:pt x="343230" y="326390"/>
                                </a:lnTo>
                                <a:lnTo>
                                  <a:pt x="340944" y="311150"/>
                                </a:lnTo>
                                <a:lnTo>
                                  <a:pt x="338531" y="293370"/>
                                </a:lnTo>
                                <a:lnTo>
                                  <a:pt x="505282" y="293370"/>
                                </a:lnTo>
                                <a:lnTo>
                                  <a:pt x="508495" y="297192"/>
                                </a:lnTo>
                                <a:lnTo>
                                  <a:pt x="509816" y="303542"/>
                                </a:lnTo>
                                <a:lnTo>
                                  <a:pt x="511340" y="311150"/>
                                </a:lnTo>
                                <a:lnTo>
                                  <a:pt x="515696" y="326390"/>
                                </a:lnTo>
                                <a:lnTo>
                                  <a:pt x="515696" y="284492"/>
                                </a:lnTo>
                                <a:lnTo>
                                  <a:pt x="514565" y="281940"/>
                                </a:lnTo>
                                <a:lnTo>
                                  <a:pt x="514007" y="280670"/>
                                </a:lnTo>
                                <a:lnTo>
                                  <a:pt x="500075" y="281940"/>
                                </a:lnTo>
                                <a:lnTo>
                                  <a:pt x="499084" y="280670"/>
                                </a:lnTo>
                                <a:lnTo>
                                  <a:pt x="498094" y="279400"/>
                                </a:lnTo>
                                <a:lnTo>
                                  <a:pt x="487845" y="240042"/>
                                </a:lnTo>
                                <a:lnTo>
                                  <a:pt x="486854" y="240042"/>
                                </a:lnTo>
                                <a:lnTo>
                                  <a:pt x="486854" y="280670"/>
                                </a:lnTo>
                                <a:lnTo>
                                  <a:pt x="336702" y="280670"/>
                                </a:lnTo>
                                <a:lnTo>
                                  <a:pt x="333159" y="256540"/>
                                </a:lnTo>
                                <a:lnTo>
                                  <a:pt x="332003" y="247650"/>
                                </a:lnTo>
                                <a:lnTo>
                                  <a:pt x="478282" y="247650"/>
                                </a:lnTo>
                                <a:lnTo>
                                  <a:pt x="482422" y="265442"/>
                                </a:lnTo>
                                <a:lnTo>
                                  <a:pt x="486854" y="280670"/>
                                </a:lnTo>
                                <a:lnTo>
                                  <a:pt x="486854" y="240042"/>
                                </a:lnTo>
                                <a:lnTo>
                                  <a:pt x="484492" y="237490"/>
                                </a:lnTo>
                                <a:lnTo>
                                  <a:pt x="483311" y="236220"/>
                                </a:lnTo>
                                <a:lnTo>
                                  <a:pt x="480949" y="236220"/>
                                </a:lnTo>
                                <a:lnTo>
                                  <a:pt x="469049" y="237490"/>
                                </a:lnTo>
                                <a:lnTo>
                                  <a:pt x="465874" y="231140"/>
                                </a:lnTo>
                                <a:lnTo>
                                  <a:pt x="464350" y="220992"/>
                                </a:lnTo>
                                <a:lnTo>
                                  <a:pt x="463359" y="215900"/>
                                </a:lnTo>
                                <a:lnTo>
                                  <a:pt x="460832" y="210820"/>
                                </a:lnTo>
                                <a:lnTo>
                                  <a:pt x="460349" y="205740"/>
                                </a:lnTo>
                                <a:lnTo>
                                  <a:pt x="458622" y="196850"/>
                                </a:lnTo>
                                <a:lnTo>
                                  <a:pt x="455968" y="195592"/>
                                </a:lnTo>
                                <a:lnTo>
                                  <a:pt x="455968" y="234950"/>
                                </a:lnTo>
                                <a:lnTo>
                                  <a:pt x="451612" y="234950"/>
                                </a:lnTo>
                                <a:lnTo>
                                  <a:pt x="448094" y="236220"/>
                                </a:lnTo>
                                <a:lnTo>
                                  <a:pt x="331838" y="236220"/>
                                </a:lnTo>
                                <a:lnTo>
                                  <a:pt x="331838" y="326390"/>
                                </a:lnTo>
                                <a:lnTo>
                                  <a:pt x="207683" y="326390"/>
                                </a:lnTo>
                                <a:lnTo>
                                  <a:pt x="208902" y="318770"/>
                                </a:lnTo>
                                <a:lnTo>
                                  <a:pt x="212382" y="293370"/>
                                </a:lnTo>
                                <a:lnTo>
                                  <a:pt x="287655" y="293370"/>
                                </a:lnTo>
                                <a:lnTo>
                                  <a:pt x="308521" y="292100"/>
                                </a:lnTo>
                                <a:lnTo>
                                  <a:pt x="312039" y="292100"/>
                                </a:lnTo>
                                <a:lnTo>
                                  <a:pt x="315404" y="288290"/>
                                </a:lnTo>
                                <a:lnTo>
                                  <a:pt x="318922" y="287020"/>
                                </a:lnTo>
                                <a:lnTo>
                                  <a:pt x="311861" y="281940"/>
                                </a:lnTo>
                                <a:lnTo>
                                  <a:pt x="308356" y="281940"/>
                                </a:lnTo>
                                <a:lnTo>
                                  <a:pt x="288074" y="280670"/>
                                </a:lnTo>
                                <a:lnTo>
                                  <a:pt x="214401" y="280670"/>
                                </a:lnTo>
                                <a:lnTo>
                                  <a:pt x="215544" y="271792"/>
                                </a:lnTo>
                                <a:lnTo>
                                  <a:pt x="216687" y="265442"/>
                                </a:lnTo>
                                <a:lnTo>
                                  <a:pt x="219100" y="246392"/>
                                </a:lnTo>
                                <a:lnTo>
                                  <a:pt x="227152" y="246392"/>
                                </a:lnTo>
                                <a:lnTo>
                                  <a:pt x="235204" y="247650"/>
                                </a:lnTo>
                                <a:lnTo>
                                  <a:pt x="243078" y="246392"/>
                                </a:lnTo>
                                <a:lnTo>
                                  <a:pt x="245948" y="246392"/>
                                </a:lnTo>
                                <a:lnTo>
                                  <a:pt x="248450" y="242570"/>
                                </a:lnTo>
                                <a:lnTo>
                                  <a:pt x="251117" y="240042"/>
                                </a:lnTo>
                                <a:lnTo>
                                  <a:pt x="248615" y="240042"/>
                                </a:lnTo>
                                <a:lnTo>
                                  <a:pt x="246113" y="236220"/>
                                </a:lnTo>
                                <a:lnTo>
                                  <a:pt x="243408" y="234950"/>
                                </a:lnTo>
                                <a:lnTo>
                                  <a:pt x="220954" y="234950"/>
                                </a:lnTo>
                                <a:lnTo>
                                  <a:pt x="225806" y="201942"/>
                                </a:lnTo>
                                <a:lnTo>
                                  <a:pt x="286715" y="201942"/>
                                </a:lnTo>
                                <a:lnTo>
                                  <a:pt x="291719" y="199390"/>
                                </a:lnTo>
                                <a:lnTo>
                                  <a:pt x="293751" y="196850"/>
                                </a:lnTo>
                                <a:lnTo>
                                  <a:pt x="295935" y="195592"/>
                                </a:lnTo>
                                <a:lnTo>
                                  <a:pt x="291211" y="190500"/>
                                </a:lnTo>
                                <a:lnTo>
                                  <a:pt x="288874" y="190500"/>
                                </a:lnTo>
                                <a:lnTo>
                                  <a:pt x="277571" y="189242"/>
                                </a:lnTo>
                                <a:lnTo>
                                  <a:pt x="227660" y="189242"/>
                                </a:lnTo>
                                <a:lnTo>
                                  <a:pt x="230098" y="172720"/>
                                </a:lnTo>
                                <a:lnTo>
                                  <a:pt x="232524" y="154940"/>
                                </a:lnTo>
                                <a:lnTo>
                                  <a:pt x="255003" y="154940"/>
                                </a:lnTo>
                                <a:lnTo>
                                  <a:pt x="262382" y="157492"/>
                                </a:lnTo>
                                <a:lnTo>
                                  <a:pt x="262331" y="154940"/>
                                </a:lnTo>
                                <a:lnTo>
                                  <a:pt x="262204" y="147320"/>
                                </a:lnTo>
                                <a:lnTo>
                                  <a:pt x="254330" y="144792"/>
                                </a:lnTo>
                                <a:lnTo>
                                  <a:pt x="234353" y="144792"/>
                                </a:lnTo>
                                <a:lnTo>
                                  <a:pt x="236423" y="128270"/>
                                </a:lnTo>
                                <a:lnTo>
                                  <a:pt x="237490" y="120650"/>
                                </a:lnTo>
                                <a:lnTo>
                                  <a:pt x="239052" y="113042"/>
                                </a:lnTo>
                                <a:lnTo>
                                  <a:pt x="242760" y="109220"/>
                                </a:lnTo>
                                <a:lnTo>
                                  <a:pt x="296748" y="109220"/>
                                </a:lnTo>
                                <a:lnTo>
                                  <a:pt x="300469" y="113042"/>
                                </a:lnTo>
                                <a:lnTo>
                                  <a:pt x="300774" y="114300"/>
                                </a:lnTo>
                                <a:lnTo>
                                  <a:pt x="305257" y="144792"/>
                                </a:lnTo>
                                <a:lnTo>
                                  <a:pt x="309613" y="173990"/>
                                </a:lnTo>
                                <a:lnTo>
                                  <a:pt x="318414" y="236220"/>
                                </a:lnTo>
                                <a:lnTo>
                                  <a:pt x="279819" y="236220"/>
                                </a:lnTo>
                                <a:lnTo>
                                  <a:pt x="272783" y="241300"/>
                                </a:lnTo>
                                <a:lnTo>
                                  <a:pt x="276136" y="242570"/>
                                </a:lnTo>
                                <a:lnTo>
                                  <a:pt x="279654" y="246392"/>
                                </a:lnTo>
                                <a:lnTo>
                                  <a:pt x="292138" y="247650"/>
                                </a:lnTo>
                                <a:lnTo>
                                  <a:pt x="320243" y="247650"/>
                                </a:lnTo>
                                <a:lnTo>
                                  <a:pt x="328879" y="307340"/>
                                </a:lnTo>
                                <a:lnTo>
                                  <a:pt x="331838" y="326390"/>
                                </a:lnTo>
                                <a:lnTo>
                                  <a:pt x="331838" y="236220"/>
                                </a:lnTo>
                                <a:lnTo>
                                  <a:pt x="328295" y="234950"/>
                                </a:lnTo>
                                <a:lnTo>
                                  <a:pt x="328295" y="217170"/>
                                </a:lnTo>
                                <a:lnTo>
                                  <a:pt x="326301" y="209550"/>
                                </a:lnTo>
                                <a:lnTo>
                                  <a:pt x="325120" y="201942"/>
                                </a:lnTo>
                                <a:lnTo>
                                  <a:pt x="448259" y="201942"/>
                                </a:lnTo>
                                <a:lnTo>
                                  <a:pt x="449440" y="208292"/>
                                </a:lnTo>
                                <a:lnTo>
                                  <a:pt x="450748" y="214642"/>
                                </a:lnTo>
                                <a:lnTo>
                                  <a:pt x="452323" y="220992"/>
                                </a:lnTo>
                                <a:lnTo>
                                  <a:pt x="455968" y="234950"/>
                                </a:lnTo>
                                <a:lnTo>
                                  <a:pt x="455968" y="195592"/>
                                </a:lnTo>
                                <a:lnTo>
                                  <a:pt x="454914" y="191770"/>
                                </a:lnTo>
                                <a:lnTo>
                                  <a:pt x="449097" y="189242"/>
                                </a:lnTo>
                                <a:lnTo>
                                  <a:pt x="441045" y="190500"/>
                                </a:lnTo>
                                <a:lnTo>
                                  <a:pt x="433832" y="191770"/>
                                </a:lnTo>
                                <a:lnTo>
                                  <a:pt x="432574" y="190500"/>
                                </a:lnTo>
                                <a:lnTo>
                                  <a:pt x="431317" y="189242"/>
                                </a:lnTo>
                                <a:lnTo>
                                  <a:pt x="428790" y="173990"/>
                                </a:lnTo>
                                <a:lnTo>
                                  <a:pt x="427228" y="166370"/>
                                </a:lnTo>
                                <a:lnTo>
                                  <a:pt x="425450" y="158750"/>
                                </a:lnTo>
                                <a:lnTo>
                                  <a:pt x="422567" y="148590"/>
                                </a:lnTo>
                                <a:lnTo>
                                  <a:pt x="420573" y="147320"/>
                                </a:lnTo>
                                <a:lnTo>
                                  <a:pt x="420573" y="189242"/>
                                </a:lnTo>
                                <a:lnTo>
                                  <a:pt x="348399" y="189242"/>
                                </a:lnTo>
                                <a:lnTo>
                                  <a:pt x="333184" y="190500"/>
                                </a:lnTo>
                                <a:lnTo>
                                  <a:pt x="326136" y="190500"/>
                                </a:lnTo>
                                <a:lnTo>
                                  <a:pt x="322275" y="189242"/>
                                </a:lnTo>
                                <a:lnTo>
                                  <a:pt x="321945" y="180340"/>
                                </a:lnTo>
                                <a:lnTo>
                                  <a:pt x="321437" y="173990"/>
                                </a:lnTo>
                                <a:lnTo>
                                  <a:pt x="320548" y="167640"/>
                                </a:lnTo>
                                <a:lnTo>
                                  <a:pt x="318414" y="154940"/>
                                </a:lnTo>
                                <a:lnTo>
                                  <a:pt x="412864" y="154940"/>
                                </a:lnTo>
                                <a:lnTo>
                                  <a:pt x="414655" y="163842"/>
                                </a:lnTo>
                                <a:lnTo>
                                  <a:pt x="420573" y="189242"/>
                                </a:lnTo>
                                <a:lnTo>
                                  <a:pt x="420573" y="147320"/>
                                </a:lnTo>
                                <a:lnTo>
                                  <a:pt x="418909" y="144792"/>
                                </a:lnTo>
                                <a:lnTo>
                                  <a:pt x="416052" y="144792"/>
                                </a:lnTo>
                                <a:lnTo>
                                  <a:pt x="409994" y="142240"/>
                                </a:lnTo>
                                <a:lnTo>
                                  <a:pt x="401269" y="144792"/>
                                </a:lnTo>
                                <a:lnTo>
                                  <a:pt x="393573" y="138442"/>
                                </a:lnTo>
                                <a:lnTo>
                                  <a:pt x="393852" y="132092"/>
                                </a:lnTo>
                                <a:lnTo>
                                  <a:pt x="393903" y="129540"/>
                                </a:lnTo>
                                <a:lnTo>
                                  <a:pt x="392404" y="121920"/>
                                </a:lnTo>
                                <a:lnTo>
                                  <a:pt x="391198" y="119392"/>
                                </a:lnTo>
                                <a:lnTo>
                                  <a:pt x="390220" y="113042"/>
                                </a:lnTo>
                                <a:lnTo>
                                  <a:pt x="389547" y="109220"/>
                                </a:lnTo>
                                <a:lnTo>
                                  <a:pt x="388366" y="100342"/>
                                </a:lnTo>
                                <a:lnTo>
                                  <a:pt x="385521" y="97790"/>
                                </a:lnTo>
                                <a:lnTo>
                                  <a:pt x="385521" y="144792"/>
                                </a:lnTo>
                                <a:lnTo>
                                  <a:pt x="316903" y="144792"/>
                                </a:lnTo>
                                <a:lnTo>
                                  <a:pt x="311696" y="109220"/>
                                </a:lnTo>
                                <a:lnTo>
                                  <a:pt x="375793" y="109220"/>
                                </a:lnTo>
                                <a:lnTo>
                                  <a:pt x="385521" y="144792"/>
                                </a:lnTo>
                                <a:lnTo>
                                  <a:pt x="385521" y="97790"/>
                                </a:lnTo>
                                <a:lnTo>
                                  <a:pt x="384683" y="96520"/>
                                </a:lnTo>
                                <a:lnTo>
                                  <a:pt x="375615" y="97790"/>
                                </a:lnTo>
                                <a:lnTo>
                                  <a:pt x="333019" y="97790"/>
                                </a:lnTo>
                                <a:lnTo>
                                  <a:pt x="333019" y="33020"/>
                                </a:lnTo>
                                <a:lnTo>
                                  <a:pt x="344081" y="34290"/>
                                </a:lnTo>
                                <a:lnTo>
                                  <a:pt x="344512" y="33020"/>
                                </a:lnTo>
                                <a:lnTo>
                                  <a:pt x="346265" y="27940"/>
                                </a:lnTo>
                                <a:lnTo>
                                  <a:pt x="345427" y="19050"/>
                                </a:lnTo>
                                <a:lnTo>
                                  <a:pt x="345097" y="17792"/>
                                </a:lnTo>
                                <a:lnTo>
                                  <a:pt x="345757" y="2540"/>
                                </a:lnTo>
                                <a:lnTo>
                                  <a:pt x="342747" y="0"/>
                                </a:lnTo>
                                <a:lnTo>
                                  <a:pt x="335191" y="0"/>
                                </a:lnTo>
                                <a:lnTo>
                                  <a:pt x="335191" y="17792"/>
                                </a:lnTo>
                                <a:lnTo>
                                  <a:pt x="333667" y="21590"/>
                                </a:lnTo>
                                <a:lnTo>
                                  <a:pt x="320078" y="21590"/>
                                </a:lnTo>
                                <a:lnTo>
                                  <a:pt x="320078" y="33020"/>
                                </a:lnTo>
                                <a:lnTo>
                                  <a:pt x="320078" y="97790"/>
                                </a:lnTo>
                                <a:lnTo>
                                  <a:pt x="299631" y="97790"/>
                                </a:lnTo>
                                <a:lnTo>
                                  <a:pt x="299631" y="66040"/>
                                </a:lnTo>
                                <a:lnTo>
                                  <a:pt x="299758" y="58420"/>
                                </a:lnTo>
                                <a:lnTo>
                                  <a:pt x="299961" y="49542"/>
                                </a:lnTo>
                                <a:lnTo>
                                  <a:pt x="297764" y="45720"/>
                                </a:lnTo>
                                <a:lnTo>
                                  <a:pt x="287883" y="4699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96520"/>
                                </a:lnTo>
                                <a:lnTo>
                                  <a:pt x="251815" y="96520"/>
                                </a:lnTo>
                                <a:lnTo>
                                  <a:pt x="251815" y="58420"/>
                                </a:lnTo>
                                <a:lnTo>
                                  <a:pt x="287883" y="58420"/>
                                </a:lnTo>
                                <a:lnTo>
                                  <a:pt x="287883" y="46990"/>
                                </a:lnTo>
                                <a:lnTo>
                                  <a:pt x="249631" y="46990"/>
                                </a:lnTo>
                                <a:lnTo>
                                  <a:pt x="242392" y="45720"/>
                                </a:lnTo>
                                <a:lnTo>
                                  <a:pt x="239560" y="49542"/>
                                </a:lnTo>
                                <a:lnTo>
                                  <a:pt x="239763" y="57150"/>
                                </a:lnTo>
                                <a:lnTo>
                                  <a:pt x="239788" y="66040"/>
                                </a:lnTo>
                                <a:lnTo>
                                  <a:pt x="239903" y="96520"/>
                                </a:lnTo>
                                <a:lnTo>
                                  <a:pt x="227660" y="965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6428" y="119392"/>
                                </a:lnTo>
                                <a:lnTo>
                                  <a:pt x="222796" y="144792"/>
                                </a:lnTo>
                                <a:lnTo>
                                  <a:pt x="220764" y="144792"/>
                                </a:lnTo>
                                <a:lnTo>
                                  <a:pt x="220764" y="157492"/>
                                </a:lnTo>
                                <a:lnTo>
                                  <a:pt x="217830" y="177800"/>
                                </a:lnTo>
                                <a:lnTo>
                                  <a:pt x="216230" y="186690"/>
                                </a:lnTo>
                                <a:lnTo>
                                  <a:pt x="214401" y="189242"/>
                                </a:lnTo>
                                <a:lnTo>
                                  <a:pt x="214401" y="201942"/>
                                </a:lnTo>
                                <a:lnTo>
                                  <a:pt x="213360" y="208292"/>
                                </a:lnTo>
                                <a:lnTo>
                                  <a:pt x="212420" y="215900"/>
                                </a:lnTo>
                                <a:lnTo>
                                  <a:pt x="211404" y="223520"/>
                                </a:lnTo>
                                <a:lnTo>
                                  <a:pt x="209715" y="233692"/>
                                </a:lnTo>
                                <a:lnTo>
                                  <a:pt x="207683" y="234950"/>
                                </a:lnTo>
                                <a:lnTo>
                                  <a:pt x="207683" y="247650"/>
                                </a:lnTo>
                                <a:lnTo>
                                  <a:pt x="203898" y="273050"/>
                                </a:lnTo>
                                <a:lnTo>
                                  <a:pt x="202666" y="280670"/>
                                </a:lnTo>
                                <a:lnTo>
                                  <a:pt x="200647" y="280670"/>
                                </a:lnTo>
                                <a:lnTo>
                                  <a:pt x="200647" y="294640"/>
                                </a:lnTo>
                                <a:lnTo>
                                  <a:pt x="198539" y="309892"/>
                                </a:lnTo>
                                <a:lnTo>
                                  <a:pt x="197485" y="318770"/>
                                </a:lnTo>
                                <a:lnTo>
                                  <a:pt x="196456" y="326390"/>
                                </a:lnTo>
                                <a:lnTo>
                                  <a:pt x="23634" y="326390"/>
                                </a:lnTo>
                                <a:lnTo>
                                  <a:pt x="27533" y="312420"/>
                                </a:lnTo>
                                <a:lnTo>
                                  <a:pt x="29527" y="304800"/>
                                </a:lnTo>
                                <a:lnTo>
                                  <a:pt x="32181" y="297192"/>
                                </a:lnTo>
                                <a:lnTo>
                                  <a:pt x="35547" y="293370"/>
                                </a:lnTo>
                                <a:lnTo>
                                  <a:pt x="198958" y="293370"/>
                                </a:lnTo>
                                <a:lnTo>
                                  <a:pt x="199301" y="294640"/>
                                </a:lnTo>
                                <a:lnTo>
                                  <a:pt x="200647" y="294640"/>
                                </a:lnTo>
                                <a:lnTo>
                                  <a:pt x="200647" y="280670"/>
                                </a:lnTo>
                                <a:lnTo>
                                  <a:pt x="52654" y="280670"/>
                                </a:lnTo>
                                <a:lnTo>
                                  <a:pt x="54991" y="271792"/>
                                </a:lnTo>
                                <a:lnTo>
                                  <a:pt x="57226" y="265442"/>
                                </a:lnTo>
                                <a:lnTo>
                                  <a:pt x="59397" y="255270"/>
                                </a:lnTo>
                                <a:lnTo>
                                  <a:pt x="61544" y="247650"/>
                                </a:lnTo>
                                <a:lnTo>
                                  <a:pt x="207683" y="247650"/>
                                </a:lnTo>
                                <a:lnTo>
                                  <a:pt x="207683" y="234950"/>
                                </a:lnTo>
                                <a:lnTo>
                                  <a:pt x="205689" y="236220"/>
                                </a:lnTo>
                                <a:lnTo>
                                  <a:pt x="83350" y="236220"/>
                                </a:lnTo>
                                <a:lnTo>
                                  <a:pt x="85293" y="227342"/>
                                </a:lnTo>
                                <a:lnTo>
                                  <a:pt x="87147" y="220992"/>
                                </a:lnTo>
                                <a:lnTo>
                                  <a:pt x="89039" y="214642"/>
                                </a:lnTo>
                                <a:lnTo>
                                  <a:pt x="91071" y="205740"/>
                                </a:lnTo>
                                <a:lnTo>
                                  <a:pt x="91744" y="204470"/>
                                </a:lnTo>
                                <a:lnTo>
                                  <a:pt x="94767" y="201942"/>
                                </a:lnTo>
                                <a:lnTo>
                                  <a:pt x="214401" y="201942"/>
                                </a:lnTo>
                                <a:lnTo>
                                  <a:pt x="214401" y="189242"/>
                                </a:lnTo>
                                <a:lnTo>
                                  <a:pt x="211531" y="189242"/>
                                </a:lnTo>
                                <a:lnTo>
                                  <a:pt x="188760" y="190500"/>
                                </a:lnTo>
                                <a:lnTo>
                                  <a:pt x="118922" y="190500"/>
                                </a:lnTo>
                                <a:lnTo>
                                  <a:pt x="126301" y="157492"/>
                                </a:lnTo>
                                <a:lnTo>
                                  <a:pt x="220764" y="157492"/>
                                </a:lnTo>
                                <a:lnTo>
                                  <a:pt x="220764" y="144792"/>
                                </a:lnTo>
                                <a:lnTo>
                                  <a:pt x="154000" y="144792"/>
                                </a:lnTo>
                                <a:lnTo>
                                  <a:pt x="155600" y="135890"/>
                                </a:lnTo>
                                <a:lnTo>
                                  <a:pt x="157137" y="128270"/>
                                </a:lnTo>
                                <a:lnTo>
                                  <a:pt x="158775" y="121920"/>
                                </a:lnTo>
                                <a:lnTo>
                                  <a:pt x="161036" y="113042"/>
                                </a:lnTo>
                                <a:lnTo>
                                  <a:pt x="164084" y="109220"/>
                                </a:lnTo>
                                <a:lnTo>
                                  <a:pt x="227660" y="109220"/>
                                </a:lnTo>
                                <a:lnTo>
                                  <a:pt x="227660" y="96520"/>
                                </a:lnTo>
                                <a:lnTo>
                                  <a:pt x="219265" y="96520"/>
                                </a:lnTo>
                                <a:lnTo>
                                  <a:pt x="219265" y="33020"/>
                                </a:lnTo>
                                <a:lnTo>
                                  <a:pt x="320078" y="33020"/>
                                </a:lnTo>
                                <a:lnTo>
                                  <a:pt x="320078" y="21590"/>
                                </a:lnTo>
                                <a:lnTo>
                                  <a:pt x="205486" y="21590"/>
                                </a:lnTo>
                                <a:lnTo>
                                  <a:pt x="204508" y="17792"/>
                                </a:lnTo>
                                <a:lnTo>
                                  <a:pt x="206324" y="11442"/>
                                </a:lnTo>
                                <a:lnTo>
                                  <a:pt x="332676" y="11442"/>
                                </a:lnTo>
                                <a:lnTo>
                                  <a:pt x="335191" y="17792"/>
                                </a:lnTo>
                                <a:lnTo>
                                  <a:pt x="335191" y="0"/>
                                </a:lnTo>
                                <a:lnTo>
                                  <a:pt x="200812" y="0"/>
                                </a:lnTo>
                                <a:lnTo>
                                  <a:pt x="195618" y="1270"/>
                                </a:lnTo>
                                <a:lnTo>
                                  <a:pt x="194437" y="11442"/>
                                </a:lnTo>
                                <a:lnTo>
                                  <a:pt x="193586" y="19050"/>
                                </a:lnTo>
                                <a:lnTo>
                                  <a:pt x="195110" y="30492"/>
                                </a:lnTo>
                                <a:lnTo>
                                  <a:pt x="201828" y="31750"/>
                                </a:lnTo>
                                <a:lnTo>
                                  <a:pt x="206184" y="34290"/>
                                </a:lnTo>
                                <a:lnTo>
                                  <a:pt x="206184" y="97790"/>
                                </a:lnTo>
                                <a:lnTo>
                                  <a:pt x="162725" y="97790"/>
                                </a:lnTo>
                                <a:lnTo>
                                  <a:pt x="154673" y="96520"/>
                                </a:lnTo>
                                <a:lnTo>
                                  <a:pt x="151320" y="100342"/>
                                </a:lnTo>
                                <a:lnTo>
                                  <a:pt x="148628" y="115570"/>
                                </a:lnTo>
                                <a:lnTo>
                                  <a:pt x="145961" y="123190"/>
                                </a:lnTo>
                                <a:lnTo>
                                  <a:pt x="145491" y="128270"/>
                                </a:lnTo>
                                <a:lnTo>
                                  <a:pt x="145364" y="129540"/>
                                </a:lnTo>
                                <a:lnTo>
                                  <a:pt x="144437" y="142240"/>
                                </a:lnTo>
                                <a:lnTo>
                                  <a:pt x="139230" y="146050"/>
                                </a:lnTo>
                                <a:lnTo>
                                  <a:pt x="128346" y="144792"/>
                                </a:lnTo>
                                <a:lnTo>
                                  <a:pt x="120599" y="142240"/>
                                </a:lnTo>
                                <a:lnTo>
                                  <a:pt x="116230" y="144792"/>
                                </a:lnTo>
                                <a:lnTo>
                                  <a:pt x="114896" y="153670"/>
                                </a:lnTo>
                                <a:lnTo>
                                  <a:pt x="113258" y="163842"/>
                                </a:lnTo>
                                <a:lnTo>
                                  <a:pt x="111239" y="171450"/>
                                </a:lnTo>
                                <a:lnTo>
                                  <a:pt x="106845" y="189242"/>
                                </a:lnTo>
                                <a:lnTo>
                                  <a:pt x="101981" y="189242"/>
                                </a:lnTo>
                                <a:lnTo>
                                  <a:pt x="98450" y="190500"/>
                                </a:lnTo>
                                <a:lnTo>
                                  <a:pt x="95262" y="189242"/>
                                </a:lnTo>
                                <a:lnTo>
                                  <a:pt x="86372" y="189242"/>
                                </a:lnTo>
                                <a:lnTo>
                                  <a:pt x="81673" y="191770"/>
                                </a:lnTo>
                                <a:lnTo>
                                  <a:pt x="78828" y="209550"/>
                                </a:lnTo>
                                <a:lnTo>
                                  <a:pt x="75476" y="217170"/>
                                </a:lnTo>
                                <a:lnTo>
                                  <a:pt x="74129" y="227342"/>
                                </a:lnTo>
                                <a:lnTo>
                                  <a:pt x="72948" y="233692"/>
                                </a:lnTo>
                                <a:lnTo>
                                  <a:pt x="69761" y="236220"/>
                                </a:lnTo>
                                <a:lnTo>
                                  <a:pt x="61722" y="234950"/>
                                </a:lnTo>
                                <a:lnTo>
                                  <a:pt x="55003" y="234950"/>
                                </a:lnTo>
                                <a:lnTo>
                                  <a:pt x="51485" y="237490"/>
                                </a:lnTo>
                                <a:lnTo>
                                  <a:pt x="50139" y="246392"/>
                                </a:lnTo>
                                <a:lnTo>
                                  <a:pt x="48514" y="252742"/>
                                </a:lnTo>
                                <a:lnTo>
                                  <a:pt x="44716" y="265442"/>
                                </a:lnTo>
                                <a:lnTo>
                                  <a:pt x="43091" y="273050"/>
                                </a:lnTo>
                                <a:lnTo>
                                  <a:pt x="41922" y="279400"/>
                                </a:lnTo>
                                <a:lnTo>
                                  <a:pt x="39230" y="281940"/>
                                </a:lnTo>
                                <a:lnTo>
                                  <a:pt x="32689" y="281940"/>
                                </a:lnTo>
                                <a:lnTo>
                                  <a:pt x="25476" y="280670"/>
                                </a:lnTo>
                                <a:lnTo>
                                  <a:pt x="22631" y="284492"/>
                                </a:lnTo>
                                <a:lnTo>
                                  <a:pt x="19367" y="298450"/>
                                </a:lnTo>
                                <a:lnTo>
                                  <a:pt x="17576" y="304800"/>
                                </a:lnTo>
                                <a:lnTo>
                                  <a:pt x="15621" y="312420"/>
                                </a:lnTo>
                                <a:lnTo>
                                  <a:pt x="13398" y="318770"/>
                                </a:lnTo>
                                <a:lnTo>
                                  <a:pt x="12230" y="322592"/>
                                </a:lnTo>
                                <a:lnTo>
                                  <a:pt x="8026" y="325120"/>
                                </a:lnTo>
                                <a:lnTo>
                                  <a:pt x="5346" y="328942"/>
                                </a:lnTo>
                                <a:lnTo>
                                  <a:pt x="3505" y="328942"/>
                                </a:lnTo>
                                <a:lnTo>
                                  <a:pt x="1828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1993" y="335292"/>
                                </a:lnTo>
                                <a:lnTo>
                                  <a:pt x="3835" y="337820"/>
                                </a:lnTo>
                                <a:lnTo>
                                  <a:pt x="6350" y="339090"/>
                                </a:lnTo>
                                <a:lnTo>
                                  <a:pt x="532638" y="339090"/>
                                </a:lnTo>
                                <a:lnTo>
                                  <a:pt x="537337" y="337820"/>
                                </a:lnTo>
                                <a:lnTo>
                                  <a:pt x="539191" y="335292"/>
                                </a:lnTo>
                                <a:lnTo>
                                  <a:pt x="53969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937536" id="docshapegroup1" coordorigin="0,0" coordsize="19200,10800">
                <v:shape style="position:absolute;left:0;top:0;width:19200;height:10800" type="#_x0000_t75" id="docshape2" stroked="false">
                  <v:imagedata r:id="rId5" o:title=""/>
                </v:shape>
                <v:rect style="position:absolute;left:5672;top:7364;width:7972;height:1748" id="docshape3" filled="true" fillcolor="#123660" stroked="false">
                  <v:fill type="solid"/>
                </v:rect>
                <v:shape style="position:absolute;left:11968;top:7720;width:1038;height:1038" id="docshape4" coordorigin="11968,7720" coordsize="1038,1038" path="m12833,7720l12141,7720,12074,7734,12019,7771,11982,7826,11968,7893,11968,8585,11982,8652,12019,8707,12074,8744,12141,8758,12833,8758,12900,8744,12955,8707,12992,8652,13006,8585,13006,7893,12992,7826,12955,7771,12900,7734,12833,7720xe" filled="true" fillcolor="#ff6600" stroked="false">
                  <v:path arrowok="t"/>
                  <v:fill type="solid"/>
                </v:shape>
                <v:shape style="position:absolute;left:5762;top:6232;width:7621;height:1709" type="#_x0000_t75" id="docshape5" stroked="false">
                  <v:imagedata r:id="rId6" o:title=""/>
                </v:shape>
                <v:shape style="position:absolute;left:12062;top:7936;width:850;height:534" id="docshape6" coordorigin="12063,7936" coordsize="850,534" path="m12505,8277l12500,8272,12497,8271,12486,8271,12463,8271,12455,8271,12452,8271,12449,8276,12446,8279,12449,8282,12452,8287,12461,8289,12467,8288,12473,8288,12481,8288,12489,8289,12500,8287,12505,8282,12505,8277xm12507,8138l12505,8120,12491,8127,12475,8126,12461,8120,12462,8136,12462,8139,12474,8143,12483,8147,12492,8143,12507,8138xm12524,8172l12521,8168,12517,8164,12511,8157,12503,8163,12492,8171,12497,8174,12502,8179,12513,8179,12519,8175,12524,8172xm12529,8424l12526,8421,12523,8416,12519,8415,12504,8415,12488,8415,12472,8415,12457,8415,12453,8416,12450,8421,12446,8423,12450,8427,12453,8432,12467,8434,12477,8433,12499,8433,12509,8434,12523,8432,12526,8427,12529,8424xm12913,8458l12909,8454,12892,8454,12892,8450,12892,8444,12889,8434,12886,8420,12882,8408,12880,8396,12877,8384,12875,8384,12875,8450,12603,8450,12600,8426,12596,8398,12859,8398,12864,8404,12866,8414,12868,8426,12875,8450,12875,8384,12873,8380,12872,8378,12850,8380,12849,8378,12847,8376,12831,8314,12830,8314,12830,8378,12593,8378,12588,8340,12586,8326,12816,8326,12823,8354,12830,8378,12830,8314,12826,8310,12824,8308,12820,8308,12802,8310,12797,8300,12794,8284,12793,8276,12789,8268,12788,8260,12785,8246,12781,8244,12781,8306,12774,8306,12769,8308,12585,8308,12585,8450,12390,8450,12392,8438,12397,8398,12516,8398,12549,8396,12554,8396,12560,8390,12565,8388,12554,8380,12548,8380,12517,8378,12401,8378,12402,8364,12404,8354,12408,8324,12421,8324,12433,8326,12446,8324,12450,8324,12454,8318,12458,8314,12454,8314,12450,8308,12446,8306,12411,8306,12418,8254,12514,8254,12522,8250,12525,8246,12529,8244,12521,8236,12518,8236,12500,8234,12421,8234,12425,8208,12429,8180,12464,8180,12476,8184,12476,8180,12476,8168,12463,8164,12432,8164,12435,8138,12437,8126,12439,8114,12445,8108,12530,8108,12536,8114,12537,8116,12544,8164,12550,8210,12564,8308,12504,8308,12492,8316,12498,8318,12503,8324,12523,8326,12567,8326,12581,8420,12585,8450,12585,8308,12580,8306,12580,8278,12577,8266,12575,8254,12769,8254,12771,8264,12773,8274,12775,8284,12781,8306,12781,8244,12779,8238,12770,8234,12757,8236,12746,8238,12744,8236,12742,8234,12738,8210,12736,8198,12733,8186,12728,8170,12725,8168,12725,8234,12612,8234,12588,8236,12576,8236,12570,8234,12570,8220,12569,8210,12568,8200,12564,8180,12713,8180,12716,8194,12725,8234,12725,8168,12723,8164,12718,8164,12709,8160,12695,8164,12683,8154,12683,8144,12683,8140,12681,8128,12679,8124,12677,8114,12676,8108,12674,8094,12670,8090,12670,8164,12562,8164,12554,8108,12655,8108,12659,8114,12659,8116,12662,8126,12665,8138,12670,8164,12670,8090,12669,8088,12654,8090,12587,8090,12587,7988,12605,7990,12605,7988,12608,7980,12607,7966,12606,7964,12607,7940,12603,7936,12591,7936,12591,7964,12588,7970,12567,7970,12567,7988,12567,8090,12535,8090,12535,8040,12535,8028,12535,8014,12532,8008,12516,8010,12516,8028,12516,8088,12459,8088,12459,8028,12516,8028,12516,8010,12456,8010,12445,8008,12440,8014,12440,8026,12441,8040,12441,8088,12421,8088,12421,8108,12419,8124,12414,8164,12411,8164,12411,8184,12406,8216,12403,8230,12401,8234,12401,8254,12399,8264,12397,8276,12396,8288,12393,8304,12390,8306,12390,8326,12384,8366,12382,8378,12379,8378,12379,8400,12376,8424,12374,8438,12372,8450,12100,8450,12106,8428,12109,8416,12114,8404,12119,8398,12376,8398,12377,8400,12379,8400,12379,8378,12146,8378,12149,8364,12153,8354,12156,8338,12160,8326,12390,8326,12390,8306,12387,8308,12194,8308,12197,8294,12200,8284,12203,8274,12206,8260,12207,8258,12212,8254,12401,8254,12401,8234,12396,8234,12360,8236,12250,8236,12262,8184,12411,8184,12411,8164,12305,8164,12308,8150,12310,8138,12313,8128,12316,8114,12321,8108,12421,8108,12421,8088,12408,8088,12408,7988,12567,7988,12567,7970,12386,7970,12385,7964,12388,7954,12587,7954,12591,7964,12591,7936,12379,7936,12371,7938,12369,7954,12368,7966,12370,7984,12381,7986,12388,7990,12388,8090,12319,8090,12306,8088,12301,8094,12297,8118,12293,8130,12292,8138,12292,8140,12290,8160,12282,8166,12265,8164,12253,8160,12246,8164,12244,8178,12241,8194,12238,8206,12231,8234,12223,8234,12218,8236,12213,8234,12199,8234,12192,8238,12187,8266,12182,8278,12180,8294,12178,8304,12173,8308,12160,8306,12150,8306,12144,8310,12142,8324,12139,8334,12133,8354,12131,8366,12129,8376,12125,8380,12114,8380,12103,8378,12099,8384,12093,8406,12091,8416,12087,8428,12084,8438,12082,8444,12076,8448,12071,8454,12068,8454,12066,8458,12063,8460,12066,8464,12069,8468,12073,8470,12902,8470,12909,8468,12912,8464,12913,845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rPr>
          <w:rFonts w:ascii="Times New Roman"/>
          <w:sz w:val="20"/>
        </w:rPr>
      </w:pPr>
    </w:p>
    <w:p>
      <w:pPr>
        <w:pStyle w:val="BodyText"/>
        <w:spacing w:before="182"/>
        <w:rPr>
          <w:rFonts w:ascii="Times New Roman"/>
          <w:sz w:val="20"/>
        </w:rPr>
      </w:pPr>
    </w:p>
    <w:p>
      <w:pPr>
        <w:pStyle w:val="BodyText"/>
        <w:ind w:left="5389"/>
        <w:rPr>
          <w:rFonts w:ascii="Times New Roman"/>
          <w:sz w:val="20"/>
        </w:rPr>
      </w:pPr>
      <w:r>
        <w:rPr>
          <w:rFonts w:ascii="Times New Roman"/>
          <w:sz w:val="20"/>
        </w:rPr>
        <mc:AlternateContent>
          <mc:Choice Requires="wps">
            <w:drawing>
              <wp:inline distT="0" distB="0" distL="0" distR="0">
                <wp:extent cx="5062220" cy="1828800"/>
                <wp:effectExtent l="0" t="0" r="0" b="9525"/>
                <wp:docPr id="7" name="Group 7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7" name="Group 7"/>
                      <wpg:cNvGrpSpPr/>
                      <wpg:grpSpPr>
                        <a:xfrm>
                          <a:off x="0" y="0"/>
                          <a:ext cx="5062220" cy="1828800"/>
                          <a:chExt cx="5062220" cy="1828800"/>
                        </a:xfrm>
                      </wpg:grpSpPr>
                      <wps:wsp>
                        <wps:cNvPr id="8" name="Textbox 8"/>
                        <wps:cNvSpPr txBox="1"/>
                        <wps:spPr>
                          <a:xfrm>
                            <a:off x="0" y="1085075"/>
                            <a:ext cx="5062220" cy="7442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270"/>
                                <w:ind w:left="520" w:right="0" w:firstLine="0"/>
                                <w:jc w:val="left"/>
                                <w:rPr>
                                  <w:rFonts w:ascii="Arial" w:hAnsi="Arial"/>
                                  <w:i/>
                                  <w:sz w:val="32"/>
                                </w:rPr>
                              </w:pP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4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6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Días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3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/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5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z w:val="32"/>
                                </w:rPr>
                                <w:t>3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13"/>
                                  <w:sz w:val="32"/>
                                </w:rPr>
                                <w:t> </w:t>
                              </w:r>
                              <w:r>
                                <w:rPr>
                                  <w:rFonts w:ascii="Arial" w:hAnsi="Arial"/>
                                  <w:i/>
                                  <w:color w:val="FFFFFF"/>
                                  <w:spacing w:val="-2"/>
                                  <w:sz w:val="32"/>
                                </w:rPr>
                                <w:t>Noches.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" name="Textbox 9"/>
                        <wps:cNvSpPr txBox="1"/>
                        <wps:spPr>
                          <a:xfrm>
                            <a:off x="57150" y="718807"/>
                            <a:ext cx="4839335" cy="3663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379" w:lineRule="exact" w:before="198"/>
                                <w:ind w:left="797" w:right="0" w:firstLine="0"/>
                                <w:jc w:val="left"/>
                                <w:rPr>
                                  <w:rFonts w:ascii="Calibri" w:hAnsi="Calibri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b/>
                                  <w:color w:val="FFFFFF"/>
                                  <w:spacing w:val="-2"/>
                                  <w:sz w:val="32"/>
                                </w:rPr>
                                <w:t>Duración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0" name="Textbox 10"/>
                        <wps:cNvSpPr txBox="1"/>
                        <wps:spPr>
                          <a:xfrm>
                            <a:off x="57150" y="0"/>
                            <a:ext cx="4839335" cy="7188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872" w:lineRule="exact" w:before="260"/>
                                <w:ind w:left="535" w:right="0" w:firstLine="0"/>
                                <w:jc w:val="left"/>
                                <w:rPr>
                                  <w:b/>
                                  <w:sz w:val="7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72"/>
                                </w:rPr>
                                <w:t>CUSCO</w:t>
                              </w:r>
                              <w:r>
                                <w:rPr>
                                  <w:b/>
                                  <w:color w:val="FFFFFF"/>
                                  <w:spacing w:val="-46"/>
                                  <w:sz w:val="72"/>
                                </w:rPr>
                                <w:t> </w:t>
                              </w:r>
                              <w:r>
                                <w:rPr>
                                  <w:b/>
                                  <w:color w:val="FF6600"/>
                                  <w:spacing w:val="-2"/>
                                  <w:sz w:val="72"/>
                                </w:rPr>
                                <w:t>EXPRESS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style="width:398.6pt;height:144pt;mso-position-horizontal-relative:char;mso-position-vertical-relative:line" id="docshapegroup7" coordorigin="0,0" coordsize="7972,2880">
                <v:shapetype id="_x0000_t202" o:spt="202" coordsize="21600,21600" path="m,l,21600r21600,l21600,xe">
                  <v:stroke joinstyle="miter"/>
                  <v:path gradientshapeok="t" o:connecttype="rect"/>
                </v:shapetype>
                <v:shape style="position:absolute;left:0;top:1708;width:7972;height:1172" type="#_x0000_t202" id="docshape8" filled="false" stroked="false">
                  <v:textbox inset="0,0,0,0">
                    <w:txbxContent>
                      <w:p>
                        <w:pPr>
                          <w:spacing w:before="270"/>
                          <w:ind w:left="520" w:right="0" w:firstLine="0"/>
                          <w:jc w:val="left"/>
                          <w:rPr>
                            <w:rFonts w:ascii="Arial" w:hAnsi="Arial"/>
                            <w:i/>
                            <w:sz w:val="32"/>
                          </w:rPr>
                        </w:pP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4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6"/>
                            <w:sz w:val="3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Días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/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5"/>
                            <w:sz w:val="3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z w:val="32"/>
                          </w:rPr>
                          <w:t>3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13"/>
                            <w:sz w:val="32"/>
                          </w:rPr>
                          <w:t> </w:t>
                        </w:r>
                        <w:r>
                          <w:rPr>
                            <w:rFonts w:ascii="Arial" w:hAnsi="Arial"/>
                            <w:i/>
                            <w:color w:val="FFFFFF"/>
                            <w:spacing w:val="-2"/>
                            <w:sz w:val="32"/>
                          </w:rPr>
                          <w:t>Noches.</w:t>
                        </w:r>
                      </w:p>
                    </w:txbxContent>
                  </v:textbox>
                  <w10:wrap type="none"/>
                </v:shape>
                <v:shape style="position:absolute;left:90;top:1131;width:7621;height:577" type="#_x0000_t202" id="docshape9" filled="false" stroked="false">
                  <v:textbox inset="0,0,0,0">
                    <w:txbxContent>
                      <w:p>
                        <w:pPr>
                          <w:spacing w:line="379" w:lineRule="exact" w:before="198"/>
                          <w:ind w:left="797" w:right="0" w:firstLine="0"/>
                          <w:jc w:val="left"/>
                          <w:rPr>
                            <w:rFonts w:ascii="Calibri" w:hAnsi="Calibri"/>
                            <w:b/>
                            <w:sz w:val="32"/>
                          </w:rPr>
                        </w:pPr>
                        <w:r>
                          <w:rPr>
                            <w:rFonts w:ascii="Calibri" w:hAnsi="Calibri"/>
                            <w:b/>
                            <w:color w:val="FFFFFF"/>
                            <w:spacing w:val="-2"/>
                            <w:sz w:val="32"/>
                          </w:rPr>
                          <w:t>Duración</w:t>
                        </w:r>
                      </w:p>
                    </w:txbxContent>
                  </v:textbox>
                  <w10:wrap type="none"/>
                </v:shape>
                <v:shape style="position:absolute;left:90;top:0;width:7621;height:1132" type="#_x0000_t202" id="docshape10" filled="false" stroked="false">
                  <v:textbox inset="0,0,0,0">
                    <w:txbxContent>
                      <w:p>
                        <w:pPr>
                          <w:spacing w:line="872" w:lineRule="exact" w:before="260"/>
                          <w:ind w:left="535" w:right="0" w:firstLine="0"/>
                          <w:jc w:val="left"/>
                          <w:rPr>
                            <w:b/>
                            <w:sz w:val="72"/>
                          </w:rPr>
                        </w:pPr>
                        <w:r>
                          <w:rPr>
                            <w:b/>
                            <w:color w:val="FFFFFF"/>
                            <w:sz w:val="72"/>
                          </w:rPr>
                          <w:t>CUSCO</w:t>
                        </w:r>
                        <w:r>
                          <w:rPr>
                            <w:b/>
                            <w:color w:val="FFFFFF"/>
                            <w:spacing w:val="-46"/>
                            <w:sz w:val="72"/>
                          </w:rPr>
                          <w:t> </w:t>
                        </w:r>
                        <w:r>
                          <w:rPr>
                            <w:b/>
                            <w:color w:val="FF6600"/>
                            <w:spacing w:val="-2"/>
                            <w:sz w:val="72"/>
                          </w:rPr>
                          <w:t>EXPRESS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  <w:r>
        <w:rPr>
          <w:rFonts w:ascii="Times New Roman"/>
          <w:sz w:val="20"/>
        </w:rPr>
      </w:r>
    </w:p>
    <w:p>
      <w:pPr>
        <w:pStyle w:val="BodyText"/>
        <w:spacing w:after="0"/>
        <w:rPr>
          <w:rFonts w:ascii="Times New Roman"/>
          <w:sz w:val="20"/>
        </w:rPr>
        <w:sectPr>
          <w:type w:val="continuous"/>
          <w:pgSz w:w="19200" w:h="10800" w:orient="landscape"/>
          <w:pgMar w:top="1220" w:bottom="280" w:left="283" w:right="425"/>
        </w:sectPr>
      </w:pPr>
    </w:p>
    <w:p>
      <w:pPr>
        <w:pStyle w:val="Heading1"/>
        <w:spacing w:before="76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794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1" name="Group 11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1" name="Group 11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2" name="Graphic 12"/>
                        <wps:cNvSpPr/>
                        <wps:spPr>
                          <a:xfrm>
                            <a:off x="0" y="6031229"/>
                            <a:ext cx="8058150" cy="8267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58150" h="826769">
                                <a:moveTo>
                                  <a:pt x="805815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26770"/>
                                </a:lnTo>
                                <a:lnTo>
                                  <a:pt x="8058150" y="826770"/>
                                </a:lnTo>
                                <a:lnTo>
                                  <a:pt x="80581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251457" y="1891029"/>
                            <a:ext cx="780669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06690" h="0">
                                <a:moveTo>
                                  <a:pt x="0" y="0"/>
                                </a:moveTo>
                                <a:lnTo>
                                  <a:pt x="7806690" y="0"/>
                                </a:lnTo>
                              </a:path>
                            </a:pathLst>
                          </a:custGeom>
                          <a:ln w="1269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" name="Image 14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058150" y="0"/>
                            <a:ext cx="413385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937024" id="docshapegroup11" coordorigin="0,0" coordsize="19200,10800">
                <v:rect style="position:absolute;left:0;top:9498;width:12690;height:1302" id="docshape12" filled="true" fillcolor="#123660" stroked="false">
                  <v:fill type="solid"/>
                </v:rect>
                <v:line style="position:absolute" from="396,2978" to="12690,2978" stroked="true" strokeweight=".99992pt" strokecolor="#000000">
                  <v:stroke dashstyle="solid"/>
                </v:line>
                <v:shape style="position:absolute;left:12690;top:0;width:6510;height:10800" type="#_x0000_t75" id="docshape13" stroked="false">
                  <v:imagedata r:id="rId7" o:title=""/>
                </v:shape>
                <w10:wrap type="none"/>
              </v:group>
            </w:pict>
          </mc:Fallback>
        </mc:AlternateContent>
      </w:r>
      <w:r>
        <w:rPr/>
        <w:t>CUSCO</w:t>
      </w:r>
      <w:r>
        <w:rPr>
          <w:spacing w:val="-46"/>
        </w:rPr>
        <w:t> </w:t>
      </w:r>
      <w:r>
        <w:rPr>
          <w:color w:val="FF6600"/>
          <w:spacing w:val="-2"/>
        </w:rPr>
        <w:t>EXPRESS</w:t>
      </w:r>
    </w:p>
    <w:p>
      <w:pPr>
        <w:spacing w:before="145"/>
        <w:ind w:left="18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7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5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spacing w:before="549"/>
        <w:ind w:left="182" w:right="0" w:firstLine="0"/>
        <w:jc w:val="left"/>
        <w:rPr>
          <w:rFonts w:ascii="Arial"/>
          <w:b/>
          <w:sz w:val="26"/>
        </w:rPr>
      </w:pPr>
      <w:r>
        <w:rPr>
          <w:rFonts w:ascii="Arial"/>
          <w:b/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40" w:lineRule="auto" w:before="75" w:after="0"/>
        <w:ind w:left="721" w:right="0" w:hanging="539"/>
        <w:jc w:val="left"/>
        <w:rPr>
          <w:sz w:val="26"/>
        </w:rPr>
      </w:pPr>
      <w:r>
        <w:rPr>
          <w:color w:val="464646"/>
          <w:sz w:val="26"/>
        </w:rPr>
        <w:t>Traslados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aeropuerto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-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–</w:t>
      </w:r>
      <w:r>
        <w:rPr>
          <w:color w:val="464646"/>
          <w:spacing w:val="-9"/>
          <w:sz w:val="26"/>
        </w:rPr>
        <w:t> </w:t>
      </w:r>
      <w:r>
        <w:rPr>
          <w:color w:val="464646"/>
          <w:spacing w:val="-2"/>
          <w:sz w:val="26"/>
        </w:rPr>
        <w:t>aeropuerto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40" w:lineRule="auto" w:before="75" w:after="0"/>
        <w:ind w:left="721" w:right="0" w:hanging="539"/>
        <w:jc w:val="left"/>
        <w:rPr>
          <w:sz w:val="26"/>
        </w:rPr>
      </w:pPr>
      <w:r>
        <w:rPr>
          <w:color w:val="464646"/>
          <w:sz w:val="26"/>
        </w:rPr>
        <w:t>3</w:t>
      </w:r>
      <w:r>
        <w:rPr>
          <w:color w:val="464646"/>
          <w:spacing w:val="-14"/>
          <w:sz w:val="26"/>
        </w:rPr>
        <w:t> </w:t>
      </w:r>
      <w:r>
        <w:rPr>
          <w:color w:val="464646"/>
          <w:sz w:val="26"/>
        </w:rPr>
        <w:t>noches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alojamiento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hotel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elegido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40" w:lineRule="auto" w:before="75" w:after="0"/>
        <w:ind w:left="721" w:right="0" w:hanging="539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la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ciudad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Cusco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40" w:lineRule="auto" w:before="75" w:after="0"/>
        <w:ind w:left="721" w:right="0" w:hanging="539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Montaña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7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Colores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desayuno</w:t>
      </w:r>
      <w:r>
        <w:rPr>
          <w:color w:val="464646"/>
          <w:spacing w:val="-1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9"/>
          <w:sz w:val="26"/>
        </w:rPr>
        <w:t> </w:t>
      </w:r>
      <w:r>
        <w:rPr>
          <w:color w:val="464646"/>
          <w:spacing w:val="-2"/>
          <w:sz w:val="26"/>
        </w:rPr>
        <w:t>almuerzo.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40" w:lineRule="auto" w:before="77" w:after="0"/>
        <w:ind w:left="721" w:right="0" w:hanging="539"/>
        <w:jc w:val="left"/>
        <w:rPr>
          <w:sz w:val="26"/>
        </w:rPr>
      </w:pPr>
      <w:r>
        <w:rPr>
          <w:color w:val="464646"/>
          <w:sz w:val="26"/>
        </w:rPr>
        <w:t>Tour</w:t>
      </w:r>
      <w:r>
        <w:rPr>
          <w:color w:val="464646"/>
          <w:spacing w:val="-14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14"/>
          <w:sz w:val="26"/>
        </w:rPr>
        <w:t> </w:t>
      </w:r>
      <w:r>
        <w:rPr>
          <w:color w:val="464646"/>
          <w:sz w:val="26"/>
        </w:rPr>
        <w:t>Machu</w:t>
      </w:r>
      <w:r>
        <w:rPr>
          <w:color w:val="464646"/>
          <w:spacing w:val="-10"/>
          <w:sz w:val="26"/>
        </w:rPr>
        <w:t> </w:t>
      </w:r>
      <w:r>
        <w:rPr>
          <w:color w:val="464646"/>
          <w:spacing w:val="-2"/>
          <w:sz w:val="26"/>
        </w:rPr>
        <w:t>Picchu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40" w:lineRule="auto" w:before="75" w:after="0"/>
        <w:ind w:left="721" w:right="0" w:hanging="539"/>
        <w:jc w:val="left"/>
        <w:rPr>
          <w:sz w:val="26"/>
        </w:rPr>
      </w:pPr>
      <w:r>
        <w:rPr>
          <w:color w:val="464646"/>
          <w:sz w:val="26"/>
        </w:rPr>
        <w:t>Traslado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hotel/estación</w:t>
      </w:r>
      <w:r>
        <w:rPr>
          <w:color w:val="464646"/>
          <w:spacing w:val="-13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tren/hotel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40" w:lineRule="auto" w:before="75" w:after="0"/>
        <w:ind w:left="721" w:right="0" w:hanging="539"/>
        <w:jc w:val="left"/>
        <w:rPr>
          <w:sz w:val="26"/>
        </w:rPr>
      </w:pPr>
      <w:r>
        <w:rPr>
          <w:color w:val="464646"/>
          <w:sz w:val="26"/>
        </w:rPr>
        <w:t>Ticket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tren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ida/retorno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tren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2"/>
          <w:sz w:val="26"/>
        </w:rPr>
        <w:t>Expedition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40" w:lineRule="auto" w:before="75" w:after="0"/>
        <w:ind w:left="721" w:right="0" w:hanging="539"/>
        <w:jc w:val="left"/>
        <w:rPr>
          <w:sz w:val="26"/>
        </w:rPr>
      </w:pPr>
      <w:r>
        <w:rPr>
          <w:color w:val="464646"/>
          <w:sz w:val="26"/>
        </w:rPr>
        <w:t>Entrada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a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Machu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Picchu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con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visita</w:t>
      </w:r>
      <w:r>
        <w:rPr>
          <w:color w:val="464646"/>
          <w:spacing w:val="-9"/>
          <w:sz w:val="26"/>
        </w:rPr>
        <w:t> </w:t>
      </w:r>
      <w:r>
        <w:rPr>
          <w:color w:val="464646"/>
          <w:spacing w:val="-2"/>
          <w:sz w:val="26"/>
        </w:rPr>
        <w:t>guiada.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40" w:lineRule="auto" w:before="76" w:after="0"/>
        <w:ind w:left="721" w:right="0" w:hanging="539"/>
        <w:jc w:val="left"/>
        <w:rPr>
          <w:sz w:val="26"/>
        </w:rPr>
      </w:pPr>
      <w:r>
        <w:rPr>
          <w:color w:val="464646"/>
          <w:sz w:val="26"/>
        </w:rPr>
        <w:t>01</w:t>
      </w:r>
      <w:r>
        <w:rPr>
          <w:color w:val="464646"/>
          <w:spacing w:val="-19"/>
          <w:sz w:val="26"/>
        </w:rPr>
        <w:t> </w:t>
      </w:r>
      <w:r>
        <w:rPr>
          <w:color w:val="464646"/>
          <w:sz w:val="26"/>
        </w:rPr>
        <w:t>almuerzo</w:t>
      </w:r>
      <w:r>
        <w:rPr>
          <w:color w:val="464646"/>
          <w:spacing w:val="-7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restaurante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local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Aguas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Calientes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(no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incluye</w:t>
      </w:r>
      <w:r>
        <w:rPr>
          <w:color w:val="464646"/>
          <w:spacing w:val="-7"/>
          <w:sz w:val="26"/>
        </w:rPr>
        <w:t> </w:t>
      </w:r>
      <w:r>
        <w:rPr>
          <w:color w:val="464646"/>
          <w:spacing w:val="-2"/>
          <w:sz w:val="26"/>
        </w:rPr>
        <w:t>bebidas)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40" w:lineRule="auto" w:before="77" w:after="0"/>
        <w:ind w:left="721" w:right="0" w:hanging="539"/>
        <w:jc w:val="left"/>
        <w:rPr>
          <w:sz w:val="26"/>
        </w:rPr>
      </w:pPr>
      <w:r>
        <w:rPr>
          <w:color w:val="464646"/>
          <w:spacing w:val="-2"/>
          <w:sz w:val="26"/>
        </w:rPr>
        <w:t>TARJETA</w:t>
      </w:r>
      <w:r>
        <w:rPr>
          <w:color w:val="464646"/>
          <w:spacing w:val="-24"/>
          <w:sz w:val="26"/>
        </w:rPr>
        <w:t> </w:t>
      </w:r>
      <w:r>
        <w:rPr>
          <w:color w:val="464646"/>
          <w:spacing w:val="-2"/>
          <w:sz w:val="26"/>
        </w:rPr>
        <w:t>DE</w:t>
      </w:r>
      <w:r>
        <w:rPr>
          <w:color w:val="464646"/>
          <w:spacing w:val="-17"/>
          <w:sz w:val="26"/>
        </w:rPr>
        <w:t> </w:t>
      </w:r>
      <w:r>
        <w:rPr>
          <w:color w:val="464646"/>
          <w:spacing w:val="-2"/>
          <w:sz w:val="26"/>
        </w:rPr>
        <w:t>ASISTENCIA</w:t>
      </w:r>
      <w:r>
        <w:rPr>
          <w:color w:val="464646"/>
          <w:spacing w:val="-20"/>
          <w:sz w:val="26"/>
        </w:rPr>
        <w:t> </w:t>
      </w:r>
      <w:r>
        <w:rPr>
          <w:color w:val="464646"/>
          <w:spacing w:val="-2"/>
          <w:sz w:val="26"/>
        </w:rPr>
        <w:t>CON</w:t>
      </w:r>
      <w:r>
        <w:rPr>
          <w:color w:val="464646"/>
          <w:spacing w:val="-15"/>
          <w:sz w:val="26"/>
        </w:rPr>
        <w:t> </w:t>
      </w:r>
      <w:r>
        <w:rPr>
          <w:color w:val="464646"/>
          <w:spacing w:val="-2"/>
          <w:sz w:val="26"/>
        </w:rPr>
        <w:t>SUPLEMENTO</w:t>
      </w:r>
      <w:r>
        <w:rPr>
          <w:color w:val="464646"/>
          <w:spacing w:val="-8"/>
          <w:sz w:val="26"/>
        </w:rPr>
        <w:t> </w:t>
      </w:r>
      <w:r>
        <w:rPr>
          <w:color w:val="464646"/>
          <w:spacing w:val="-2"/>
          <w:sz w:val="26"/>
        </w:rPr>
        <w:t>PARA</w:t>
      </w:r>
      <w:r>
        <w:rPr>
          <w:color w:val="464646"/>
          <w:spacing w:val="-18"/>
          <w:sz w:val="26"/>
        </w:rPr>
        <w:t> </w:t>
      </w:r>
      <w:r>
        <w:rPr>
          <w:color w:val="464646"/>
          <w:spacing w:val="-2"/>
          <w:sz w:val="26"/>
        </w:rPr>
        <w:t>MAYORES DE</w:t>
      </w:r>
      <w:r>
        <w:rPr>
          <w:color w:val="464646"/>
          <w:spacing w:val="-4"/>
          <w:sz w:val="26"/>
        </w:rPr>
        <w:t> </w:t>
      </w:r>
      <w:r>
        <w:rPr>
          <w:color w:val="464646"/>
          <w:spacing w:val="-2"/>
          <w:sz w:val="26"/>
        </w:rPr>
        <w:t>75</w:t>
      </w:r>
      <w:r>
        <w:rPr>
          <w:color w:val="464646"/>
          <w:spacing w:val="-16"/>
          <w:sz w:val="26"/>
        </w:rPr>
        <w:t> </w:t>
      </w:r>
      <w:r>
        <w:rPr>
          <w:color w:val="464646"/>
          <w:spacing w:val="-4"/>
          <w:sz w:val="26"/>
        </w:rPr>
        <w:t>AÑOS</w:t>
      </w:r>
    </w:p>
    <w:p>
      <w:pPr>
        <w:pStyle w:val="ListParagraph"/>
        <w:numPr>
          <w:ilvl w:val="0"/>
          <w:numId w:val="1"/>
        </w:numPr>
        <w:tabs>
          <w:tab w:pos="721" w:val="left" w:leader="none"/>
        </w:tabs>
        <w:spacing w:line="240" w:lineRule="auto" w:before="75" w:after="0"/>
        <w:ind w:left="721" w:right="0" w:hanging="539"/>
        <w:jc w:val="left"/>
        <w:rPr>
          <w:sz w:val="26"/>
        </w:rPr>
      </w:pPr>
      <w:r>
        <w:rPr>
          <w:color w:val="464646"/>
          <w:sz w:val="26"/>
        </w:rPr>
        <w:t>Fee</w:t>
      </w:r>
      <w:r>
        <w:rPr>
          <w:color w:val="464646"/>
          <w:spacing w:val="-2"/>
          <w:sz w:val="26"/>
        </w:rPr>
        <w:t> Bancario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40"/>
        <w:rPr>
          <w:rFonts w:ascii="Arial"/>
          <w:sz w:val="26"/>
        </w:rPr>
      </w:pPr>
    </w:p>
    <w:p>
      <w:pPr>
        <w:spacing w:before="1"/>
        <w:ind w:left="1203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pacing w:val="-2"/>
          <w:sz w:val="28"/>
        </w:rPr>
        <w:t>*Tarifas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sujetas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a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Cambio</w:t>
      </w:r>
      <w:r>
        <w:rPr>
          <w:rFonts w:ascii="Arial"/>
          <w:i/>
          <w:color w:val="FFFFFF"/>
          <w:spacing w:val="-10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sin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previo</w:t>
      </w:r>
      <w:r>
        <w:rPr>
          <w:rFonts w:ascii="Arial"/>
          <w:i/>
          <w:color w:val="FFFFFF"/>
          <w:spacing w:val="-12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aviso</w:t>
      </w:r>
      <w:r>
        <w:rPr>
          <w:rFonts w:ascii="Arial"/>
          <w:i/>
          <w:color w:val="FFFFFF"/>
          <w:spacing w:val="-12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hasta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el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momento</w:t>
      </w:r>
      <w:r>
        <w:rPr>
          <w:rFonts w:ascii="Arial"/>
          <w:i/>
          <w:color w:val="FFFFFF"/>
          <w:spacing w:val="-9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de</w:t>
      </w:r>
      <w:r>
        <w:rPr>
          <w:rFonts w:ascii="Arial"/>
          <w:i/>
          <w:color w:val="FFFFFF"/>
          <w:spacing w:val="-11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820" w:bottom="280" w:left="283" w:right="425"/>
        </w:sectPr>
      </w:pPr>
    </w:p>
    <w:p>
      <w:pPr>
        <w:pStyle w:val="Heading1"/>
        <w:spacing w:before="85"/>
        <w:ind w:left="552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79968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15" name="Group 1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5" name="Group 15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wps:wsp>
                        <wps:cNvPr id="16" name="Graphic 16"/>
                        <wps:cNvSpPr/>
                        <wps:spPr>
                          <a:xfrm>
                            <a:off x="0" y="5601970"/>
                            <a:ext cx="7752080" cy="12560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752080" h="1256030">
                                <a:moveTo>
                                  <a:pt x="775208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56029"/>
                                </a:lnTo>
                                <a:lnTo>
                                  <a:pt x="7752080" y="1256029"/>
                                </a:lnTo>
                                <a:lnTo>
                                  <a:pt x="77520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767080" y="1969770"/>
                            <a:ext cx="698500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000" h="0">
                                <a:moveTo>
                                  <a:pt x="0" y="0"/>
                                </a:moveTo>
                                <a:lnTo>
                                  <a:pt x="6985000" y="0"/>
                                </a:lnTo>
                              </a:path>
                            </a:pathLst>
                          </a:custGeom>
                          <a:ln w="12698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8" name="Image 18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52080" y="0"/>
                            <a:ext cx="4439920" cy="68580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936512" id="docshapegroup14" coordorigin="0,0" coordsize="19200,10800">
                <v:rect style="position:absolute;left:0;top:8822;width:12208;height:1978" id="docshape15" filled="true" fillcolor="#123660" stroked="false">
                  <v:fill type="solid"/>
                </v:rect>
                <v:line style="position:absolute" from="1208,3102" to="12208,3102" stroked="true" strokeweight=".99992pt" strokecolor="#000000">
                  <v:stroke dashstyle="solid"/>
                </v:line>
                <v:shape style="position:absolute;left:12208;top:0;width:6992;height:10800" type="#_x0000_t75" id="docshape16" stroked="false">
                  <v:imagedata r:id="rId8" o:title=""/>
                </v:shape>
                <w10:wrap type="none"/>
              </v:group>
            </w:pict>
          </mc:Fallback>
        </mc:AlternateContent>
      </w:r>
      <w:r>
        <w:rPr>
          <w:spacing w:val="-13"/>
        </w:rPr>
        <w:t>CUSCO</w:t>
      </w:r>
      <w:r>
        <w:rPr>
          <w:spacing w:val="-58"/>
        </w:rPr>
        <w:t> </w:t>
      </w:r>
      <w:r>
        <w:rPr>
          <w:color w:val="FF6600"/>
          <w:spacing w:val="-2"/>
        </w:rPr>
        <w:t>EXPRESS</w:t>
      </w:r>
    </w:p>
    <w:p>
      <w:pPr>
        <w:spacing w:before="90"/>
        <w:ind w:left="732" w:right="0" w:firstLine="0"/>
        <w:jc w:val="left"/>
        <w:rPr>
          <w:rFonts w:ascii="Calibri"/>
          <w:b/>
          <w:sz w:val="72"/>
        </w:rPr>
      </w:pPr>
      <w:r>
        <w:rPr>
          <w:rFonts w:ascii="Calibri"/>
          <w:b/>
          <w:sz w:val="72"/>
        </w:rPr>
        <w:t>El</w:t>
      </w:r>
      <w:r>
        <w:rPr>
          <w:rFonts w:ascii="Calibri"/>
          <w:b/>
          <w:spacing w:val="-10"/>
          <w:sz w:val="72"/>
        </w:rPr>
        <w:t> </w:t>
      </w:r>
      <w:r>
        <w:rPr>
          <w:rFonts w:ascii="Calibri"/>
          <w:b/>
          <w:sz w:val="72"/>
        </w:rPr>
        <w:t>Precio</w:t>
      </w:r>
      <w:r>
        <w:rPr>
          <w:rFonts w:ascii="Calibri"/>
          <w:b/>
          <w:spacing w:val="-3"/>
          <w:sz w:val="72"/>
        </w:rPr>
        <w:t> </w:t>
      </w:r>
      <w:r>
        <w:rPr>
          <w:rFonts w:ascii="Calibri"/>
          <w:b/>
          <w:sz w:val="72"/>
        </w:rPr>
        <w:t>No</w:t>
      </w:r>
      <w:r>
        <w:rPr>
          <w:rFonts w:ascii="Calibri"/>
          <w:b/>
          <w:spacing w:val="-6"/>
          <w:sz w:val="72"/>
        </w:rPr>
        <w:t> </w:t>
      </w:r>
      <w:r>
        <w:rPr>
          <w:rFonts w:ascii="Calibri"/>
          <w:b/>
          <w:spacing w:val="-2"/>
          <w:sz w:val="72"/>
        </w:rPr>
        <w:t>Incluye</w:t>
      </w:r>
    </w:p>
    <w:p>
      <w:pPr>
        <w:pStyle w:val="ListParagraph"/>
        <w:numPr>
          <w:ilvl w:val="1"/>
          <w:numId w:val="1"/>
        </w:numPr>
        <w:tabs>
          <w:tab w:pos="1397" w:val="left" w:leader="none"/>
        </w:tabs>
        <w:spacing w:line="240" w:lineRule="auto" w:before="479" w:after="0"/>
        <w:ind w:left="1397" w:right="0" w:hanging="447"/>
        <w:jc w:val="left"/>
        <w:rPr>
          <w:sz w:val="26"/>
        </w:rPr>
      </w:pPr>
      <w:r>
        <w:rPr>
          <w:color w:val="464646"/>
          <w:sz w:val="26"/>
        </w:rPr>
        <w:t>Desayuno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primer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día,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Almuerzos</w:t>
      </w:r>
      <w:r>
        <w:rPr>
          <w:color w:val="464646"/>
          <w:spacing w:val="-3"/>
          <w:sz w:val="26"/>
        </w:rPr>
        <w:t> </w:t>
      </w:r>
      <w:r>
        <w:rPr>
          <w:color w:val="464646"/>
          <w:sz w:val="26"/>
        </w:rPr>
        <w:t>y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cenas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5"/>
          <w:sz w:val="26"/>
        </w:rPr>
        <w:t> </w:t>
      </w:r>
      <w:r>
        <w:rPr>
          <w:color w:val="464646"/>
          <w:spacing w:val="-2"/>
          <w:sz w:val="26"/>
        </w:rPr>
        <w:t>mencionados.</w:t>
      </w:r>
    </w:p>
    <w:p>
      <w:pPr>
        <w:pStyle w:val="ListParagraph"/>
        <w:numPr>
          <w:ilvl w:val="1"/>
          <w:numId w:val="1"/>
        </w:numPr>
        <w:tabs>
          <w:tab w:pos="1397" w:val="left" w:leader="none"/>
        </w:tabs>
        <w:spacing w:line="240" w:lineRule="auto" w:before="78" w:after="0"/>
        <w:ind w:left="1397" w:right="0" w:hanging="449"/>
        <w:jc w:val="left"/>
        <w:rPr>
          <w:sz w:val="26"/>
        </w:rPr>
      </w:pPr>
      <w:r>
        <w:rPr>
          <w:color w:val="464646"/>
          <w:sz w:val="26"/>
        </w:rPr>
        <w:t>Bebidas</w:t>
      </w:r>
      <w:r>
        <w:rPr>
          <w:color w:val="464646"/>
          <w:spacing w:val="-10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las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comidas</w:t>
      </w:r>
      <w:r>
        <w:rPr>
          <w:color w:val="464646"/>
          <w:spacing w:val="-2"/>
          <w:sz w:val="26"/>
        </w:rPr>
        <w:t> </w:t>
      </w:r>
      <w:r>
        <w:rPr>
          <w:color w:val="464646"/>
          <w:sz w:val="26"/>
        </w:rPr>
        <w:t>mencionadas</w:t>
      </w:r>
      <w:r>
        <w:rPr>
          <w:color w:val="464646"/>
          <w:spacing w:val="3"/>
          <w:sz w:val="26"/>
        </w:rPr>
        <w:t> </w:t>
      </w:r>
      <w:r>
        <w:rPr>
          <w:color w:val="464646"/>
          <w:sz w:val="26"/>
        </w:rPr>
        <w:t>en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el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2"/>
          <w:sz w:val="26"/>
        </w:rPr>
        <w:t>programa.</w:t>
      </w:r>
    </w:p>
    <w:p>
      <w:pPr>
        <w:pStyle w:val="ListParagraph"/>
        <w:numPr>
          <w:ilvl w:val="1"/>
          <w:numId w:val="1"/>
        </w:numPr>
        <w:tabs>
          <w:tab w:pos="1397" w:val="left" w:leader="none"/>
        </w:tabs>
        <w:spacing w:line="240" w:lineRule="auto" w:before="75" w:after="0"/>
        <w:ind w:left="1397" w:right="0" w:hanging="449"/>
        <w:jc w:val="left"/>
        <w:rPr>
          <w:sz w:val="26"/>
        </w:rPr>
      </w:pPr>
      <w:r>
        <w:rPr>
          <w:color w:val="464646"/>
          <w:sz w:val="26"/>
        </w:rPr>
        <w:t>Tiquetes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4"/>
          <w:sz w:val="26"/>
        </w:rPr>
        <w:t> </w:t>
      </w:r>
      <w:r>
        <w:rPr>
          <w:color w:val="464646"/>
          <w:sz w:val="26"/>
        </w:rPr>
        <w:t>BOG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60"/>
          <w:sz w:val="26"/>
        </w:rPr>
        <w:t> </w:t>
      </w:r>
      <w:r>
        <w:rPr>
          <w:color w:val="464646"/>
          <w:sz w:val="26"/>
        </w:rPr>
        <w:t>CUS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/</w:t>
      </w:r>
      <w:r>
        <w:rPr>
          <w:color w:val="464646"/>
          <w:spacing w:val="-3"/>
          <w:sz w:val="26"/>
        </w:rPr>
        <w:t> </w:t>
      </w:r>
      <w:r>
        <w:rPr>
          <w:color w:val="464646"/>
          <w:spacing w:val="-4"/>
          <w:sz w:val="26"/>
        </w:rPr>
        <w:t>BOG.</w:t>
      </w:r>
    </w:p>
    <w:p>
      <w:pPr>
        <w:pStyle w:val="ListParagraph"/>
        <w:numPr>
          <w:ilvl w:val="1"/>
          <w:numId w:val="1"/>
        </w:numPr>
        <w:tabs>
          <w:tab w:pos="1397" w:val="left" w:leader="none"/>
        </w:tabs>
        <w:spacing w:line="240" w:lineRule="auto" w:before="75" w:after="0"/>
        <w:ind w:left="1397" w:right="0" w:hanging="449"/>
        <w:jc w:val="left"/>
        <w:rPr>
          <w:sz w:val="26"/>
        </w:rPr>
      </w:pPr>
      <w:r>
        <w:rPr>
          <w:color w:val="464646"/>
          <w:sz w:val="26"/>
        </w:rPr>
        <w:t>Impuestos</w:t>
      </w:r>
      <w:r>
        <w:rPr>
          <w:color w:val="464646"/>
          <w:spacing w:val="-13"/>
          <w:sz w:val="26"/>
        </w:rPr>
        <w:t> </w:t>
      </w:r>
      <w:r>
        <w:rPr>
          <w:color w:val="464646"/>
          <w:sz w:val="26"/>
        </w:rPr>
        <w:t>sobre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tiquetes</w:t>
      </w:r>
      <w:r>
        <w:rPr>
          <w:color w:val="464646"/>
          <w:spacing w:val="-6"/>
          <w:sz w:val="26"/>
        </w:rPr>
        <w:t> </w:t>
      </w:r>
      <w:r>
        <w:rPr>
          <w:color w:val="464646"/>
          <w:sz w:val="26"/>
        </w:rPr>
        <w:t>aéreos</w:t>
      </w:r>
      <w:r>
        <w:rPr>
          <w:color w:val="464646"/>
          <w:spacing w:val="-5"/>
          <w:sz w:val="26"/>
        </w:rPr>
        <w:t> </w:t>
      </w:r>
      <w:r>
        <w:rPr>
          <w:color w:val="464646"/>
          <w:sz w:val="26"/>
        </w:rPr>
        <w:t>“Q”</w:t>
      </w:r>
      <w:r>
        <w:rPr>
          <w:color w:val="464646"/>
          <w:spacing w:val="-8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IVA</w:t>
      </w:r>
      <w:r>
        <w:rPr>
          <w:color w:val="464646"/>
          <w:spacing w:val="-18"/>
          <w:sz w:val="26"/>
        </w:rPr>
        <w:t> </w:t>
      </w:r>
      <w:r>
        <w:rPr>
          <w:color w:val="464646"/>
          <w:sz w:val="26"/>
        </w:rPr>
        <w:t>+</w:t>
      </w:r>
      <w:r>
        <w:rPr>
          <w:color w:val="464646"/>
          <w:spacing w:val="-6"/>
          <w:sz w:val="26"/>
        </w:rPr>
        <w:t> </w:t>
      </w:r>
      <w:r>
        <w:rPr>
          <w:color w:val="464646"/>
          <w:spacing w:val="-5"/>
          <w:sz w:val="26"/>
        </w:rPr>
        <w:t>FEE</w:t>
      </w:r>
    </w:p>
    <w:p>
      <w:pPr>
        <w:pStyle w:val="ListParagraph"/>
        <w:numPr>
          <w:ilvl w:val="1"/>
          <w:numId w:val="1"/>
        </w:numPr>
        <w:tabs>
          <w:tab w:pos="1397" w:val="left" w:leader="none"/>
        </w:tabs>
        <w:spacing w:line="240" w:lineRule="auto" w:before="75" w:after="0"/>
        <w:ind w:left="1397" w:right="0" w:hanging="449"/>
        <w:jc w:val="left"/>
        <w:rPr>
          <w:sz w:val="26"/>
        </w:rPr>
      </w:pPr>
      <w:r>
        <w:rPr>
          <w:color w:val="464646"/>
          <w:sz w:val="26"/>
        </w:rPr>
        <w:t>Gastos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no</w:t>
      </w:r>
      <w:r>
        <w:rPr>
          <w:color w:val="464646"/>
          <w:spacing w:val="-13"/>
          <w:sz w:val="26"/>
        </w:rPr>
        <w:t> </w:t>
      </w:r>
      <w:r>
        <w:rPr>
          <w:color w:val="464646"/>
          <w:sz w:val="26"/>
        </w:rPr>
        <w:t>especificados</w:t>
      </w:r>
      <w:r>
        <w:rPr>
          <w:color w:val="464646"/>
          <w:spacing w:val="-12"/>
          <w:sz w:val="26"/>
        </w:rPr>
        <w:t> </w:t>
      </w:r>
      <w:r>
        <w:rPr>
          <w:color w:val="464646"/>
          <w:sz w:val="26"/>
        </w:rPr>
        <w:t>como</w:t>
      </w:r>
      <w:r>
        <w:rPr>
          <w:color w:val="464646"/>
          <w:spacing w:val="-14"/>
          <w:sz w:val="26"/>
        </w:rPr>
        <w:t> </w:t>
      </w:r>
      <w:r>
        <w:rPr>
          <w:color w:val="464646"/>
          <w:sz w:val="26"/>
        </w:rPr>
        <w:t>servicio</w:t>
      </w:r>
      <w:r>
        <w:rPr>
          <w:color w:val="464646"/>
          <w:spacing w:val="-11"/>
          <w:sz w:val="26"/>
        </w:rPr>
        <w:t> </w:t>
      </w:r>
      <w:r>
        <w:rPr>
          <w:color w:val="464646"/>
          <w:sz w:val="26"/>
        </w:rPr>
        <w:t>de</w:t>
      </w:r>
      <w:r>
        <w:rPr>
          <w:color w:val="464646"/>
          <w:spacing w:val="-16"/>
          <w:sz w:val="26"/>
        </w:rPr>
        <w:t> </w:t>
      </w:r>
      <w:r>
        <w:rPr>
          <w:color w:val="464646"/>
          <w:sz w:val="26"/>
        </w:rPr>
        <w:t>lavandería,</w:t>
      </w:r>
      <w:r>
        <w:rPr>
          <w:color w:val="464646"/>
          <w:spacing w:val="-9"/>
          <w:sz w:val="26"/>
        </w:rPr>
        <w:t> </w:t>
      </w:r>
      <w:r>
        <w:rPr>
          <w:color w:val="464646"/>
          <w:sz w:val="26"/>
        </w:rPr>
        <w:t>llamadas,</w:t>
      </w:r>
      <w:r>
        <w:rPr>
          <w:color w:val="464646"/>
          <w:spacing w:val="-7"/>
          <w:sz w:val="26"/>
        </w:rPr>
        <w:t> </w:t>
      </w:r>
      <w:r>
        <w:rPr>
          <w:color w:val="464646"/>
          <w:spacing w:val="-5"/>
          <w:sz w:val="26"/>
        </w:rPr>
        <w:t>etc</w:t>
      </w: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rPr>
          <w:rFonts w:ascii="Arial"/>
          <w:sz w:val="26"/>
        </w:rPr>
      </w:pPr>
    </w:p>
    <w:p>
      <w:pPr>
        <w:pStyle w:val="BodyText"/>
        <w:spacing w:before="165"/>
        <w:rPr>
          <w:rFonts w:ascii="Arial"/>
          <w:sz w:val="26"/>
        </w:rPr>
      </w:pPr>
    </w:p>
    <w:p>
      <w:pPr>
        <w:spacing w:before="0"/>
        <w:ind w:left="948" w:right="0" w:firstLine="0"/>
        <w:jc w:val="left"/>
        <w:rPr>
          <w:rFonts w:ascii="Arial"/>
          <w:i/>
          <w:sz w:val="28"/>
        </w:rPr>
      </w:pPr>
      <w:r>
        <w:rPr>
          <w:rFonts w:ascii="Arial"/>
          <w:i/>
          <w:color w:val="FFFFFF"/>
          <w:spacing w:val="-2"/>
          <w:sz w:val="28"/>
        </w:rPr>
        <w:t>*Tarifas</w:t>
      </w:r>
      <w:r>
        <w:rPr>
          <w:rFonts w:ascii="Arial"/>
          <w:i/>
          <w:color w:val="FFFFFF"/>
          <w:spacing w:val="-18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sujetas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a</w:t>
      </w:r>
      <w:r>
        <w:rPr>
          <w:rFonts w:ascii="Arial"/>
          <w:i/>
          <w:color w:val="FFFFFF"/>
          <w:spacing w:val="-14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Cambio</w:t>
      </w:r>
      <w:r>
        <w:rPr>
          <w:rFonts w:ascii="Arial"/>
          <w:i/>
          <w:color w:val="FFFFFF"/>
          <w:spacing w:val="-10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sin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previo</w:t>
      </w:r>
      <w:r>
        <w:rPr>
          <w:rFonts w:ascii="Arial"/>
          <w:i/>
          <w:color w:val="FFFFFF"/>
          <w:spacing w:val="-12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aviso</w:t>
      </w:r>
      <w:r>
        <w:rPr>
          <w:rFonts w:ascii="Arial"/>
          <w:i/>
          <w:color w:val="FFFFFF"/>
          <w:spacing w:val="-12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hasta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el</w:t>
      </w:r>
      <w:r>
        <w:rPr>
          <w:rFonts w:ascii="Arial"/>
          <w:i/>
          <w:color w:val="FFFFFF"/>
          <w:spacing w:val="-13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momento</w:t>
      </w:r>
      <w:r>
        <w:rPr>
          <w:rFonts w:ascii="Arial"/>
          <w:i/>
          <w:color w:val="FFFFFF"/>
          <w:spacing w:val="-9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de</w:t>
      </w:r>
      <w:r>
        <w:rPr>
          <w:rFonts w:ascii="Arial"/>
          <w:i/>
          <w:color w:val="FFFFFF"/>
          <w:spacing w:val="-11"/>
          <w:sz w:val="28"/>
        </w:rPr>
        <w:t> </w:t>
      </w:r>
      <w:r>
        <w:rPr>
          <w:rFonts w:ascii="Arial"/>
          <w:i/>
          <w:color w:val="FFFFFF"/>
          <w:spacing w:val="-2"/>
          <w:sz w:val="28"/>
        </w:rPr>
        <w:t>reserva*</w:t>
      </w:r>
    </w:p>
    <w:p>
      <w:pPr>
        <w:spacing w:after="0"/>
        <w:jc w:val="left"/>
        <w:rPr>
          <w:rFonts w:ascii="Arial"/>
          <w:i/>
          <w:sz w:val="28"/>
        </w:rPr>
        <w:sectPr>
          <w:pgSz w:w="19200" w:h="10800" w:orient="landscape"/>
          <w:pgMar w:top="1040" w:bottom="280" w:left="283" w:right="425"/>
        </w:sectPr>
      </w:pPr>
    </w:p>
    <w:p>
      <w:pPr>
        <w:pStyle w:val="Heading2"/>
        <w:ind w:left="3277" w:right="4752"/>
        <w:jc w:val="center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380480">
                <wp:simplePos x="0" y="0"/>
                <wp:positionH relativeFrom="page">
                  <wp:posOffset>0</wp:posOffset>
                </wp:positionH>
                <wp:positionV relativeFrom="page">
                  <wp:posOffset>3063239</wp:posOffset>
                </wp:positionV>
                <wp:extent cx="12192000" cy="3794760"/>
                <wp:effectExtent l="0" t="0" r="0" b="0"/>
                <wp:wrapNone/>
                <wp:docPr id="19" name="Graphic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Graphic 19"/>
                      <wps:cNvSpPr/>
                      <wps:spPr>
                        <a:xfrm>
                          <a:off x="0" y="0"/>
                          <a:ext cx="12192000" cy="37947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2192000" h="3794760">
                              <a:moveTo>
                                <a:pt x="12192000" y="0"/>
                              </a:moveTo>
                              <a:lnTo>
                                <a:pt x="0" y="0"/>
                              </a:lnTo>
                              <a:lnTo>
                                <a:pt x="0" y="3794760"/>
                              </a:lnTo>
                              <a:lnTo>
                                <a:pt x="12192000" y="3794760"/>
                              </a:lnTo>
                              <a:lnTo>
                                <a:pt x="1219200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123660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0pt;margin-top:241.199997pt;width:960pt;height:298.8pt;mso-position-horizontal-relative:page;mso-position-vertical-relative:page;z-index:-15936000" id="docshape17" filled="true" fillcolor="#123660" stroked="false">
                <v:fill type="solid"/>
                <w10:wrap type="none"/>
              </v:rect>
            </w:pict>
          </mc:Fallback>
        </mc:AlternateContent>
      </w:r>
      <w:r>
        <w:rPr>
          <w:color w:val="FF6600"/>
          <w:spacing w:val="-9"/>
        </w:rPr>
        <w:t>TARIFAS</w:t>
      </w:r>
      <w:r>
        <w:rPr>
          <w:color w:val="FF6600"/>
          <w:spacing w:val="-25"/>
        </w:rPr>
        <w:t> </w:t>
      </w:r>
      <w:r>
        <w:rPr>
          <w:color w:val="FF6600"/>
          <w:spacing w:val="-4"/>
        </w:rPr>
        <w:t>2026</w:t>
      </w:r>
    </w:p>
    <w:p>
      <w:pPr>
        <w:spacing w:before="29"/>
        <w:ind w:left="5006" w:right="0" w:firstLine="0"/>
        <w:jc w:val="left"/>
        <w:rPr>
          <w:rFonts w:ascii="Calibri"/>
          <w:b/>
          <w:sz w:val="48"/>
        </w:rPr>
      </w:pPr>
      <w:r>
        <w:rPr>
          <w:rFonts w:ascii="Calibri"/>
          <w:b/>
          <w:sz w:val="48"/>
        </w:rPr>
        <w:t>PRECIOS</w:t>
      </w:r>
      <w:r>
        <w:rPr>
          <w:rFonts w:ascii="Calibri"/>
          <w:b/>
          <w:spacing w:val="-14"/>
          <w:sz w:val="48"/>
        </w:rPr>
        <w:t> </w:t>
      </w:r>
      <w:r>
        <w:rPr>
          <w:rFonts w:ascii="Calibri"/>
          <w:b/>
          <w:sz w:val="48"/>
        </w:rPr>
        <w:t>POR</w:t>
      </w:r>
      <w:r>
        <w:rPr>
          <w:rFonts w:ascii="Calibri"/>
          <w:b/>
          <w:spacing w:val="-9"/>
          <w:sz w:val="48"/>
        </w:rPr>
        <w:t> </w:t>
      </w:r>
      <w:r>
        <w:rPr>
          <w:rFonts w:ascii="Calibri"/>
          <w:b/>
          <w:sz w:val="48"/>
        </w:rPr>
        <w:t>PERSONA</w:t>
      </w:r>
      <w:r>
        <w:rPr>
          <w:rFonts w:ascii="Calibri"/>
          <w:b/>
          <w:spacing w:val="-10"/>
          <w:sz w:val="48"/>
        </w:rPr>
        <w:t> </w:t>
      </w:r>
      <w:r>
        <w:rPr>
          <w:rFonts w:ascii="Calibri"/>
          <w:b/>
          <w:sz w:val="48"/>
        </w:rPr>
        <w:t>EN</w:t>
      </w:r>
      <w:r>
        <w:rPr>
          <w:rFonts w:ascii="Calibri"/>
          <w:b/>
          <w:spacing w:val="-8"/>
          <w:sz w:val="48"/>
        </w:rPr>
        <w:t> </w:t>
      </w:r>
      <w:r>
        <w:rPr>
          <w:rFonts w:ascii="Calibri"/>
          <w:b/>
          <w:spacing w:val="-2"/>
          <w:sz w:val="48"/>
        </w:rPr>
        <w:t>DOLARES</w:t>
      </w:r>
    </w:p>
    <w:p>
      <w:pPr>
        <w:pStyle w:val="BodyText"/>
        <w:spacing w:before="5"/>
        <w:rPr>
          <w:rFonts w:ascii="Calibri"/>
          <w:b/>
          <w:sz w:val="5"/>
        </w:rPr>
      </w:pPr>
    </w:p>
    <w:tbl>
      <w:tblPr>
        <w:tblW w:w="0" w:type="auto"/>
        <w:jc w:val="left"/>
        <w:tblInd w:w="6273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63"/>
        <w:gridCol w:w="865"/>
        <w:gridCol w:w="722"/>
        <w:gridCol w:w="703"/>
        <w:gridCol w:w="1244"/>
      </w:tblGrid>
      <w:tr>
        <w:trPr>
          <w:trHeight w:val="480" w:hRule="atLeast"/>
        </w:trPr>
        <w:tc>
          <w:tcPr>
            <w:tcW w:w="6097" w:type="dxa"/>
            <w:gridSpan w:val="5"/>
            <w:shd w:val="clear" w:color="auto" w:fill="F79446"/>
          </w:tcPr>
          <w:p>
            <w:pPr>
              <w:pStyle w:val="TableParagraph"/>
              <w:ind w:left="19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Cusco</w:t>
            </w:r>
            <w:r>
              <w:rPr>
                <w:b/>
                <w:color w:val="FFFFFF"/>
                <w:spacing w:val="-8"/>
                <w:sz w:val="32"/>
              </w:rPr>
              <w:t> </w:t>
            </w:r>
            <w:r>
              <w:rPr>
                <w:b/>
                <w:color w:val="FFFFFF"/>
                <w:spacing w:val="-2"/>
                <w:sz w:val="32"/>
              </w:rPr>
              <w:t>Express</w:t>
            </w:r>
          </w:p>
        </w:tc>
      </w:tr>
      <w:tr>
        <w:trPr>
          <w:trHeight w:val="781" w:hRule="atLeast"/>
        </w:trPr>
        <w:tc>
          <w:tcPr>
            <w:tcW w:w="2563" w:type="dxa"/>
            <w:shd w:val="clear" w:color="auto" w:fill="F79446"/>
          </w:tcPr>
          <w:p>
            <w:pPr>
              <w:pStyle w:val="TableParagraph"/>
              <w:ind w:left="19" w:right="2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Hoteles</w:t>
            </w:r>
            <w:r>
              <w:rPr>
                <w:b/>
                <w:color w:val="FFFFFF"/>
                <w:spacing w:val="-8"/>
                <w:sz w:val="32"/>
              </w:rPr>
              <w:t> </w:t>
            </w:r>
            <w:r>
              <w:rPr>
                <w:b/>
                <w:color w:val="FFFFFF"/>
                <w:spacing w:val="-2"/>
                <w:sz w:val="32"/>
              </w:rPr>
              <w:t>Cusco</w:t>
            </w:r>
          </w:p>
        </w:tc>
        <w:tc>
          <w:tcPr>
            <w:tcW w:w="865" w:type="dxa"/>
            <w:shd w:val="clear" w:color="auto" w:fill="FAD3B5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SGL</w:t>
            </w:r>
          </w:p>
        </w:tc>
        <w:tc>
          <w:tcPr>
            <w:tcW w:w="722" w:type="dxa"/>
            <w:shd w:val="clear" w:color="auto" w:fill="FAD3B5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DBL</w:t>
            </w:r>
          </w:p>
        </w:tc>
        <w:tc>
          <w:tcPr>
            <w:tcW w:w="703" w:type="dxa"/>
            <w:shd w:val="clear" w:color="auto" w:fill="FAD3B5"/>
          </w:tcPr>
          <w:p>
            <w:pPr>
              <w:pStyle w:val="TableParagraph"/>
              <w:ind w:left="24"/>
              <w:rPr>
                <w:sz w:val="32"/>
              </w:rPr>
            </w:pPr>
            <w:r>
              <w:rPr>
                <w:spacing w:val="-5"/>
                <w:sz w:val="32"/>
              </w:rPr>
              <w:t>TPL</w:t>
            </w:r>
          </w:p>
        </w:tc>
        <w:tc>
          <w:tcPr>
            <w:tcW w:w="1244" w:type="dxa"/>
            <w:shd w:val="clear" w:color="auto" w:fill="FAD3B5"/>
          </w:tcPr>
          <w:p>
            <w:pPr>
              <w:pStyle w:val="TableParagraph"/>
              <w:spacing w:line="390" w:lineRule="atLeast" w:before="0"/>
              <w:ind w:left="112" w:right="98" w:firstLine="260"/>
              <w:jc w:val="left"/>
              <w:rPr>
                <w:sz w:val="32"/>
              </w:rPr>
            </w:pPr>
            <w:r>
              <w:rPr>
                <w:spacing w:val="-4"/>
                <w:sz w:val="32"/>
              </w:rPr>
              <w:t>Ch</w:t>
            </w:r>
            <w:r>
              <w:rPr>
                <w:spacing w:val="-4"/>
                <w:sz w:val="32"/>
              </w:rPr>
              <w:t>d</w:t>
            </w:r>
            <w:r>
              <w:rPr>
                <w:spacing w:val="-4"/>
                <w:sz w:val="32"/>
              </w:rPr>
              <w:t> C/Cama</w:t>
            </w:r>
          </w:p>
        </w:tc>
      </w:tr>
      <w:tr>
        <w:trPr>
          <w:trHeight w:val="781" w:hRule="atLeast"/>
        </w:trPr>
        <w:tc>
          <w:tcPr>
            <w:tcW w:w="2563" w:type="dxa"/>
            <w:shd w:val="clear" w:color="auto" w:fill="F79446"/>
          </w:tcPr>
          <w:p>
            <w:pPr>
              <w:pStyle w:val="TableParagraph"/>
              <w:spacing w:line="390" w:lineRule="atLeast" w:before="0"/>
              <w:ind w:left="262" w:right="118" w:firstLine="128"/>
              <w:jc w:val="left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San Francis</w:t>
            </w:r>
            <w:r>
              <w:rPr>
                <w:b/>
                <w:color w:val="FFFFFF"/>
                <w:sz w:val="32"/>
              </w:rPr>
              <w:t>co</w:t>
            </w:r>
            <w:r>
              <w:rPr>
                <w:b/>
                <w:color w:val="FFFFFF"/>
                <w:sz w:val="32"/>
              </w:rPr>
              <w:t> Plaza</w:t>
            </w:r>
            <w:r>
              <w:rPr>
                <w:b/>
                <w:color w:val="FFFFFF"/>
                <w:spacing w:val="-5"/>
                <w:sz w:val="32"/>
              </w:rPr>
              <w:t> </w:t>
            </w:r>
            <w:r>
              <w:rPr>
                <w:b/>
                <w:color w:val="FFFFFF"/>
                <w:sz w:val="32"/>
              </w:rPr>
              <w:t>(Confort)</w:t>
            </w:r>
          </w:p>
        </w:tc>
        <w:tc>
          <w:tcPr>
            <w:tcW w:w="865" w:type="dxa"/>
            <w:shd w:val="clear" w:color="auto" w:fill="FBEADA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696</w:t>
            </w:r>
          </w:p>
        </w:tc>
        <w:tc>
          <w:tcPr>
            <w:tcW w:w="722" w:type="dxa"/>
            <w:shd w:val="clear" w:color="auto" w:fill="FBEADA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598</w:t>
            </w:r>
          </w:p>
        </w:tc>
        <w:tc>
          <w:tcPr>
            <w:tcW w:w="703" w:type="dxa"/>
            <w:shd w:val="clear" w:color="auto" w:fill="FBEADA"/>
          </w:tcPr>
          <w:p>
            <w:pPr>
              <w:pStyle w:val="TableParagraph"/>
              <w:ind w:left="24" w:right="1"/>
              <w:rPr>
                <w:sz w:val="32"/>
              </w:rPr>
            </w:pPr>
            <w:r>
              <w:rPr>
                <w:spacing w:val="-5"/>
                <w:sz w:val="32"/>
              </w:rPr>
              <w:t>587</w:t>
            </w:r>
          </w:p>
        </w:tc>
        <w:tc>
          <w:tcPr>
            <w:tcW w:w="1244" w:type="dxa"/>
            <w:shd w:val="clear" w:color="auto" w:fill="FBEADA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463</w:t>
            </w:r>
          </w:p>
        </w:tc>
      </w:tr>
      <w:tr>
        <w:trPr>
          <w:trHeight w:val="1171" w:hRule="atLeast"/>
        </w:trPr>
        <w:tc>
          <w:tcPr>
            <w:tcW w:w="2563" w:type="dxa"/>
            <w:shd w:val="clear" w:color="auto" w:fill="F79446"/>
          </w:tcPr>
          <w:p>
            <w:pPr>
              <w:pStyle w:val="TableParagraph"/>
              <w:spacing w:line="390" w:lineRule="atLeast" w:before="0"/>
              <w:ind w:left="123" w:right="118" w:firstLine="300"/>
              <w:jc w:val="left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Terra A</w:t>
            </w:r>
            <w:r>
              <w:rPr>
                <w:b/>
                <w:color w:val="FFFFFF"/>
                <w:sz w:val="32"/>
              </w:rPr>
              <w:t>ndina</w:t>
            </w:r>
            <w:r>
              <w:rPr>
                <w:b/>
                <w:color w:val="FFFFFF"/>
                <w:sz w:val="32"/>
              </w:rPr>
              <w:t> Mansión</w:t>
            </w:r>
            <w:r>
              <w:rPr>
                <w:b/>
                <w:color w:val="FFFFFF"/>
                <w:spacing w:val="-19"/>
                <w:sz w:val="32"/>
              </w:rPr>
              <w:t> </w:t>
            </w:r>
            <w:r>
              <w:rPr>
                <w:b/>
                <w:color w:val="FFFFFF"/>
                <w:sz w:val="32"/>
              </w:rPr>
              <w:t>Coloni</w:t>
            </w:r>
            <w:r>
              <w:rPr>
                <w:b/>
                <w:color w:val="FFFFFF"/>
                <w:sz w:val="32"/>
              </w:rPr>
              <w:t>al</w:t>
            </w:r>
            <w:r>
              <w:rPr>
                <w:b/>
                <w:color w:val="FFFFFF"/>
                <w:sz w:val="32"/>
              </w:rPr>
              <w:t> (Tursita</w:t>
            </w:r>
            <w:r>
              <w:rPr>
                <w:b/>
                <w:color w:val="FFFFFF"/>
                <w:spacing w:val="-10"/>
                <w:sz w:val="32"/>
              </w:rPr>
              <w:t> </w:t>
            </w:r>
            <w:r>
              <w:rPr>
                <w:b/>
                <w:color w:val="FFFFFF"/>
                <w:spacing w:val="-4"/>
                <w:sz w:val="32"/>
              </w:rPr>
              <w:t>Superior)</w:t>
            </w:r>
          </w:p>
        </w:tc>
        <w:tc>
          <w:tcPr>
            <w:tcW w:w="865" w:type="dxa"/>
            <w:shd w:val="clear" w:color="auto" w:fill="FAD3B5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705</w:t>
            </w:r>
          </w:p>
        </w:tc>
        <w:tc>
          <w:tcPr>
            <w:tcW w:w="722" w:type="dxa"/>
            <w:shd w:val="clear" w:color="auto" w:fill="FAD3B5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614</w:t>
            </w:r>
          </w:p>
        </w:tc>
        <w:tc>
          <w:tcPr>
            <w:tcW w:w="703" w:type="dxa"/>
            <w:shd w:val="clear" w:color="auto" w:fill="FAD3B5"/>
          </w:tcPr>
          <w:p>
            <w:pPr>
              <w:pStyle w:val="TableParagraph"/>
              <w:ind w:left="24" w:right="1"/>
              <w:rPr>
                <w:sz w:val="32"/>
              </w:rPr>
            </w:pPr>
            <w:r>
              <w:rPr>
                <w:spacing w:val="-5"/>
                <w:sz w:val="32"/>
              </w:rPr>
              <w:t>602</w:t>
            </w:r>
          </w:p>
        </w:tc>
        <w:tc>
          <w:tcPr>
            <w:tcW w:w="1244" w:type="dxa"/>
            <w:shd w:val="clear" w:color="auto" w:fill="FAD3B5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470</w:t>
            </w:r>
          </w:p>
        </w:tc>
      </w:tr>
      <w:tr>
        <w:trPr>
          <w:trHeight w:val="781" w:hRule="atLeast"/>
        </w:trPr>
        <w:tc>
          <w:tcPr>
            <w:tcW w:w="2563" w:type="dxa"/>
            <w:shd w:val="clear" w:color="auto" w:fill="F79446"/>
          </w:tcPr>
          <w:p>
            <w:pPr>
              <w:pStyle w:val="TableParagraph"/>
              <w:spacing w:line="390" w:lineRule="atLeast" w:before="0"/>
              <w:ind w:left="657" w:right="551" w:hanging="108"/>
              <w:jc w:val="left"/>
              <w:rPr>
                <w:b/>
                <w:sz w:val="32"/>
              </w:rPr>
            </w:pPr>
            <w:r>
              <w:rPr>
                <w:b/>
                <w:color w:val="FFFFFF"/>
                <w:spacing w:val="-2"/>
                <w:sz w:val="32"/>
              </w:rPr>
              <w:t>Xima</w:t>
            </w:r>
            <w:r>
              <w:rPr>
                <w:b/>
                <w:color w:val="FFFFFF"/>
                <w:spacing w:val="-19"/>
                <w:sz w:val="32"/>
              </w:rPr>
              <w:t> </w:t>
            </w:r>
            <w:r>
              <w:rPr>
                <w:b/>
                <w:color w:val="FFFFFF"/>
                <w:spacing w:val="-2"/>
                <w:sz w:val="32"/>
              </w:rPr>
              <w:t>Hote</w:t>
            </w:r>
            <w:r>
              <w:rPr>
                <w:b/>
                <w:color w:val="FFFFFF"/>
                <w:spacing w:val="-2"/>
                <w:sz w:val="32"/>
              </w:rPr>
              <w:t>l</w:t>
            </w:r>
            <w:r>
              <w:rPr>
                <w:b/>
                <w:color w:val="FFFFFF"/>
                <w:spacing w:val="-2"/>
                <w:sz w:val="32"/>
              </w:rPr>
              <w:t> (Primera)</w:t>
            </w:r>
          </w:p>
        </w:tc>
        <w:tc>
          <w:tcPr>
            <w:tcW w:w="865" w:type="dxa"/>
            <w:shd w:val="clear" w:color="auto" w:fill="FBEADA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772</w:t>
            </w:r>
          </w:p>
        </w:tc>
        <w:tc>
          <w:tcPr>
            <w:tcW w:w="722" w:type="dxa"/>
            <w:shd w:val="clear" w:color="auto" w:fill="FBEADA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630</w:t>
            </w:r>
          </w:p>
        </w:tc>
        <w:tc>
          <w:tcPr>
            <w:tcW w:w="703" w:type="dxa"/>
            <w:shd w:val="clear" w:color="auto" w:fill="FBEADA"/>
          </w:tcPr>
          <w:p>
            <w:pPr>
              <w:pStyle w:val="TableParagraph"/>
              <w:ind w:left="24" w:right="1"/>
              <w:rPr>
                <w:sz w:val="32"/>
              </w:rPr>
            </w:pPr>
            <w:r>
              <w:rPr>
                <w:spacing w:val="-5"/>
                <w:sz w:val="32"/>
              </w:rPr>
              <w:t>614</w:t>
            </w:r>
          </w:p>
        </w:tc>
        <w:tc>
          <w:tcPr>
            <w:tcW w:w="1244" w:type="dxa"/>
            <w:shd w:val="clear" w:color="auto" w:fill="FBEADA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490</w:t>
            </w:r>
          </w:p>
        </w:tc>
      </w:tr>
      <w:tr>
        <w:trPr>
          <w:trHeight w:val="1171" w:hRule="atLeast"/>
        </w:trPr>
        <w:tc>
          <w:tcPr>
            <w:tcW w:w="2563" w:type="dxa"/>
            <w:shd w:val="clear" w:color="auto" w:fill="F79446"/>
          </w:tcPr>
          <w:p>
            <w:pPr>
              <w:pStyle w:val="TableParagraph"/>
              <w:tabs>
                <w:tab w:pos="1007" w:val="left" w:leader="none"/>
              </w:tabs>
              <w:spacing w:line="390" w:lineRule="atLeast" w:before="0"/>
              <w:ind w:left="362" w:right="342"/>
              <w:rPr>
                <w:b/>
                <w:sz w:val="32"/>
              </w:rPr>
            </w:pPr>
            <w:r>
              <w:rPr>
                <w:b/>
                <w:color w:val="FFFFFF"/>
                <w:spacing w:val="-2"/>
                <w:sz w:val="32"/>
              </w:rPr>
              <w:t>Hilton</w:t>
            </w:r>
            <w:r>
              <w:rPr>
                <w:b/>
                <w:color w:val="FFFFFF"/>
                <w:spacing w:val="-19"/>
                <w:sz w:val="32"/>
              </w:rPr>
              <w:t> </w:t>
            </w:r>
            <w:r>
              <w:rPr>
                <w:b/>
                <w:color w:val="FFFFFF"/>
                <w:spacing w:val="-2"/>
                <w:sz w:val="32"/>
              </w:rPr>
              <w:t>Garde</w:t>
            </w:r>
            <w:r>
              <w:rPr>
                <w:b/>
                <w:color w:val="FFFFFF"/>
                <w:spacing w:val="-2"/>
                <w:sz w:val="32"/>
              </w:rPr>
              <w:t>n</w:t>
            </w:r>
            <w:r>
              <w:rPr>
                <w:b/>
                <w:color w:val="FFFFFF"/>
                <w:spacing w:val="-2"/>
                <w:sz w:val="32"/>
              </w:rPr>
              <w:t> </w:t>
            </w:r>
            <w:r>
              <w:rPr>
                <w:b/>
                <w:color w:val="FFFFFF"/>
                <w:spacing w:val="-4"/>
                <w:sz w:val="32"/>
              </w:rPr>
              <w:t>Inn</w:t>
            </w:r>
            <w:r>
              <w:rPr>
                <w:b/>
                <w:color w:val="FFFFFF"/>
                <w:sz w:val="32"/>
              </w:rPr>
              <w:tab/>
            </w:r>
            <w:r>
              <w:rPr>
                <w:b/>
                <w:color w:val="FFFFFF"/>
                <w:spacing w:val="-2"/>
                <w:sz w:val="32"/>
              </w:rPr>
              <w:t>(Primer</w:t>
            </w:r>
            <w:r>
              <w:rPr>
                <w:b/>
                <w:color w:val="FFFFFF"/>
                <w:spacing w:val="-2"/>
                <w:sz w:val="32"/>
              </w:rPr>
              <w:t>a</w:t>
            </w:r>
            <w:r>
              <w:rPr>
                <w:b/>
                <w:color w:val="FFFFFF"/>
                <w:spacing w:val="-2"/>
                <w:sz w:val="32"/>
              </w:rPr>
              <w:t> Superior)</w:t>
            </w:r>
          </w:p>
        </w:tc>
        <w:tc>
          <w:tcPr>
            <w:tcW w:w="865" w:type="dxa"/>
            <w:shd w:val="clear" w:color="auto" w:fill="FAD3B5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791</w:t>
            </w:r>
          </w:p>
        </w:tc>
        <w:tc>
          <w:tcPr>
            <w:tcW w:w="722" w:type="dxa"/>
            <w:shd w:val="clear" w:color="auto" w:fill="FAD3B5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639</w:t>
            </w:r>
          </w:p>
        </w:tc>
        <w:tc>
          <w:tcPr>
            <w:tcW w:w="703" w:type="dxa"/>
            <w:shd w:val="clear" w:color="auto" w:fill="FAD3B5"/>
          </w:tcPr>
          <w:p>
            <w:pPr>
              <w:pStyle w:val="TableParagraph"/>
              <w:ind w:left="24" w:right="1"/>
              <w:rPr>
                <w:sz w:val="32"/>
              </w:rPr>
            </w:pPr>
            <w:r>
              <w:rPr>
                <w:spacing w:val="-5"/>
                <w:sz w:val="32"/>
              </w:rPr>
              <w:t>628</w:t>
            </w:r>
          </w:p>
        </w:tc>
        <w:tc>
          <w:tcPr>
            <w:tcW w:w="1244" w:type="dxa"/>
            <w:shd w:val="clear" w:color="auto" w:fill="FAD3B5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500</w:t>
            </w:r>
          </w:p>
        </w:tc>
      </w:tr>
      <w:tr>
        <w:trPr>
          <w:trHeight w:val="600" w:hRule="atLeast"/>
        </w:trPr>
        <w:tc>
          <w:tcPr>
            <w:tcW w:w="2563" w:type="dxa"/>
            <w:shd w:val="clear" w:color="auto" w:fill="F79446"/>
          </w:tcPr>
          <w:p>
            <w:pPr>
              <w:pStyle w:val="TableParagraph"/>
              <w:ind w:left="19"/>
              <w:rPr>
                <w:b/>
                <w:sz w:val="32"/>
              </w:rPr>
            </w:pPr>
            <w:r>
              <w:rPr>
                <w:b/>
                <w:color w:val="FFFFFF"/>
                <w:sz w:val="32"/>
              </w:rPr>
              <w:t>Aranwa</w:t>
            </w:r>
            <w:r>
              <w:rPr>
                <w:b/>
                <w:color w:val="FFFFFF"/>
                <w:spacing w:val="-6"/>
                <w:sz w:val="32"/>
              </w:rPr>
              <w:t> </w:t>
            </w:r>
            <w:r>
              <w:rPr>
                <w:b/>
                <w:color w:val="FFFFFF"/>
                <w:spacing w:val="-2"/>
                <w:sz w:val="32"/>
              </w:rPr>
              <w:t>(lujo)</w:t>
            </w:r>
          </w:p>
        </w:tc>
        <w:tc>
          <w:tcPr>
            <w:tcW w:w="865" w:type="dxa"/>
            <w:shd w:val="clear" w:color="auto" w:fill="FBEADA"/>
          </w:tcPr>
          <w:p>
            <w:pPr>
              <w:pStyle w:val="TableParagraph"/>
              <w:ind w:left="23" w:right="1"/>
              <w:rPr>
                <w:sz w:val="32"/>
              </w:rPr>
            </w:pPr>
            <w:r>
              <w:rPr>
                <w:spacing w:val="-4"/>
                <w:sz w:val="32"/>
              </w:rPr>
              <w:t>1271</w:t>
            </w:r>
          </w:p>
        </w:tc>
        <w:tc>
          <w:tcPr>
            <w:tcW w:w="722" w:type="dxa"/>
            <w:shd w:val="clear" w:color="auto" w:fill="FBEADA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877</w:t>
            </w:r>
          </w:p>
        </w:tc>
        <w:tc>
          <w:tcPr>
            <w:tcW w:w="703" w:type="dxa"/>
            <w:shd w:val="clear" w:color="auto" w:fill="FBEADA"/>
          </w:tcPr>
          <w:p>
            <w:pPr>
              <w:pStyle w:val="TableParagraph"/>
              <w:ind w:left="24" w:right="1"/>
              <w:rPr>
                <w:sz w:val="32"/>
              </w:rPr>
            </w:pPr>
            <w:r>
              <w:rPr>
                <w:spacing w:val="-5"/>
                <w:sz w:val="32"/>
              </w:rPr>
              <w:t>820</w:t>
            </w:r>
          </w:p>
        </w:tc>
        <w:tc>
          <w:tcPr>
            <w:tcW w:w="1244" w:type="dxa"/>
            <w:shd w:val="clear" w:color="auto" w:fill="FBEADA"/>
          </w:tcPr>
          <w:p>
            <w:pPr>
              <w:pStyle w:val="TableParagraph"/>
              <w:ind w:left="23"/>
              <w:rPr>
                <w:sz w:val="32"/>
              </w:rPr>
            </w:pPr>
            <w:r>
              <w:rPr>
                <w:spacing w:val="-5"/>
                <w:sz w:val="32"/>
              </w:rPr>
              <w:t>697</w:t>
            </w:r>
          </w:p>
        </w:tc>
      </w:tr>
    </w:tbl>
    <w:p>
      <w:pPr>
        <w:spacing w:line="390" w:lineRule="exact" w:before="12"/>
        <w:ind w:left="4264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9"/>
          <w:sz w:val="32"/>
        </w:rPr>
        <w:t> </w:t>
      </w:r>
      <w:r>
        <w:rPr>
          <w:rFonts w:ascii="Calibri"/>
          <w:i/>
          <w:color w:val="FFFFFF"/>
          <w:sz w:val="32"/>
        </w:rPr>
        <w:t>sujetas</w:t>
      </w:r>
      <w:r>
        <w:rPr>
          <w:rFonts w:ascii="Calibri"/>
          <w:i/>
          <w:color w:val="FFFFFF"/>
          <w:spacing w:val="-11"/>
          <w:sz w:val="32"/>
        </w:rPr>
        <w:t> </w:t>
      </w:r>
      <w:r>
        <w:rPr>
          <w:rFonts w:ascii="Calibri"/>
          <w:i/>
          <w:color w:val="FFFFFF"/>
          <w:sz w:val="32"/>
        </w:rPr>
        <w:t>a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Cambio</w:t>
      </w:r>
      <w:r>
        <w:rPr>
          <w:rFonts w:ascii="Calibri"/>
          <w:i/>
          <w:color w:val="FFFFFF"/>
          <w:spacing w:val="-14"/>
          <w:sz w:val="32"/>
        </w:rPr>
        <w:t> </w:t>
      </w:r>
      <w:r>
        <w:rPr>
          <w:rFonts w:ascii="Calibri"/>
          <w:i/>
          <w:color w:val="FFFFFF"/>
          <w:sz w:val="32"/>
        </w:rPr>
        <w:t>sin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previo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aviso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hasta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z w:val="32"/>
        </w:rPr>
        <w:t>el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momento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z w:val="32"/>
        </w:rPr>
        <w:t>de</w:t>
      </w:r>
      <w:r>
        <w:rPr>
          <w:rFonts w:ascii="Calibri"/>
          <w:i/>
          <w:color w:val="FFFFFF"/>
          <w:spacing w:val="-13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reserva*</w:t>
      </w:r>
    </w:p>
    <w:p>
      <w:pPr>
        <w:spacing w:line="390" w:lineRule="exact" w:before="0"/>
        <w:ind w:left="4914" w:right="0" w:firstLine="0"/>
        <w:jc w:val="left"/>
        <w:rPr>
          <w:rFonts w:ascii="Calibri"/>
          <w:i/>
          <w:sz w:val="32"/>
        </w:rPr>
      </w:pPr>
      <w:r>
        <w:rPr>
          <w:rFonts w:ascii="Calibri"/>
          <w:i/>
          <w:color w:val="FFFFFF"/>
          <w:sz w:val="32"/>
        </w:rPr>
        <w:t>*Tarifas</w:t>
      </w:r>
      <w:r>
        <w:rPr>
          <w:rFonts w:ascii="Calibri"/>
          <w:i/>
          <w:color w:val="FFFFFF"/>
          <w:spacing w:val="-19"/>
          <w:sz w:val="32"/>
        </w:rPr>
        <w:t> </w:t>
      </w:r>
      <w:r>
        <w:rPr>
          <w:rFonts w:ascii="Calibri"/>
          <w:i/>
          <w:color w:val="FFFFFF"/>
          <w:sz w:val="32"/>
        </w:rPr>
        <w:t>NO</w:t>
      </w:r>
      <w:r>
        <w:rPr>
          <w:rFonts w:ascii="Calibri"/>
          <w:i/>
          <w:color w:val="FFFFFF"/>
          <w:spacing w:val="-19"/>
          <w:sz w:val="32"/>
        </w:rPr>
        <w:t> </w:t>
      </w:r>
      <w:r>
        <w:rPr>
          <w:rFonts w:ascii="Calibri"/>
          <w:i/>
          <w:color w:val="FFFFFF"/>
          <w:sz w:val="32"/>
        </w:rPr>
        <w:t>aplican</w:t>
      </w:r>
      <w:r>
        <w:rPr>
          <w:rFonts w:ascii="Calibri"/>
          <w:i/>
          <w:color w:val="FFFFFF"/>
          <w:spacing w:val="-18"/>
          <w:sz w:val="32"/>
        </w:rPr>
        <w:t> </w:t>
      </w:r>
      <w:r>
        <w:rPr>
          <w:rFonts w:ascii="Calibri"/>
          <w:i/>
          <w:color w:val="FFFFFF"/>
          <w:sz w:val="32"/>
        </w:rPr>
        <w:t>para</w:t>
      </w:r>
      <w:r>
        <w:rPr>
          <w:rFonts w:ascii="Calibri"/>
          <w:i/>
          <w:color w:val="FFFFFF"/>
          <w:spacing w:val="-18"/>
          <w:sz w:val="32"/>
        </w:rPr>
        <w:t> </w:t>
      </w:r>
      <w:r>
        <w:rPr>
          <w:rFonts w:ascii="Calibri"/>
          <w:i/>
          <w:color w:val="FFFFFF"/>
          <w:sz w:val="32"/>
        </w:rPr>
        <w:t>festividades</w:t>
      </w:r>
      <w:r>
        <w:rPr>
          <w:rFonts w:ascii="Calibri"/>
          <w:i/>
          <w:color w:val="FFFFFF"/>
          <w:spacing w:val="-17"/>
          <w:sz w:val="32"/>
        </w:rPr>
        <w:t> </w:t>
      </w:r>
      <w:r>
        <w:rPr>
          <w:rFonts w:ascii="Calibri"/>
          <w:i/>
          <w:color w:val="FFFFFF"/>
          <w:sz w:val="32"/>
        </w:rPr>
        <w:t>y</w:t>
      </w:r>
      <w:r>
        <w:rPr>
          <w:rFonts w:ascii="Calibri"/>
          <w:i/>
          <w:color w:val="FFFFFF"/>
          <w:spacing w:val="-18"/>
          <w:sz w:val="32"/>
        </w:rPr>
        <w:t> </w:t>
      </w:r>
      <w:r>
        <w:rPr>
          <w:rFonts w:ascii="Calibri"/>
          <w:i/>
          <w:color w:val="FFFFFF"/>
          <w:sz w:val="32"/>
        </w:rPr>
        <w:t>eventos</w:t>
      </w:r>
      <w:r>
        <w:rPr>
          <w:rFonts w:ascii="Calibri"/>
          <w:i/>
          <w:color w:val="FFFFFF"/>
          <w:spacing w:val="-15"/>
          <w:sz w:val="32"/>
        </w:rPr>
        <w:t> </w:t>
      </w:r>
      <w:r>
        <w:rPr>
          <w:rFonts w:ascii="Calibri"/>
          <w:i/>
          <w:color w:val="FFFFFF"/>
          <w:sz w:val="32"/>
        </w:rPr>
        <w:t>en</w:t>
      </w:r>
      <w:r>
        <w:rPr>
          <w:rFonts w:ascii="Calibri"/>
          <w:i/>
          <w:color w:val="FFFFFF"/>
          <w:spacing w:val="-12"/>
          <w:sz w:val="32"/>
        </w:rPr>
        <w:t> </w:t>
      </w:r>
      <w:r>
        <w:rPr>
          <w:rFonts w:ascii="Calibri"/>
          <w:i/>
          <w:color w:val="FFFFFF"/>
          <w:spacing w:val="-2"/>
          <w:sz w:val="32"/>
        </w:rPr>
        <w:t>Peru*</w:t>
      </w:r>
    </w:p>
    <w:p>
      <w:pPr>
        <w:spacing w:after="0" w:line="390" w:lineRule="exact"/>
        <w:jc w:val="left"/>
        <w:rPr>
          <w:rFonts w:ascii="Calibri"/>
          <w:i/>
          <w:sz w:val="32"/>
        </w:rPr>
        <w:sectPr>
          <w:pgSz w:w="19200" w:h="10800" w:orient="landscape"/>
          <w:pgMar w:top="1220" w:bottom="0" w:left="283" w:right="425"/>
        </w:sectPr>
      </w:pPr>
    </w:p>
    <w:p>
      <w:pPr>
        <w:spacing w:line="240" w:lineRule="auto"/>
        <w:ind w:left="623" w:right="0" w:firstLine="0"/>
        <w:jc w:val="left"/>
        <w:rPr>
          <w:rFonts w:ascii="Calibri"/>
          <w:position w:val="383"/>
          <w:sz w:val="20"/>
        </w:rPr>
      </w:pPr>
      <w:r>
        <w:rPr>
          <w:rFonts w:ascii="Calibri"/>
          <w:position w:val="383"/>
          <w:sz w:val="20"/>
        </w:rPr>
        <mc:AlternateContent>
          <mc:Choice Requires="wps">
            <w:drawing>
              <wp:anchor distT="0" distB="0" distL="0" distR="0" allowOverlap="1" layoutInCell="1" locked="0" behindDoc="1" simplePos="0" relativeHeight="487380992">
                <wp:simplePos x="0" y="0"/>
                <wp:positionH relativeFrom="page">
                  <wp:posOffset>0</wp:posOffset>
                </wp:positionH>
                <wp:positionV relativeFrom="page">
                  <wp:posOffset>4105275</wp:posOffset>
                </wp:positionV>
                <wp:extent cx="12192000" cy="2752725"/>
                <wp:effectExtent l="0" t="0" r="0" b="0"/>
                <wp:wrapNone/>
                <wp:docPr id="20" name="Group 20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20" name="Group 20"/>
                      <wpg:cNvGrpSpPr/>
                      <wpg:grpSpPr>
                        <a:xfrm>
                          <a:off x="0" y="0"/>
                          <a:ext cx="12192000" cy="2752725"/>
                          <a:chExt cx="12192000" cy="2752725"/>
                        </a:xfrm>
                      </wpg:grpSpPr>
                      <wps:wsp>
                        <wps:cNvPr id="21" name="Graphic 21"/>
                        <wps:cNvSpPr/>
                        <wps:spPr>
                          <a:xfrm>
                            <a:off x="0" y="0"/>
                            <a:ext cx="12192000" cy="2752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192000" h="2752725">
                                <a:moveTo>
                                  <a:pt x="12192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752725"/>
                                </a:lnTo>
                                <a:lnTo>
                                  <a:pt x="12192000" y="2752725"/>
                                </a:lnTo>
                                <a:lnTo>
                                  <a:pt x="12192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Textbox 22"/>
                        <wps:cNvSpPr txBox="1"/>
                        <wps:spPr>
                          <a:xfrm>
                            <a:off x="457199" y="978255"/>
                            <a:ext cx="74041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exact" w:before="0"/>
                                <w:ind w:left="20" w:right="0" w:firstLine="0"/>
                                <w:jc w:val="left"/>
                                <w:rPr>
                                  <w:rFonts w:ascii="Calibri"/>
                                  <w:b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sz w:val="22"/>
                                  <w:u w:val="single" w:color="FFFFFF"/>
                                </w:rPr>
                                <w:t>Notas </w:t>
                              </w: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spacing w:val="-2"/>
                                  <w:sz w:val="22"/>
                                  <w:u w:val="single" w:color="FFFFFF"/>
                                </w:rPr>
                                <w:t>Lima: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3" name="Textbox 23"/>
                        <wps:cNvSpPr txBox="1"/>
                        <wps:spPr>
                          <a:xfrm>
                            <a:off x="457199" y="1205128"/>
                            <a:ext cx="85090" cy="68389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2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sz w:val="22"/>
                                </w:rPr>
                                <w:t>-</w:t>
                              </w:r>
                            </w:p>
                            <w:p>
                              <w:pPr>
                                <w:spacing w:before="142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2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sz w:val="22"/>
                                </w:rPr>
                                <w:t>-</w:t>
                              </w:r>
                            </w:p>
                            <w:p>
                              <w:pPr>
                                <w:spacing w:before="143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2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4" name="Textbox 24"/>
                        <wps:cNvSpPr txBox="1"/>
                        <wps:spPr>
                          <a:xfrm>
                            <a:off x="800099" y="1230071"/>
                            <a:ext cx="10202545" cy="660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exact" w:before="0"/>
                                <w:ind w:left="20" w:right="0" w:firstLine="0"/>
                                <w:jc w:val="left"/>
                                <w:rPr>
                                  <w:rFonts w:ascii="Calibri" w:hAnsi="Calibri"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Deben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considerarse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vuelos 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llegada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hasta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las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11:30HRS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de manera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pueda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programarse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excursión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la tarde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6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inicia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las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14:00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Hrs.</w:t>
                              </w:r>
                            </w:p>
                            <w:p>
                              <w:pPr>
                                <w:spacing w:line="390" w:lineRule="exact" w:before="15"/>
                                <w:ind w:left="20" w:right="0" w:firstLine="0"/>
                                <w:jc w:val="left"/>
                                <w:rPr>
                                  <w:rFonts w:ascii="Calibri" w:hAnsi="Calibri"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Tomar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nota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Catedral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Lima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atiende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lunes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viernes,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sábados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mañana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domingos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tarde.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2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horarios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en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no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abre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2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1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Catedral,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visitaremos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3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San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9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Francisco.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 Se prohíbe tomar fotos con flash en la Catedral.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5" name="Textbox 25"/>
                        <wps:cNvSpPr txBox="1"/>
                        <wps:spPr>
                          <a:xfrm>
                            <a:off x="457199" y="1984235"/>
                            <a:ext cx="792480" cy="1651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exact" w:before="0"/>
                                <w:ind w:left="20" w:right="0" w:firstLine="0"/>
                                <w:jc w:val="left"/>
                                <w:rPr>
                                  <w:rFonts w:ascii="Calibri"/>
                                  <w:b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sz w:val="22"/>
                                  <w:u w:val="single" w:color="FFFFFF"/>
                                </w:rPr>
                                <w:t>Notas </w:t>
                              </w:r>
                              <w:r>
                                <w:rPr>
                                  <w:rFonts w:ascii="Calibri"/>
                                  <w:b/>
                                  <w:i/>
                                  <w:color w:val="FFFFFF"/>
                                  <w:spacing w:val="-2"/>
                                  <w:sz w:val="22"/>
                                  <w:u w:val="single" w:color="FFFFFF"/>
                                </w:rPr>
                                <w:t>Cusco: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6" name="Textbox 26"/>
                        <wps:cNvSpPr txBox="1"/>
                        <wps:spPr>
                          <a:xfrm>
                            <a:off x="457199" y="2211108"/>
                            <a:ext cx="85090" cy="1816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13"/>
                                <w:ind w:left="20" w:right="0" w:firstLine="0"/>
                                <w:jc w:val="left"/>
                                <w:rPr>
                                  <w:rFonts w:ascii="Arial"/>
                                  <w:sz w:val="22"/>
                                </w:rPr>
                              </w:pPr>
                              <w:r>
                                <w:rPr>
                                  <w:rFonts w:ascii="Arial"/>
                                  <w:color w:val="FFFFFF"/>
                                  <w:spacing w:val="-10"/>
                                  <w:sz w:val="22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27" name="Textbox 27"/>
                        <wps:cNvSpPr txBox="1"/>
                        <wps:spPr>
                          <a:xfrm>
                            <a:off x="800099" y="2236050"/>
                            <a:ext cx="10554335" cy="4121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44" w:lineRule="exact" w:before="0"/>
                                <w:ind w:left="20" w:right="0" w:firstLine="0"/>
                                <w:jc w:val="left"/>
                                <w:rPr>
                                  <w:rFonts w:ascii="Calibri" w:hAnsi="Calibri"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El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10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vuelo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Lima/Cusco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debe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considerarse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temprano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mañana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manera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pasajeros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puedan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descansar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y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aclimatarse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antes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empezar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excursión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por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tarde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que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inicia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8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a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z w:val="22"/>
                                </w:rPr>
                                <w:t>las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7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rFonts w:ascii="Calibri" w:hAnsi="Calibri"/>
                                  <w:i/>
                                  <w:color w:val="FFFFFF"/>
                                  <w:spacing w:val="-2"/>
                                  <w:sz w:val="22"/>
                                </w:rPr>
                                <w:t>13.30</w:t>
                              </w:r>
                            </w:p>
                            <w:p>
                              <w:pPr>
                                <w:spacing w:before="119"/>
                                <w:ind w:left="20" w:right="0" w:firstLine="0"/>
                                <w:jc w:val="left"/>
                                <w:rPr>
                                  <w:rFonts w:ascii="Calibri"/>
                                  <w:i/>
                                  <w:sz w:val="22"/>
                                </w:rPr>
                              </w:pPr>
                              <w:r>
                                <w:rPr>
                                  <w:rFonts w:ascii="Calibri"/>
                                  <w:i/>
                                  <w:color w:val="FFFFFF"/>
                                  <w:spacing w:val="-4"/>
                                  <w:sz w:val="22"/>
                                </w:rPr>
                                <w:t>Hrs.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323.25pt;width:960pt;height:216.75pt;mso-position-horizontal-relative:page;mso-position-vertical-relative:page;z-index:-15935488" id="docshapegroup18" coordorigin="0,6465" coordsize="19200,4335">
                <v:rect style="position:absolute;left:0;top:6465;width:19200;height:4335" id="docshape19" filled="true" fillcolor="#123660" stroked="false">
                  <v:fill type="solid"/>
                </v:rect>
                <v:shape style="position:absolute;left:720;top:8005;width:1166;height:260" type="#_x0000_t202" id="docshape20" filled="false" stroked="false">
                  <v:textbox inset="0,0,0,0">
                    <w:txbxContent>
                      <w:p>
                        <w:pPr>
                          <w:spacing w:line="244" w:lineRule="exact" w:before="0"/>
                          <w:ind w:left="20" w:right="0" w:firstLine="0"/>
                          <w:jc w:val="left"/>
                          <w:rPr>
                            <w:rFonts w:ascii="Calibri"/>
                            <w:b/>
                            <w:i/>
                            <w:sz w:val="22"/>
                          </w:rPr>
                        </w:pP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sz w:val="22"/>
                            <w:u w:val="single" w:color="FFFFFF"/>
                          </w:rPr>
                          <w:t>Notas </w:t>
                        </w: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spacing w:val="-2"/>
                            <w:sz w:val="22"/>
                            <w:u w:val="single" w:color="FFFFFF"/>
                          </w:rPr>
                          <w:t>Lima:</w:t>
                        </w:r>
                      </w:p>
                    </w:txbxContent>
                  </v:textbox>
                  <w10:wrap type="none"/>
                </v:shape>
                <v:shape style="position:absolute;left:720;top:8362;width:134;height:1077" type="#_x0000_t202" id="docshape21" filled="false" stroked="false">
                  <v:textbox inset="0,0,0,0">
                    <w:txbxContent>
                      <w:p>
                        <w:pPr>
                          <w:spacing w:before="13"/>
                          <w:ind w:left="20" w:right="0" w:firstLine="0"/>
                          <w:jc w:val="left"/>
                          <w:rPr>
                            <w:rFonts w:ascii="Arial"/>
                            <w:sz w:val="22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sz w:val="22"/>
                          </w:rPr>
                          <w:t>-</w:t>
                        </w:r>
                      </w:p>
                      <w:p>
                        <w:pPr>
                          <w:spacing w:before="142"/>
                          <w:ind w:left="20" w:right="0" w:firstLine="0"/>
                          <w:jc w:val="left"/>
                          <w:rPr>
                            <w:rFonts w:ascii="Arial"/>
                            <w:sz w:val="22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sz w:val="22"/>
                          </w:rPr>
                          <w:t>-</w:t>
                        </w:r>
                      </w:p>
                      <w:p>
                        <w:pPr>
                          <w:spacing w:before="143"/>
                          <w:ind w:left="20" w:right="0" w:firstLine="0"/>
                          <w:jc w:val="left"/>
                          <w:rPr>
                            <w:rFonts w:ascii="Arial"/>
                            <w:sz w:val="22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sz w:val="22"/>
                          </w:rPr>
                          <w:t>-</w:t>
                        </w:r>
                      </w:p>
                    </w:txbxContent>
                  </v:textbox>
                  <w10:wrap type="none"/>
                </v:shape>
                <v:shape style="position:absolute;left:1260;top:8402;width:16067;height:1040" type="#_x0000_t202" id="docshape22" filled="false" stroked="false">
                  <v:textbox inset="0,0,0,0">
                    <w:txbxContent>
                      <w:p>
                        <w:pPr>
                          <w:spacing w:line="244" w:lineRule="exact" w:before="0"/>
                          <w:ind w:left="20" w:right="0" w:firstLine="0"/>
                          <w:jc w:val="left"/>
                          <w:rPr>
                            <w:rFonts w:ascii="Calibri" w:hAnsi="Calibri"/>
                            <w:i/>
                            <w:sz w:val="22"/>
                          </w:rPr>
                        </w:pP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Deben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considerarse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vuelos 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llegada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hasta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las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11:30HRS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de manera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pueda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programarse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excursión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5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la tarde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6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inicia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las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14:00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5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4"/>
                            <w:sz w:val="22"/>
                          </w:rPr>
                          <w:t>Hrs.</w:t>
                        </w:r>
                      </w:p>
                      <w:p>
                        <w:pPr>
                          <w:spacing w:line="390" w:lineRule="exact" w:before="15"/>
                          <w:ind w:left="20" w:right="0" w:firstLine="0"/>
                          <w:jc w:val="left"/>
                          <w:rPr>
                            <w:rFonts w:ascii="Calibri" w:hAnsi="Calibri"/>
                            <w:i/>
                            <w:sz w:val="22"/>
                          </w:rPr>
                        </w:pP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Tomar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nota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Catedral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Lima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atiende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lunes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viernes,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sábados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mañana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domingos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tarde.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2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horarios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en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no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abre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2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1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Catedral,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visitaremos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3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San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9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Francisco.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 Se prohíbe tomar fotos con flash en la Catedral.</w:t>
                        </w:r>
                      </w:p>
                    </w:txbxContent>
                  </v:textbox>
                  <w10:wrap type="none"/>
                </v:shape>
                <v:shape style="position:absolute;left:720;top:9589;width:1248;height:260" type="#_x0000_t202" id="docshape23" filled="false" stroked="false">
                  <v:textbox inset="0,0,0,0">
                    <w:txbxContent>
                      <w:p>
                        <w:pPr>
                          <w:spacing w:line="244" w:lineRule="exact" w:before="0"/>
                          <w:ind w:left="20" w:right="0" w:firstLine="0"/>
                          <w:jc w:val="left"/>
                          <w:rPr>
                            <w:rFonts w:ascii="Calibri"/>
                            <w:b/>
                            <w:i/>
                            <w:sz w:val="22"/>
                          </w:rPr>
                        </w:pP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sz w:val="22"/>
                            <w:u w:val="single" w:color="FFFFFF"/>
                          </w:rPr>
                          <w:t>Notas </w:t>
                        </w:r>
                        <w:r>
                          <w:rPr>
                            <w:rFonts w:ascii="Calibri"/>
                            <w:b/>
                            <w:i/>
                            <w:color w:val="FFFFFF"/>
                            <w:spacing w:val="-2"/>
                            <w:sz w:val="22"/>
                            <w:u w:val="single" w:color="FFFFFF"/>
                          </w:rPr>
                          <w:t>Cusco:</w:t>
                        </w:r>
                      </w:p>
                    </w:txbxContent>
                  </v:textbox>
                  <w10:wrap type="none"/>
                </v:shape>
                <v:shape style="position:absolute;left:720;top:9947;width:134;height:286" type="#_x0000_t202" id="docshape24" filled="false" stroked="false">
                  <v:textbox inset="0,0,0,0">
                    <w:txbxContent>
                      <w:p>
                        <w:pPr>
                          <w:spacing w:before="13"/>
                          <w:ind w:left="20" w:right="0" w:firstLine="0"/>
                          <w:jc w:val="left"/>
                          <w:rPr>
                            <w:rFonts w:ascii="Arial"/>
                            <w:sz w:val="22"/>
                          </w:rPr>
                        </w:pPr>
                        <w:r>
                          <w:rPr>
                            <w:rFonts w:ascii="Arial"/>
                            <w:color w:val="FFFFFF"/>
                            <w:spacing w:val="-10"/>
                            <w:sz w:val="22"/>
                          </w:rPr>
                          <w:t>-</w:t>
                        </w:r>
                      </w:p>
                    </w:txbxContent>
                  </v:textbox>
                  <w10:wrap type="none"/>
                </v:shape>
                <v:shape style="position:absolute;left:1260;top:9986;width:16621;height:649" type="#_x0000_t202" id="docshape25" filled="false" stroked="false">
                  <v:textbox inset="0,0,0,0">
                    <w:txbxContent>
                      <w:p>
                        <w:pPr>
                          <w:spacing w:line="244" w:lineRule="exact" w:before="0"/>
                          <w:ind w:left="20" w:right="0" w:firstLine="0"/>
                          <w:jc w:val="left"/>
                          <w:rPr>
                            <w:rFonts w:ascii="Calibri" w:hAnsi="Calibri"/>
                            <w:i/>
                            <w:sz w:val="22"/>
                          </w:rPr>
                        </w:pP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El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10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vuelo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Lima/Cusco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debe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considerarse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temprano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mañana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manera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pasajeros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puedan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descansar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y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aclimatarse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antes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empezar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excursión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por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tarde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que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inicia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8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a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z w:val="22"/>
                          </w:rPr>
                          <w:t>las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7"/>
                            <w:sz w:val="22"/>
                          </w:rPr>
                          <w:t> </w:t>
                        </w:r>
                        <w:r>
                          <w:rPr>
                            <w:rFonts w:ascii="Calibri" w:hAnsi="Calibri"/>
                            <w:i/>
                            <w:color w:val="FFFFFF"/>
                            <w:spacing w:val="-2"/>
                            <w:sz w:val="22"/>
                          </w:rPr>
                          <w:t>13.30</w:t>
                        </w:r>
                      </w:p>
                      <w:p>
                        <w:pPr>
                          <w:spacing w:before="119"/>
                          <w:ind w:left="20" w:right="0" w:firstLine="0"/>
                          <w:jc w:val="left"/>
                          <w:rPr>
                            <w:rFonts w:ascii="Calibri"/>
                            <w:i/>
                            <w:sz w:val="22"/>
                          </w:rPr>
                        </w:pPr>
                        <w:r>
                          <w:rPr>
                            <w:rFonts w:ascii="Calibri"/>
                            <w:i/>
                            <w:color w:val="FFFFFF"/>
                            <w:spacing w:val="-4"/>
                            <w:sz w:val="22"/>
                          </w:rPr>
                          <w:t>Hrs.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rFonts w:ascii="Calibri"/>
          <w:sz w:val="20"/>
        </w:rPr>
        <mc:AlternateContent>
          <mc:Choice Requires="wps">
            <w:drawing>
              <wp:inline distT="0" distB="0" distL="0" distR="0">
                <wp:extent cx="5768975" cy="4481830"/>
                <wp:effectExtent l="0" t="0" r="0" b="0"/>
                <wp:docPr id="28" name="Textbox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Textbox 28"/>
                      <wps:cNvSpPr txBox="1"/>
                      <wps:spPr>
                        <a:xfrm>
                          <a:off x="0" y="0"/>
                          <a:ext cx="5768975" cy="44818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2302"/>
                              <w:gridCol w:w="3032"/>
                              <w:gridCol w:w="3741"/>
                            </w:tblGrid>
                            <w:tr>
                              <w:trPr>
                                <w:trHeight w:val="1341" w:hRule="atLeast"/>
                              </w:trPr>
                              <w:tc>
                                <w:tcPr>
                                  <w:tcW w:w="2302" w:type="dxa"/>
                                  <w:shd w:val="clear" w:color="auto" w:fill="808080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32" w:type="dxa"/>
                                  <w:shd w:val="clear" w:color="auto" w:fill="808080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21" w:right="2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color w:val="FFC000"/>
                                      <w:spacing w:val="-2"/>
                                      <w:sz w:val="22"/>
                                    </w:rPr>
                                    <w:t>CIUDAD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  <w:shd w:val="clear" w:color="auto" w:fill="808080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18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color w:val="FFC000"/>
                                      <w:spacing w:val="-2"/>
                                      <w:sz w:val="22"/>
                                    </w:rPr>
                                    <w:t>FECHA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546" w:hRule="atLeast"/>
                              </w:trPr>
                              <w:tc>
                                <w:tcPr>
                                  <w:tcW w:w="2302" w:type="dxa"/>
                                </w:tcPr>
                                <w:p>
                                  <w:pPr>
                                    <w:pStyle w:val="TableParagraph"/>
                                    <w:spacing w:line="270" w:lineRule="atLeast" w:before="0"/>
                                    <w:ind w:left="563" w:right="552" w:hanging="2"/>
                                    <w:jc w:val="left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z w:val="22"/>
                                    </w:rPr>
                                    <w:t>FIESTA</w:t>
                                  </w:r>
                                  <w:r>
                                    <w:rPr>
                                      <w:b/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z w:val="22"/>
                                    </w:rPr>
                                    <w:t>DE</w:t>
                                  </w:r>
                                  <w:r>
                                    <w:rPr>
                                      <w:b/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z w:val="22"/>
                                    </w:rPr>
                                    <w:t>LA</w:t>
                                  </w:r>
                                  <w:r>
                                    <w:rPr>
                                      <w:b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2"/>
                                    </w:rPr>
                                    <w:t>CANDELARIA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2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Puno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>
                                  <w:pPr>
                                    <w:pStyle w:val="TableParagraph"/>
                                    <w:spacing w:before="148"/>
                                    <w:ind w:left="1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01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10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Febrero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41" w:hRule="atLeast"/>
                              </w:trPr>
                              <w:tc>
                                <w:tcPr>
                                  <w:tcW w:w="2302" w:type="dxa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21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z w:val="22"/>
                                    </w:rPr>
                                    <w:t>SEMANA</w:t>
                                  </w:r>
                                  <w:r>
                                    <w:rPr>
                                      <w:b/>
                                      <w:spacing w:val="-8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2"/>
                                    </w:rPr>
                                    <w:t>SANTA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273" w:right="254" w:hanging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Lima, Ica, Paracas, </w:t>
                                  </w:r>
                                  <w:r>
                                    <w:rPr>
                                      <w:sz w:val="22"/>
                                    </w:rPr>
                                    <w:t>Nazca,</w:t>
                                  </w:r>
                                  <w:r>
                                    <w:rPr>
                                      <w:sz w:val="22"/>
                                    </w:rPr>
                                    <w:t> Arequipa,</w:t>
                                  </w:r>
                                  <w:r>
                                    <w:rPr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Cusco</w:t>
                                  </w:r>
                                  <w:r>
                                    <w:rPr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y</w:t>
                                  </w:r>
                                  <w:r>
                                    <w:rPr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Playas</w:t>
                                  </w:r>
                                  <w:r>
                                    <w:rPr>
                                      <w:spacing w:val="-1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del</w:t>
                                  </w:r>
                                  <w:r>
                                    <w:rPr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Norte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1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29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Marzo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06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Abril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805" w:hRule="atLeast"/>
                              </w:trPr>
                              <w:tc>
                                <w:tcPr>
                                  <w:tcW w:w="230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21" w:right="2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z w:val="22"/>
                                    </w:rPr>
                                    <w:t>INTI</w:t>
                                  </w:r>
                                  <w:r>
                                    <w:rPr>
                                      <w:b/>
                                      <w:spacing w:val="-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2"/>
                                    </w:rPr>
                                    <w:t>RAYMI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21" w:right="1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Cusco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1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Del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22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26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Junio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611" w:hRule="atLeast"/>
                              </w:trPr>
                              <w:tc>
                                <w:tcPr>
                                  <w:tcW w:w="230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21" w:right="2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z w:val="22"/>
                                    </w:rPr>
                                    <w:t>FIESTAS</w:t>
                                  </w:r>
                                  <w:r>
                                    <w:rPr>
                                      <w:b/>
                                      <w:spacing w:val="-8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2"/>
                                    </w:rPr>
                                    <w:t>PATRIAS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273" w:right="254" w:hanging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Lima, Ica, Paracas, </w:t>
                                  </w:r>
                                  <w:r>
                                    <w:rPr>
                                      <w:sz w:val="22"/>
                                    </w:rPr>
                                    <w:t>Nazca,</w:t>
                                  </w:r>
                                  <w:r>
                                    <w:rPr>
                                      <w:sz w:val="22"/>
                                    </w:rPr>
                                    <w:t> Arequipa,</w:t>
                                  </w:r>
                                  <w:r>
                                    <w:rPr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Cusco</w:t>
                                  </w:r>
                                  <w:r>
                                    <w:rPr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y</w:t>
                                  </w:r>
                                  <w:r>
                                    <w:rPr>
                                      <w:spacing w:val="-13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Playas</w:t>
                                  </w:r>
                                  <w:r>
                                    <w:rPr>
                                      <w:spacing w:val="-1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del</w:t>
                                  </w:r>
                                  <w:r>
                                    <w:rPr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Norte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1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27</w:t>
                                  </w:r>
                                  <w:r>
                                    <w:rPr>
                                      <w:spacing w:val="-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Julio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1342" w:hRule="atLeast"/>
                              </w:trPr>
                              <w:tc>
                                <w:tcPr>
                                  <w:tcW w:w="2302" w:type="dxa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21" w:right="2"/>
                                    <w:rPr>
                                      <w:b/>
                                      <w:sz w:val="22"/>
                                    </w:rPr>
                                  </w:pPr>
                                  <w:r>
                                    <w:rPr>
                                      <w:b/>
                                      <w:sz w:val="22"/>
                                    </w:rPr>
                                    <w:t>Navidad</w:t>
                                  </w:r>
                                  <w:r>
                                    <w:rPr>
                                      <w:b/>
                                      <w:spacing w:val="-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z w:val="22"/>
                                    </w:rPr>
                                    <w:t>y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z w:val="22"/>
                                    </w:rPr>
                                    <w:t>Año</w:t>
                                  </w:r>
                                  <w:r>
                                    <w:rPr>
                                      <w:b/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b/>
                                      <w:spacing w:val="-2"/>
                                      <w:sz w:val="22"/>
                                    </w:rPr>
                                    <w:t>Nuevo</w:t>
                                  </w:r>
                                </w:p>
                              </w:tc>
                              <w:tc>
                                <w:tcPr>
                                  <w:tcW w:w="3032" w:type="dxa"/>
                                </w:tcPr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1176" w:hanging="957"/>
                                    <w:jc w:val="left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Lima,</w:t>
                                  </w: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Cusco,</w:t>
                                  </w: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Arequipa,</w:t>
                                  </w:r>
                                  <w:r>
                                    <w:rPr>
                                      <w:spacing w:val="-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Puno,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Paracas</w:t>
                                  </w:r>
                                </w:p>
                              </w:tc>
                              <w:tc>
                                <w:tcPr>
                                  <w:tcW w:w="3741" w:type="dxa"/>
                                </w:tcPr>
                                <w:p>
                                  <w:pPr>
                                    <w:pStyle w:val="TableParagraph"/>
                                    <w:spacing w:before="0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jc w:val="left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0"/>
                                    <w:ind w:left="18" w:right="2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sz w:val="22"/>
                                    </w:rPr>
                                    <w:t>24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al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31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de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Diciembre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/</w:t>
                                  </w:r>
                                  <w:r>
                                    <w:rPr>
                                      <w:spacing w:val="-4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sz w:val="22"/>
                                    </w:rPr>
                                    <w:t>01</w:t>
                                  </w:r>
                                  <w:r>
                                    <w:rPr>
                                      <w:spacing w:val="-2"/>
                                      <w:sz w:val="22"/>
                                    </w:rPr>
                                    <w:t> Enero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style="width:454.25pt;height:352.9pt;mso-position-horizontal-relative:char;mso-position-vertical-relative:line" type="#_x0000_t202" id="docshape26" filled="false" stroked="false">
                <w10:anchorlock/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2302"/>
                        <w:gridCol w:w="3032"/>
                        <w:gridCol w:w="3741"/>
                      </w:tblGrid>
                      <w:tr>
                        <w:trPr>
                          <w:trHeight w:val="1341" w:hRule="atLeast"/>
                        </w:trPr>
                        <w:tc>
                          <w:tcPr>
                            <w:tcW w:w="2302" w:type="dxa"/>
                            <w:shd w:val="clear" w:color="auto" w:fill="808080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032" w:type="dxa"/>
                            <w:shd w:val="clear" w:color="auto" w:fill="808080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21" w:right="2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color w:val="FFC000"/>
                                <w:spacing w:val="-2"/>
                                <w:sz w:val="22"/>
                              </w:rPr>
                              <w:t>CIUDAD</w:t>
                            </w:r>
                          </w:p>
                        </w:tc>
                        <w:tc>
                          <w:tcPr>
                            <w:tcW w:w="3741" w:type="dxa"/>
                            <w:shd w:val="clear" w:color="auto" w:fill="808080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18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color w:val="FFC000"/>
                                <w:spacing w:val="-2"/>
                                <w:sz w:val="22"/>
                              </w:rPr>
                              <w:t>FECHA</w:t>
                            </w:r>
                          </w:p>
                        </w:tc>
                      </w:tr>
                      <w:tr>
                        <w:trPr>
                          <w:trHeight w:val="546" w:hRule="atLeast"/>
                        </w:trPr>
                        <w:tc>
                          <w:tcPr>
                            <w:tcW w:w="2302" w:type="dxa"/>
                          </w:tcPr>
                          <w:p>
                            <w:pPr>
                              <w:pStyle w:val="TableParagraph"/>
                              <w:spacing w:line="270" w:lineRule="atLeast" w:before="0"/>
                              <w:ind w:left="563" w:right="552" w:hanging="2"/>
                              <w:jc w:val="left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FIESTA</w:t>
                            </w:r>
                            <w:r>
                              <w:rPr>
                                <w:b/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z w:val="22"/>
                              </w:rPr>
                              <w:t>DE</w:t>
                            </w:r>
                            <w:r>
                              <w:rPr>
                                <w:b/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z w:val="22"/>
                              </w:rPr>
                              <w:t>LA</w:t>
                            </w:r>
                            <w:r>
                              <w:rPr>
                                <w:b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4"/>
                                <w:sz w:val="22"/>
                              </w:rPr>
                              <w:t>CANDELARIA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2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4"/>
                                <w:sz w:val="22"/>
                              </w:rPr>
                              <w:t>Puno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>
                            <w:pPr>
                              <w:pStyle w:val="TableParagraph"/>
                              <w:spacing w:before="148"/>
                              <w:ind w:left="1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Del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01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al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10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Febrero</w:t>
                            </w:r>
                          </w:p>
                        </w:tc>
                      </w:tr>
                      <w:tr>
                        <w:trPr>
                          <w:trHeight w:val="1341" w:hRule="atLeast"/>
                        </w:trPr>
                        <w:tc>
                          <w:tcPr>
                            <w:tcW w:w="2302" w:type="dxa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21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SEMANA</w:t>
                            </w:r>
                            <w:r>
                              <w:rPr>
                                <w:b/>
                                <w:spacing w:val="-8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sz w:val="22"/>
                              </w:rPr>
                              <w:t>SANTA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273" w:right="254" w:hanging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Lima, Ica, Paracas, </w:t>
                            </w:r>
                            <w:r>
                              <w:rPr>
                                <w:sz w:val="22"/>
                              </w:rPr>
                              <w:t>Nazca,</w:t>
                            </w:r>
                            <w:r>
                              <w:rPr>
                                <w:sz w:val="22"/>
                              </w:rPr>
                              <w:t> Arequipa,</w:t>
                            </w:r>
                            <w:r>
                              <w:rPr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Cusco</w:t>
                            </w:r>
                            <w:r>
                              <w:rPr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y</w:t>
                            </w:r>
                            <w:r>
                              <w:rPr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Playas</w:t>
                            </w:r>
                            <w:r>
                              <w:rPr>
                                <w:spacing w:val="-1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del</w:t>
                            </w:r>
                            <w:r>
                              <w:rPr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Norte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1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Del</w:t>
                            </w:r>
                            <w:r>
                              <w:rPr>
                                <w:spacing w:val="-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29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Marzo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al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06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Abril</w:t>
                            </w:r>
                          </w:p>
                        </w:tc>
                      </w:tr>
                      <w:tr>
                        <w:trPr>
                          <w:trHeight w:val="805" w:hRule="atLeast"/>
                        </w:trPr>
                        <w:tc>
                          <w:tcPr>
                            <w:tcW w:w="230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21" w:right="2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INTI</w:t>
                            </w:r>
                            <w:r>
                              <w:rPr>
                                <w:b/>
                                <w:spacing w:val="-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sz w:val="22"/>
                              </w:rPr>
                              <w:t>RAYMI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21" w:right="1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Cusco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1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Del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22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al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26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de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Junio</w:t>
                            </w:r>
                          </w:p>
                        </w:tc>
                      </w:tr>
                      <w:tr>
                        <w:trPr>
                          <w:trHeight w:val="1611" w:hRule="atLeast"/>
                        </w:trPr>
                        <w:tc>
                          <w:tcPr>
                            <w:tcW w:w="230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21" w:right="2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FIESTAS</w:t>
                            </w:r>
                            <w:r>
                              <w:rPr>
                                <w:b/>
                                <w:spacing w:val="-8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sz w:val="22"/>
                              </w:rPr>
                              <w:t>PATRIAS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273" w:right="254" w:hanging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Lima, Ica, Paracas, </w:t>
                            </w:r>
                            <w:r>
                              <w:rPr>
                                <w:sz w:val="22"/>
                              </w:rPr>
                              <w:t>Nazca,</w:t>
                            </w:r>
                            <w:r>
                              <w:rPr>
                                <w:sz w:val="22"/>
                              </w:rPr>
                              <w:t> Arequipa,</w:t>
                            </w:r>
                            <w:r>
                              <w:rPr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Cusco</w:t>
                            </w:r>
                            <w:r>
                              <w:rPr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y</w:t>
                            </w:r>
                            <w:r>
                              <w:rPr>
                                <w:spacing w:val="-13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Playas</w:t>
                            </w:r>
                            <w:r>
                              <w:rPr>
                                <w:spacing w:val="-1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del</w:t>
                            </w:r>
                            <w:r>
                              <w:rPr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Norte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18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27</w:t>
                            </w:r>
                            <w:r>
                              <w:rPr>
                                <w:spacing w:val="-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al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31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Julio</w:t>
                            </w:r>
                          </w:p>
                        </w:tc>
                      </w:tr>
                      <w:tr>
                        <w:trPr>
                          <w:trHeight w:val="1342" w:hRule="atLeast"/>
                        </w:trPr>
                        <w:tc>
                          <w:tcPr>
                            <w:tcW w:w="2302" w:type="dxa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21" w:right="2"/>
                              <w:rPr>
                                <w:b/>
                                <w:sz w:val="22"/>
                              </w:rPr>
                            </w:pPr>
                            <w:r>
                              <w:rPr>
                                <w:b/>
                                <w:sz w:val="22"/>
                              </w:rPr>
                              <w:t>Navidad</w:t>
                            </w:r>
                            <w:r>
                              <w:rPr>
                                <w:b/>
                                <w:spacing w:val="-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z w:val="22"/>
                              </w:rPr>
                              <w:t>y</w:t>
                            </w:r>
                            <w:r>
                              <w:rPr>
                                <w:b/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z w:val="22"/>
                              </w:rPr>
                              <w:t>Año</w:t>
                            </w:r>
                            <w:r>
                              <w:rPr>
                                <w:b/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b/>
                                <w:spacing w:val="-2"/>
                                <w:sz w:val="22"/>
                              </w:rPr>
                              <w:t>Nuevo</w:t>
                            </w:r>
                          </w:p>
                        </w:tc>
                        <w:tc>
                          <w:tcPr>
                            <w:tcW w:w="3032" w:type="dxa"/>
                          </w:tcPr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1176" w:hanging="957"/>
                              <w:jc w:val="left"/>
                              <w:rPr>
                                <w:sz w:val="22"/>
                              </w:rPr>
                            </w:pPr>
                            <w:r>
                              <w:rPr>
                                <w:spacing w:val="-2"/>
                                <w:sz w:val="22"/>
                              </w:rPr>
                              <w:t>Lima,</w:t>
                            </w:r>
                            <w:r>
                              <w:rPr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Cusco,</w:t>
                            </w:r>
                            <w:r>
                              <w:rPr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Arequipa,</w:t>
                            </w:r>
                            <w:r>
                              <w:rPr>
                                <w:spacing w:val="-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Puno,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Paracas</w:t>
                            </w:r>
                          </w:p>
                        </w:tc>
                        <w:tc>
                          <w:tcPr>
                            <w:tcW w:w="3741" w:type="dxa"/>
                          </w:tcPr>
                          <w:p>
                            <w:pPr>
                              <w:pStyle w:val="TableParagraph"/>
                              <w:spacing w:before="0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jc w:val="left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0"/>
                              <w:ind w:left="18" w:right="2"/>
                              <w:rPr>
                                <w:sz w:val="22"/>
                              </w:rPr>
                            </w:pPr>
                            <w:r>
                              <w:rPr>
                                <w:sz w:val="22"/>
                              </w:rPr>
                              <w:t>24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al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31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de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Diciembre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/</w:t>
                            </w:r>
                            <w:r>
                              <w:rPr>
                                <w:spacing w:val="-4"/>
                                <w:sz w:val="22"/>
                              </w:rPr>
                              <w:t> </w:t>
                            </w:r>
                            <w:r>
                              <w:rPr>
                                <w:sz w:val="22"/>
                              </w:rPr>
                              <w:t>01</w:t>
                            </w:r>
                            <w:r>
                              <w:rPr>
                                <w:spacing w:val="-2"/>
                                <w:sz w:val="22"/>
                              </w:rPr>
                              <w:t> Enero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ascii="Calibri"/>
          <w:sz w:val="20"/>
        </w:rPr>
      </w:r>
      <w:r>
        <w:rPr>
          <w:rFonts w:ascii="Times New Roman"/>
          <w:spacing w:val="96"/>
          <w:sz w:val="20"/>
        </w:rPr>
        <w:t> </w:t>
      </w:r>
      <w:r>
        <w:rPr>
          <w:rFonts w:ascii="Calibri"/>
          <w:spacing w:val="96"/>
          <w:position w:val="383"/>
          <w:sz w:val="20"/>
        </w:rPr>
        <w:drawing>
          <wp:inline distT="0" distB="0" distL="0" distR="0">
            <wp:extent cx="5379681" cy="1790700"/>
            <wp:effectExtent l="0" t="0" r="0" b="0"/>
            <wp:docPr id="29" name="Image 2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9" name="Image 29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9681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/>
          <w:spacing w:val="96"/>
          <w:position w:val="383"/>
          <w:sz w:val="20"/>
        </w:rPr>
      </w:r>
    </w:p>
    <w:p>
      <w:pPr>
        <w:spacing w:after="0" w:line="240" w:lineRule="auto"/>
        <w:jc w:val="left"/>
        <w:rPr>
          <w:rFonts w:ascii="Calibri"/>
          <w:position w:val="383"/>
          <w:sz w:val="20"/>
        </w:rPr>
        <w:sectPr>
          <w:pgSz w:w="19200" w:h="10800" w:orient="landscape"/>
          <w:pgMar w:top="660" w:bottom="0" w:left="283" w:right="425"/>
        </w:sectPr>
      </w:pPr>
    </w:p>
    <w:p>
      <w:pPr>
        <w:pStyle w:val="BodyText"/>
        <w:spacing w:before="4"/>
        <w:rPr>
          <w:rFonts w:ascii="Calibri"/>
          <w:i/>
          <w:sz w:val="16"/>
        </w:rPr>
      </w:pPr>
    </w:p>
    <w:p>
      <w:pPr>
        <w:pStyle w:val="BodyText"/>
        <w:spacing w:after="0"/>
        <w:rPr>
          <w:rFonts w:ascii="Calibri"/>
          <w:i/>
          <w:sz w:val="16"/>
        </w:rPr>
        <w:sectPr>
          <w:pgSz w:w="19200" w:h="10800" w:orient="landscape"/>
          <w:pgMar w:top="1220" w:bottom="280" w:left="283" w:right="425"/>
        </w:sectPr>
      </w:pPr>
    </w:p>
    <w:p>
      <w:pPr>
        <w:pStyle w:val="BodyText"/>
        <w:rPr>
          <w:rFonts w:ascii="Calibri"/>
          <w:i/>
          <w:sz w:val="32"/>
        </w:rPr>
      </w:pPr>
      <w:r>
        <w:rPr>
          <w:rFonts w:ascii="Calibri"/>
          <w:i/>
          <w:sz w:val="32"/>
        </w:rPr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764784" cy="6855712"/>
            <wp:effectExtent l="0" t="0" r="0" b="0"/>
            <wp:wrapNone/>
            <wp:docPr id="30" name="Image 3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0" name="Image 30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64784" cy="685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Calibri"/>
          <w:i/>
          <w:sz w:val="32"/>
        </w:rPr>
      </w:pPr>
    </w:p>
    <w:p>
      <w:pPr>
        <w:pStyle w:val="BodyText"/>
        <w:spacing w:before="59"/>
        <w:rPr>
          <w:rFonts w:ascii="Calibri"/>
          <w:i/>
          <w:sz w:val="32"/>
        </w:rPr>
      </w:pPr>
    </w:p>
    <w:p>
      <w:pPr>
        <w:spacing w:before="0"/>
        <w:ind w:left="2808" w:right="0" w:firstLine="0"/>
        <w:jc w:val="center"/>
        <w:rPr>
          <w:rFonts w:ascii="Arial Black"/>
          <w:sz w:val="32"/>
        </w:rPr>
      </w:pPr>
      <w:r>
        <w:rPr>
          <w:rFonts w:ascii="Arial Black"/>
          <w:color w:val="006DC0"/>
          <w:sz w:val="32"/>
        </w:rPr>
        <w:t>CUSCO</w:t>
      </w:r>
      <w:r>
        <w:rPr>
          <w:rFonts w:ascii="Arial Black"/>
          <w:color w:val="006DC0"/>
          <w:spacing w:val="-19"/>
          <w:sz w:val="32"/>
        </w:rPr>
        <w:t> </w:t>
      </w:r>
      <w:r>
        <w:rPr>
          <w:rFonts w:ascii="Arial Black"/>
          <w:color w:val="006DC0"/>
          <w:spacing w:val="-2"/>
          <w:sz w:val="32"/>
        </w:rPr>
        <w:t>EXPRESS</w:t>
      </w:r>
    </w:p>
    <w:p>
      <w:pPr>
        <w:pStyle w:val="Heading2"/>
        <w:spacing w:before="123"/>
        <w:jc w:val="center"/>
      </w:pPr>
      <w:r>
        <w:rPr>
          <w:color w:val="FF6600"/>
          <w:spacing w:val="-2"/>
        </w:rPr>
        <w:t>ITINERARIO</w:t>
      </w:r>
    </w:p>
    <w:p>
      <w:pPr>
        <w:pStyle w:val="BodyText"/>
        <w:spacing w:before="413"/>
        <w:ind w:left="2943"/>
        <w:jc w:val="center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-12"/>
        </w:rPr>
        <w:t> </w:t>
      </w:r>
      <w:r>
        <w:rPr>
          <w:rFonts w:ascii="Arial Black" w:hAnsi="Arial Black"/>
        </w:rPr>
        <w:t>1.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</w:rPr>
        <w:t>BOGOTA</w:t>
      </w:r>
      <w:r>
        <w:rPr>
          <w:rFonts w:ascii="Arial Black" w:hAnsi="Arial Black"/>
          <w:spacing w:val="-12"/>
        </w:rPr>
        <w:t> </w:t>
      </w:r>
      <w:r>
        <w:rPr>
          <w:rFonts w:ascii="Arial Black" w:hAnsi="Arial Black"/>
        </w:rPr>
        <w:t>-</w:t>
      </w:r>
      <w:r>
        <w:rPr>
          <w:rFonts w:ascii="Arial Black" w:hAnsi="Arial Black"/>
          <w:spacing w:val="-6"/>
        </w:rPr>
        <w:t> </w:t>
      </w:r>
      <w:r>
        <w:rPr>
          <w:rFonts w:ascii="Arial Black" w:hAnsi="Arial Black"/>
          <w:spacing w:val="-2"/>
        </w:rPr>
        <w:t>CUSCO</w:t>
      </w:r>
    </w:p>
    <w:p>
      <w:pPr>
        <w:pStyle w:val="BodyText"/>
        <w:spacing w:line="280" w:lineRule="auto" w:before="95"/>
        <w:ind w:left="9153" w:right="32"/>
        <w:jc w:val="both"/>
      </w:pPr>
      <w:r>
        <w:rPr/>
        <w:t>Traslado al aeropuerto para nuestra salida a Cusco. A la llegada, asistenc</w:t>
      </w:r>
      <w:r>
        <w:rPr/>
        <w:t>ia</w:t>
      </w:r>
      <w:r>
        <w:rPr>
          <w:spacing w:val="40"/>
        </w:rPr>
        <w:t> </w:t>
      </w:r>
      <w:r>
        <w:rPr/>
        <w:t>y traslado al hotel. Resto de la mañana libre para descanso y aclimataci</w:t>
      </w:r>
      <w:r>
        <w:rPr/>
        <w:t>ón</w:t>
      </w:r>
      <w:r>
        <w:rPr/>
        <w:t> de la altura.</w:t>
      </w:r>
      <w:r>
        <w:rPr>
          <w:spacing w:val="40"/>
        </w:rPr>
        <w:t> </w:t>
      </w:r>
      <w:r>
        <w:rPr/>
        <w:t>Por la tarde,</w:t>
      </w:r>
      <w:r>
        <w:rPr>
          <w:spacing w:val="-1"/>
        </w:rPr>
        <w:t> </w:t>
      </w:r>
      <w:r>
        <w:rPr/>
        <w:t>recorrido exclusivo de la ciudad que inicia con </w:t>
      </w:r>
      <w:r>
        <w:rPr/>
        <w:t>una</w:t>
      </w:r>
      <w:r>
        <w:rPr/>
        <w:t> visita</w:t>
      </w:r>
      <w:r>
        <w:rPr>
          <w:spacing w:val="-10"/>
        </w:rPr>
        <w:t> </w:t>
      </w:r>
      <w:r>
        <w:rPr/>
        <w:t>a</w:t>
      </w:r>
      <w:r>
        <w:rPr>
          <w:spacing w:val="-8"/>
        </w:rPr>
        <w:t> </w:t>
      </w:r>
      <w:r>
        <w:rPr/>
        <w:t>la Plaza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San</w:t>
      </w:r>
      <w:r>
        <w:rPr>
          <w:spacing w:val="-10"/>
        </w:rPr>
        <w:t> </w:t>
      </w:r>
      <w:r>
        <w:rPr/>
        <w:t>Cristóbal</w:t>
      </w:r>
      <w:r>
        <w:rPr>
          <w:spacing w:val="-10"/>
        </w:rPr>
        <w:t> </w:t>
      </w:r>
      <w:r>
        <w:rPr/>
        <w:t>para</w:t>
      </w:r>
      <w:r>
        <w:rPr>
          <w:spacing w:val="-10"/>
        </w:rPr>
        <w:t> </w:t>
      </w:r>
      <w:r>
        <w:rPr/>
        <w:t>disfrutar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una</w:t>
      </w:r>
      <w:r>
        <w:rPr>
          <w:spacing w:val="-10"/>
        </w:rPr>
        <w:t> </w:t>
      </w:r>
      <w:r>
        <w:rPr/>
        <w:t>vista</w:t>
      </w:r>
      <w:r>
        <w:rPr>
          <w:spacing w:val="-10"/>
        </w:rPr>
        <w:t> </w:t>
      </w:r>
      <w:r>
        <w:rPr/>
        <w:t>panorámica</w:t>
      </w:r>
      <w:r>
        <w:rPr>
          <w:spacing w:val="-10"/>
        </w:rPr>
        <w:t> </w:t>
      </w:r>
      <w:r>
        <w:rPr/>
        <w:t>de</w:t>
      </w:r>
      <w:r>
        <w:rPr>
          <w:spacing w:val="-11"/>
        </w:rPr>
        <w:t> </w:t>
      </w:r>
      <w:r>
        <w:rPr/>
        <w:t>la</w:t>
      </w:r>
      <w:r>
        <w:rPr/>
        <w:t> ciudad. Luego, visitaremos el Mercado de San Pedro, donde n</w:t>
      </w:r>
      <w:r>
        <w:rPr/>
        <w:t>os</w:t>
      </w:r>
      <w:r>
        <w:rPr/>
        <w:t> empaparemos del sabor local y conoceremos más de cerca los productos </w:t>
      </w:r>
      <w:r>
        <w:rPr/>
        <w:t>de</w:t>
      </w:r>
      <w:r>
        <w:rPr/>
        <w:t> la zona en este mercado que lo tiene todo y abastece a la ciudad co</w:t>
      </w:r>
      <w:r>
        <w:rPr/>
        <w:t>mpleta.</w:t>
      </w:r>
      <w:r>
        <w:rPr/>
        <w:t> Luego, el Templo de Qorikancha nos recibe con toda su magnificencia y </w:t>
      </w:r>
      <w:r>
        <w:rPr/>
        <w:t>su</w:t>
      </w:r>
      <w:r>
        <w:rPr/>
        <w:t> fastuosidad, paredes que estuvieron revestidas de oro. Desde San Blas, </w:t>
      </w:r>
      <w:r>
        <w:rPr/>
        <w:t>el</w:t>
      </w:r>
      <w:r>
        <w:rPr/>
        <w:t> barrio de los artesanos, bajaremos a pie por la calle Hatun Rumiy</w:t>
      </w:r>
      <w:r>
        <w:rPr/>
        <w:t>oc</w:t>
      </w:r>
      <w:r>
        <w:rPr/>
        <w:t> encontrando a nuestro paso el palacio Inca Roca, hoy el Palacio Arzobis</w:t>
      </w:r>
      <w:r>
        <w:rPr/>
        <w:t>pal,</w:t>
      </w:r>
      <w:r>
        <w:rPr/>
        <w:t> tendremos tiempo para admirar la mundialmente famosa Piedra de los D</w:t>
      </w:r>
      <w:r>
        <w:rPr/>
        <w:t>oce</w:t>
      </w:r>
      <w:r>
        <w:rPr/>
        <w:t> Ángulos.</w:t>
      </w:r>
      <w:r>
        <w:rPr>
          <w:spacing w:val="-12"/>
        </w:rPr>
        <w:t> </w:t>
      </w:r>
      <w:r>
        <w:rPr/>
        <w:t>Seguiremos</w:t>
      </w:r>
      <w:r>
        <w:rPr>
          <w:spacing w:val="-14"/>
        </w:rPr>
        <w:t> </w:t>
      </w:r>
      <w:r>
        <w:rPr/>
        <w:t>a</w:t>
      </w:r>
      <w:r>
        <w:rPr>
          <w:spacing w:val="-14"/>
        </w:rPr>
        <w:t> </w:t>
      </w:r>
      <w:r>
        <w:rPr/>
        <w:t>la</w:t>
      </w:r>
      <w:r>
        <w:rPr>
          <w:spacing w:val="-14"/>
        </w:rPr>
        <w:t> </w:t>
      </w:r>
      <w:r>
        <w:rPr/>
        <w:t>Plaza</w:t>
      </w:r>
      <w:r>
        <w:rPr>
          <w:spacing w:val="-14"/>
        </w:rPr>
        <w:t> </w:t>
      </w:r>
      <w:r>
        <w:rPr/>
        <w:t>de</w:t>
      </w:r>
      <w:r>
        <w:rPr>
          <w:spacing w:val="-15"/>
        </w:rPr>
        <w:t> </w:t>
      </w:r>
      <w:r>
        <w:rPr/>
        <w:t>Armas</w:t>
      </w:r>
      <w:r>
        <w:rPr>
          <w:spacing w:val="-14"/>
        </w:rPr>
        <w:t> </w:t>
      </w:r>
      <w:r>
        <w:rPr/>
        <w:t>para</w:t>
      </w:r>
      <w:r>
        <w:rPr>
          <w:spacing w:val="-14"/>
        </w:rPr>
        <w:t> </w:t>
      </w:r>
      <w:r>
        <w:rPr/>
        <w:t>visitar</w:t>
      </w:r>
      <w:r>
        <w:rPr>
          <w:spacing w:val="-15"/>
        </w:rPr>
        <w:t> </w:t>
      </w:r>
      <w:r>
        <w:rPr/>
        <w:t>La</w:t>
      </w:r>
      <w:r>
        <w:rPr>
          <w:spacing w:val="-14"/>
        </w:rPr>
        <w:t> </w:t>
      </w:r>
      <w:r>
        <w:rPr/>
        <w:t>Catedral</w:t>
      </w:r>
      <w:r>
        <w:rPr>
          <w:spacing w:val="-14"/>
        </w:rPr>
        <w:t> </w:t>
      </w:r>
      <w:r>
        <w:rPr/>
        <w:t>que</w:t>
      </w:r>
      <w:r>
        <w:rPr>
          <w:spacing w:val="-14"/>
        </w:rPr>
        <w:t> </w:t>
      </w:r>
      <w:r>
        <w:rPr/>
        <w:t>alberga</w:t>
      </w:r>
      <w:r>
        <w:rPr/>
        <w:t> obras coloniales de increíble valor. Alojamiento.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425"/>
        </w:sectPr>
      </w:pPr>
    </w:p>
    <w:p>
      <w:pPr>
        <w:pStyle w:val="BodyText"/>
        <w:rPr>
          <w:sz w:val="32"/>
        </w:rPr>
      </w:pPr>
      <w:r>
        <w:rPr>
          <w:sz w:val="32"/>
        </w:rPr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56224" cy="6855712"/>
            <wp:effectExtent l="0" t="0" r="0" b="0"/>
            <wp:wrapNone/>
            <wp:docPr id="31" name="Image 3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1" name="Image 31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6224" cy="68557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sz w:val="32"/>
        </w:rPr>
      </w:pPr>
    </w:p>
    <w:p>
      <w:pPr>
        <w:pStyle w:val="BodyText"/>
        <w:spacing w:before="315"/>
        <w:rPr>
          <w:sz w:val="32"/>
        </w:rPr>
      </w:pPr>
    </w:p>
    <w:p>
      <w:pPr>
        <w:spacing w:before="0"/>
        <w:ind w:left="9148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DC0"/>
          <w:sz w:val="32"/>
        </w:rPr>
        <w:t>CUSCO</w:t>
      </w:r>
      <w:r>
        <w:rPr>
          <w:rFonts w:ascii="Arial Black"/>
          <w:color w:val="006DC0"/>
          <w:spacing w:val="-19"/>
          <w:sz w:val="32"/>
        </w:rPr>
        <w:t> </w:t>
      </w:r>
      <w:r>
        <w:rPr>
          <w:rFonts w:ascii="Arial Black"/>
          <w:color w:val="006DC0"/>
          <w:spacing w:val="-2"/>
          <w:sz w:val="32"/>
        </w:rPr>
        <w:t>EXPRESS</w:t>
      </w:r>
    </w:p>
    <w:p>
      <w:pPr>
        <w:pStyle w:val="Heading2"/>
        <w:spacing w:before="93"/>
        <w:ind w:left="9148"/>
      </w:pPr>
      <w:r>
        <w:rPr>
          <w:color w:val="FF6600"/>
          <w:spacing w:val="-2"/>
        </w:rPr>
        <w:t>ITINERARIO</w:t>
      </w:r>
    </w:p>
    <w:p>
      <w:pPr>
        <w:pStyle w:val="BodyText"/>
        <w:spacing w:before="575"/>
        <w:ind w:left="9273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7"/>
        </w:rPr>
        <w:t> </w:t>
      </w:r>
      <w:r>
        <w:rPr>
          <w:rFonts w:ascii="Arial Black" w:hAnsi="Arial Black"/>
        </w:rPr>
        <w:t>2.</w:t>
      </w:r>
      <w:r>
        <w:rPr>
          <w:rFonts w:ascii="Arial Black" w:hAnsi="Arial Black"/>
          <w:spacing w:val="11"/>
        </w:rPr>
        <w:t> </w:t>
      </w:r>
      <w:r>
        <w:rPr>
          <w:rFonts w:ascii="Arial Black" w:hAnsi="Arial Black"/>
        </w:rPr>
        <w:t>CUSCO/MACHU</w:t>
      </w:r>
      <w:r>
        <w:rPr>
          <w:rFonts w:ascii="Arial Black" w:hAnsi="Arial Black"/>
          <w:spacing w:val="12"/>
        </w:rPr>
        <w:t> </w:t>
      </w:r>
      <w:r>
        <w:rPr>
          <w:rFonts w:ascii="Arial Black" w:hAnsi="Arial Black"/>
        </w:rPr>
        <w:t>PICCHU</w:t>
      </w:r>
      <w:r>
        <w:rPr>
          <w:rFonts w:ascii="Arial Black" w:hAnsi="Arial Black"/>
          <w:spacing w:val="11"/>
        </w:rPr>
        <w:t> </w:t>
      </w:r>
      <w:r>
        <w:rPr>
          <w:rFonts w:ascii="Arial Black" w:hAnsi="Arial Black"/>
        </w:rPr>
        <w:t>/</w:t>
      </w:r>
      <w:r>
        <w:rPr>
          <w:rFonts w:ascii="Arial Black" w:hAnsi="Arial Black"/>
          <w:spacing w:val="11"/>
        </w:rPr>
        <w:t> </w:t>
      </w:r>
      <w:r>
        <w:rPr>
          <w:rFonts w:ascii="Arial Black" w:hAnsi="Arial Black"/>
          <w:spacing w:val="-2"/>
        </w:rPr>
        <w:t>CUSCO</w:t>
      </w:r>
    </w:p>
    <w:p>
      <w:pPr>
        <w:pStyle w:val="BodyText"/>
        <w:spacing w:line="280" w:lineRule="auto" w:before="94"/>
        <w:ind w:left="9273" w:right="177"/>
        <w:jc w:val="both"/>
      </w:pPr>
      <w:r>
        <w:rPr/>
        <w:t>El</w:t>
      </w:r>
      <w:r>
        <w:rPr>
          <w:spacing w:val="-7"/>
        </w:rPr>
        <w:t> </w:t>
      </w:r>
      <w:r>
        <w:rPr/>
        <w:t>día</w:t>
      </w:r>
      <w:r>
        <w:rPr>
          <w:spacing w:val="-7"/>
        </w:rPr>
        <w:t> </w:t>
      </w:r>
      <w:r>
        <w:rPr/>
        <w:t>esperado</w:t>
      </w:r>
      <w:r>
        <w:rPr>
          <w:spacing w:val="-7"/>
        </w:rPr>
        <w:t> </w:t>
      </w:r>
      <w:r>
        <w:rPr/>
        <w:t>para</w:t>
      </w:r>
      <w:r>
        <w:rPr>
          <w:spacing w:val="-6"/>
        </w:rPr>
        <w:t> </w:t>
      </w:r>
      <w:r>
        <w:rPr/>
        <w:t>conocer</w:t>
      </w:r>
      <w:r>
        <w:rPr>
          <w:spacing w:val="-6"/>
        </w:rPr>
        <w:t> </w:t>
      </w:r>
      <w:r>
        <w:rPr/>
        <w:t>una</w:t>
      </w:r>
      <w:r>
        <w:rPr>
          <w:spacing w:val="-6"/>
        </w:rPr>
        <w:t> </w:t>
      </w:r>
      <w:r>
        <w:rPr/>
        <w:t>de</w:t>
      </w:r>
      <w:r>
        <w:rPr>
          <w:spacing w:val="-7"/>
        </w:rPr>
        <w:t> </w:t>
      </w:r>
      <w:r>
        <w:rPr/>
        <w:t>las</w:t>
      </w:r>
      <w:r>
        <w:rPr>
          <w:spacing w:val="-7"/>
        </w:rPr>
        <w:t> </w:t>
      </w:r>
      <w:r>
        <w:rPr/>
        <w:t>7</w:t>
      </w:r>
      <w:r>
        <w:rPr>
          <w:spacing w:val="-6"/>
        </w:rPr>
        <w:t> </w:t>
      </w:r>
      <w:r>
        <w:rPr/>
        <w:t>Maravillas</w:t>
      </w:r>
      <w:r>
        <w:rPr>
          <w:spacing w:val="-7"/>
        </w:rPr>
        <w:t> </w:t>
      </w:r>
      <w:r>
        <w:rPr/>
        <w:t>del</w:t>
      </w:r>
      <w:r>
        <w:rPr>
          <w:spacing w:val="-7"/>
        </w:rPr>
        <w:t> </w:t>
      </w:r>
      <w:r>
        <w:rPr/>
        <w:t>Mundo.</w:t>
      </w:r>
      <w:r>
        <w:rPr>
          <w:spacing w:val="-6"/>
        </w:rPr>
        <w:t> </w:t>
      </w:r>
      <w:r>
        <w:rPr/>
        <w:t>Embarque</w:t>
      </w:r>
      <w:r>
        <w:rPr/>
        <w:t> en la estación de Ollantaytambo. Salida en tren seleccionado. Arribo a </w:t>
      </w:r>
      <w:r>
        <w:rPr/>
        <w:t>la</w:t>
      </w:r>
      <w:r>
        <w:rPr/>
        <w:t> estación de Machu Picchu. Asistencia de nuestro personal para abordar </w:t>
      </w:r>
      <w:r>
        <w:rPr/>
        <w:t>el</w:t>
      </w:r>
      <w:r>
        <w:rPr/>
        <w:t> bus que ascenderá por un camino sinuoso, con una espectacular vista </w:t>
      </w:r>
      <w:r>
        <w:rPr/>
        <w:t>del</w:t>
      </w:r>
      <w:r>
        <w:rPr/>
        <w:t> río Urubamba y da forma a un profundo cañón. La Ciudad Perdida de l</w:t>
      </w:r>
      <w:r>
        <w:rPr/>
        <w:t>os</w:t>
      </w:r>
      <w:r>
        <w:rPr/>
        <w:t> Incas, Machu Picchu, nos recibirá con sus increíbles terrazas, escalinata</w:t>
      </w:r>
      <w:r>
        <w:rPr/>
        <w:t>s,</w:t>
      </w:r>
      <w:r>
        <w:rPr/>
        <w:t> recintos ceremoniales y áreas urbanas. La energía emana de todo </w:t>
      </w:r>
      <w:r>
        <w:rPr/>
        <w:t>el</w:t>
      </w:r>
      <w:r>
        <w:rPr>
          <w:spacing w:val="40"/>
        </w:rPr>
        <w:t> </w:t>
      </w:r>
      <w:r>
        <w:rPr/>
        <w:t>lugar.</w:t>
      </w:r>
      <w:r>
        <w:rPr>
          <w:spacing w:val="-7"/>
        </w:rPr>
        <w:t> </w:t>
      </w:r>
      <w:r>
        <w:rPr/>
        <w:t>Almuerzo.</w:t>
      </w:r>
      <w:r>
        <w:rPr>
          <w:spacing w:val="-5"/>
        </w:rPr>
        <w:t> </w:t>
      </w:r>
      <w:r>
        <w:rPr/>
        <w:t>A</w:t>
      </w:r>
      <w:r>
        <w:rPr>
          <w:spacing w:val="-5"/>
        </w:rPr>
        <w:t> </w:t>
      </w:r>
      <w:r>
        <w:rPr/>
        <w:t>la</w:t>
      </w:r>
      <w:r>
        <w:rPr>
          <w:spacing w:val="-5"/>
        </w:rPr>
        <w:t> </w:t>
      </w:r>
      <w:r>
        <w:rPr/>
        <w:t>hora</w:t>
      </w:r>
      <w:r>
        <w:rPr>
          <w:spacing w:val="-5"/>
        </w:rPr>
        <w:t> </w:t>
      </w:r>
      <w:r>
        <w:rPr/>
        <w:t>coordinada,</w:t>
      </w:r>
      <w:r>
        <w:rPr>
          <w:spacing w:val="-19"/>
        </w:rPr>
        <w:t> </w:t>
      </w:r>
      <w:r>
        <w:rPr/>
        <w:t>retorno</w:t>
      </w:r>
      <w:r>
        <w:rPr>
          <w:spacing w:val="-16"/>
        </w:rPr>
        <w:t> </w:t>
      </w:r>
      <w:r>
        <w:rPr/>
        <w:t>en</w:t>
      </w:r>
      <w:r>
        <w:rPr>
          <w:spacing w:val="-18"/>
        </w:rPr>
        <w:t> </w:t>
      </w:r>
      <w:r>
        <w:rPr/>
        <w:t>tren</w:t>
      </w:r>
      <w:r>
        <w:rPr>
          <w:spacing w:val="-16"/>
        </w:rPr>
        <w:t> </w:t>
      </w:r>
      <w:r>
        <w:rPr/>
        <w:t>y</w:t>
      </w:r>
      <w:r>
        <w:rPr>
          <w:spacing w:val="-20"/>
        </w:rPr>
        <w:t> </w:t>
      </w:r>
      <w:r>
        <w:rPr/>
        <w:t>trasladado</w:t>
      </w:r>
      <w:r>
        <w:rPr>
          <w:spacing w:val="-22"/>
        </w:rPr>
        <w:t> </w:t>
      </w:r>
      <w:r>
        <w:rPr/>
        <w:t>al</w:t>
      </w:r>
      <w:r>
        <w:rPr>
          <w:spacing w:val="-17"/>
        </w:rPr>
        <w:t> </w:t>
      </w:r>
      <w:r>
        <w:rPr/>
        <w:t>ho</w:t>
      </w:r>
      <w:r>
        <w:rPr/>
        <w:t>tel</w:t>
      </w:r>
      <w:r>
        <w:rPr/>
        <w:t> en Cusco. Alojamiento.</w:t>
      </w:r>
    </w:p>
    <w:p>
      <w:pPr>
        <w:pStyle w:val="BodyText"/>
        <w:spacing w:after="0" w:line="280" w:lineRule="auto"/>
        <w:jc w:val="both"/>
        <w:sectPr>
          <w:pgSz w:w="19200" w:h="10800" w:orient="landscape"/>
          <w:pgMar w:top="0" w:bottom="0" w:left="283" w:right="425"/>
        </w:sectPr>
      </w:pPr>
    </w:p>
    <w:p>
      <w:pPr>
        <w:pStyle w:val="BodyText"/>
        <w:spacing w:before="206"/>
        <w:rPr>
          <w:sz w:val="32"/>
        </w:rPr>
      </w:pPr>
      <w:r>
        <w:rPr>
          <w:sz w:val="32"/>
        </w:rPr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5862574" cy="6855714"/>
            <wp:effectExtent l="0" t="0" r="0" b="0"/>
            <wp:wrapNone/>
            <wp:docPr id="32" name="Image 3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2" name="Image 32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62574" cy="6855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before="0"/>
        <w:ind w:left="9770" w:right="0" w:firstLine="0"/>
        <w:jc w:val="left"/>
        <w:rPr>
          <w:rFonts w:ascii="Arial Black"/>
          <w:sz w:val="32"/>
        </w:rPr>
      </w:pPr>
      <w:r>
        <w:rPr>
          <w:rFonts w:ascii="Arial Black"/>
          <w:color w:val="006DC0"/>
          <w:sz w:val="32"/>
        </w:rPr>
        <w:t>CUSCO</w:t>
      </w:r>
      <w:r>
        <w:rPr>
          <w:rFonts w:ascii="Arial Black"/>
          <w:color w:val="006DC0"/>
          <w:spacing w:val="-19"/>
          <w:sz w:val="32"/>
        </w:rPr>
        <w:t> </w:t>
      </w:r>
      <w:r>
        <w:rPr>
          <w:rFonts w:ascii="Arial Black"/>
          <w:color w:val="006DC0"/>
          <w:spacing w:val="-2"/>
          <w:sz w:val="32"/>
        </w:rPr>
        <w:t>EXPRESS</w:t>
      </w:r>
    </w:p>
    <w:p>
      <w:pPr>
        <w:pStyle w:val="Heading2"/>
        <w:spacing w:before="123"/>
        <w:ind w:left="9770"/>
      </w:pPr>
      <w:r>
        <w:rPr>
          <w:color w:val="FF6600"/>
          <w:spacing w:val="-2"/>
        </w:rPr>
        <w:t>ITINERARIO</w:t>
      </w:r>
    </w:p>
    <w:p>
      <w:pPr>
        <w:pStyle w:val="BodyText"/>
        <w:spacing w:before="57"/>
        <w:ind w:left="9913"/>
        <w:rPr>
          <w:rFonts w:ascii="Arial Black" w:hAnsi="Arial Black"/>
        </w:rPr>
      </w:pPr>
      <w:r>
        <w:rPr>
          <w:rFonts w:ascii="Arial Black" w:hAnsi="Arial Black"/>
        </w:rPr>
        <w:t>Día</w:t>
      </w:r>
      <w:r>
        <w:rPr>
          <w:rFonts w:ascii="Arial Black" w:hAnsi="Arial Black"/>
          <w:spacing w:val="-9"/>
        </w:rPr>
        <w:t> </w:t>
      </w:r>
      <w:r>
        <w:rPr>
          <w:rFonts w:ascii="Arial Black" w:hAnsi="Arial Black"/>
        </w:rPr>
        <w:t>3.</w:t>
      </w:r>
      <w:r>
        <w:rPr>
          <w:rFonts w:ascii="Arial Black" w:hAnsi="Arial Black"/>
          <w:spacing w:val="-2"/>
        </w:rPr>
        <w:t> </w:t>
      </w:r>
      <w:r>
        <w:rPr>
          <w:rFonts w:ascii="Arial Black" w:hAnsi="Arial Black"/>
        </w:rPr>
        <w:t>:</w:t>
      </w:r>
      <w:r>
        <w:rPr>
          <w:rFonts w:ascii="Arial Black" w:hAnsi="Arial Black"/>
          <w:spacing w:val="-5"/>
        </w:rPr>
        <w:t> </w:t>
      </w:r>
      <w:r>
        <w:rPr>
          <w:rFonts w:ascii="Arial Black" w:hAnsi="Arial Black"/>
        </w:rPr>
        <w:t>CUSCO</w:t>
      </w:r>
      <w:r>
        <w:rPr>
          <w:rFonts w:ascii="Arial Black" w:hAnsi="Arial Black"/>
          <w:spacing w:val="-7"/>
        </w:rPr>
        <w:t> </w:t>
      </w:r>
      <w:r>
        <w:rPr>
          <w:rFonts w:ascii="Arial Black" w:hAnsi="Arial Black"/>
        </w:rPr>
        <w:t>/ MONTAÑA</w:t>
      </w:r>
      <w:r>
        <w:rPr>
          <w:rFonts w:ascii="Arial Black" w:hAnsi="Arial Black"/>
          <w:spacing w:val="-11"/>
        </w:rPr>
        <w:t> </w:t>
      </w:r>
      <w:r>
        <w:rPr>
          <w:rFonts w:ascii="Arial Black" w:hAnsi="Arial Black"/>
        </w:rPr>
        <w:t>DE</w:t>
      </w:r>
      <w:r>
        <w:rPr>
          <w:rFonts w:ascii="Arial Black" w:hAnsi="Arial Black"/>
          <w:spacing w:val="-2"/>
        </w:rPr>
        <w:t> </w:t>
      </w:r>
      <w:r>
        <w:rPr>
          <w:rFonts w:ascii="Arial Black" w:hAnsi="Arial Black"/>
        </w:rPr>
        <w:t>7</w:t>
      </w:r>
      <w:r>
        <w:rPr>
          <w:rFonts w:ascii="Arial Black" w:hAnsi="Arial Black"/>
          <w:spacing w:val="-3"/>
        </w:rPr>
        <w:t> </w:t>
      </w:r>
      <w:r>
        <w:rPr>
          <w:rFonts w:ascii="Arial Black" w:hAnsi="Arial Black"/>
        </w:rPr>
        <w:t>COLORES</w:t>
      </w:r>
      <w:r>
        <w:rPr>
          <w:rFonts w:ascii="Arial Black" w:hAnsi="Arial Black"/>
          <w:spacing w:val="-10"/>
        </w:rPr>
        <w:t> </w:t>
      </w:r>
      <w:r>
        <w:rPr>
          <w:rFonts w:ascii="Arial Black" w:hAnsi="Arial Black"/>
        </w:rPr>
        <w:t>7</w:t>
      </w:r>
      <w:r>
        <w:rPr>
          <w:rFonts w:ascii="Arial Black" w:hAnsi="Arial Black"/>
          <w:spacing w:val="-4"/>
        </w:rPr>
        <w:t> </w:t>
      </w:r>
      <w:r>
        <w:rPr>
          <w:rFonts w:ascii="Arial Black" w:hAnsi="Arial Black"/>
        </w:rPr>
        <w:t>/</w:t>
      </w:r>
      <w:r>
        <w:rPr>
          <w:rFonts w:ascii="Arial Black" w:hAnsi="Arial Black"/>
          <w:spacing w:val="1"/>
        </w:rPr>
        <w:t> </w:t>
      </w:r>
      <w:r>
        <w:rPr>
          <w:rFonts w:ascii="Arial Black" w:hAnsi="Arial Black"/>
          <w:spacing w:val="-2"/>
        </w:rPr>
        <w:t>CUSCO</w:t>
      </w:r>
    </w:p>
    <w:p>
      <w:pPr>
        <w:pStyle w:val="BodyText"/>
        <w:spacing w:line="280" w:lineRule="auto" w:before="94"/>
        <w:ind w:left="9913" w:right="414"/>
        <w:jc w:val="both"/>
      </w:pPr>
      <w:r>
        <w:rPr/>
        <w:t>Emprenderemos una gran aventura hacia Montaña del Arco Iri</w:t>
      </w:r>
      <w:r>
        <w:rPr/>
        <w:t>s,</w:t>
      </w:r>
      <w:r>
        <w:rPr/>
        <w:t> Vinicunca. Muy temprano por la mañana, salida en van a lo </w:t>
      </w:r>
      <w:r>
        <w:rPr/>
        <w:t>largo</w:t>
      </w:r>
      <w:r>
        <w:rPr/>
        <w:t> del Valle Sur hasta llegar a la localidad de Cusipata. Desayun</w:t>
      </w:r>
      <w:r>
        <w:rPr/>
        <w:t>o.</w:t>
      </w:r>
      <w:r>
        <w:rPr/>
        <w:t> Luego iniciaremos el ascenso por un camino de tierra co</w:t>
      </w:r>
      <w:r>
        <w:rPr/>
        <w:t>munal</w:t>
      </w:r>
      <w:r>
        <w:rPr/>
        <w:t> hasta</w:t>
      </w:r>
      <w:r>
        <w:rPr>
          <w:spacing w:val="-5"/>
        </w:rPr>
        <w:t> </w:t>
      </w:r>
      <w:r>
        <w:rPr/>
        <w:t>llegar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</w:t>
      </w:r>
      <w:r>
        <w:rPr/>
        <w:t>los</w:t>
      </w:r>
      <w:r>
        <w:rPr>
          <w:spacing w:val="-1"/>
        </w:rPr>
        <w:t> </w:t>
      </w:r>
      <w:r>
        <w:rPr/>
        <w:t>4,800</w:t>
      </w:r>
      <w:r>
        <w:rPr>
          <w:spacing w:val="-1"/>
        </w:rPr>
        <w:t> </w:t>
      </w:r>
      <w:r>
        <w:rPr/>
        <w:t>mts</w:t>
      </w:r>
      <w:r>
        <w:rPr>
          <w:spacing w:val="-1"/>
        </w:rPr>
        <w:t> </w:t>
      </w:r>
      <w:r>
        <w:rPr/>
        <w:t>de</w:t>
      </w:r>
      <w:r>
        <w:rPr>
          <w:spacing w:val="-1"/>
        </w:rPr>
        <w:t> </w:t>
      </w:r>
      <w:r>
        <w:rPr/>
        <w:t>altitud.</w:t>
      </w:r>
      <w:r>
        <w:rPr>
          <w:spacing w:val="-1"/>
        </w:rPr>
        <w:t> </w:t>
      </w:r>
      <w:r>
        <w:rPr/>
        <w:t>Iniciaremos</w:t>
      </w:r>
      <w:r>
        <w:rPr>
          <w:spacing w:val="-1"/>
        </w:rPr>
        <w:t> </w:t>
      </w:r>
      <w:r>
        <w:rPr/>
        <w:t>una</w:t>
      </w:r>
      <w:r>
        <w:rPr>
          <w:spacing w:val="-1"/>
        </w:rPr>
        <w:t> </w:t>
      </w:r>
      <w:r>
        <w:rPr/>
        <w:t>caminata</w:t>
      </w:r>
      <w:r>
        <w:rPr>
          <w:spacing w:val="-1"/>
        </w:rPr>
        <w:t> </w:t>
      </w:r>
      <w:r>
        <w:rPr/>
        <w:t>a</w:t>
      </w:r>
      <w:r>
        <w:rPr/>
        <w:t> través de un sendero de 4 km. observadno a lo lejos la co</w:t>
      </w:r>
      <w:r>
        <w:rPr/>
        <w:t>rdillera</w:t>
      </w:r>
      <w:r>
        <w:rPr/>
        <w:t> nevada del Ausangate. Nuestro guía lo acompañará y ens</w:t>
      </w:r>
      <w:r>
        <w:rPr/>
        <w:t>eñará</w:t>
      </w:r>
      <w:r>
        <w:rPr/>
        <w:t> como</w:t>
      </w:r>
      <w:r>
        <w:rPr>
          <w:spacing w:val="-4"/>
        </w:rPr>
        <w:t> </w:t>
      </w:r>
      <w:r>
        <w:rPr/>
        <w:t>caminar</w:t>
      </w:r>
      <w:r>
        <w:rPr>
          <w:spacing w:val="-4"/>
        </w:rPr>
        <w:t> </w:t>
      </w:r>
      <w:r>
        <w:rPr/>
        <w:t>en</w:t>
      </w:r>
      <w:r>
        <w:rPr>
          <w:spacing w:val="-4"/>
        </w:rPr>
        <w:t> </w:t>
      </w:r>
      <w:r>
        <w:rPr/>
        <w:t>altura.</w:t>
      </w:r>
      <w:r>
        <w:rPr>
          <w:spacing w:val="-17"/>
        </w:rPr>
        <w:t> </w:t>
      </w:r>
      <w:r>
        <w:rPr/>
        <w:t>La</w:t>
      </w:r>
      <w:r>
        <w:rPr>
          <w:spacing w:val="-16"/>
        </w:rPr>
        <w:t> </w:t>
      </w:r>
      <w:r>
        <w:rPr/>
        <w:t>red</w:t>
      </w:r>
      <w:r>
        <w:rPr>
          <w:spacing w:val="-17"/>
        </w:rPr>
        <w:t> </w:t>
      </w:r>
      <w:r>
        <w:rPr/>
        <w:t>de</w:t>
      </w:r>
      <w:r>
        <w:rPr>
          <w:spacing w:val="-17"/>
        </w:rPr>
        <w:t> </w:t>
      </w:r>
      <w:r>
        <w:rPr/>
        <w:t>montaña</w:t>
      </w:r>
      <w:r>
        <w:rPr>
          <w:spacing w:val="-16"/>
        </w:rPr>
        <w:t> </w:t>
      </w:r>
      <w:r>
        <w:rPr/>
        <w:t>de</w:t>
      </w:r>
      <w:r>
        <w:rPr>
          <w:spacing w:val="-17"/>
        </w:rPr>
        <w:t> </w:t>
      </w:r>
      <w:r>
        <w:rPr/>
        <w:t>colores</w:t>
      </w:r>
      <w:r>
        <w:rPr>
          <w:spacing w:val="-17"/>
        </w:rPr>
        <w:t> </w:t>
      </w:r>
      <w:r>
        <w:rPr/>
        <w:t>comenzará</w:t>
      </w:r>
      <w:r>
        <w:rPr>
          <w:spacing w:val="-17"/>
        </w:rPr>
        <w:t> </w:t>
      </w:r>
      <w:r>
        <w:rPr/>
        <w:t>a</w:t>
      </w:r>
      <w:r>
        <w:rPr/>
        <w:t> aparecer poco a poco, hasta llegar al mirador a 5,000 msnm. </w:t>
      </w:r>
      <w:r>
        <w:rPr/>
        <w:t>Sus</w:t>
      </w:r>
      <w:r>
        <w:rPr/>
        <w:t> formaciones geológicas nos revelarán todo su gran esplendo</w:t>
      </w:r>
      <w:r>
        <w:rPr/>
        <w:t>r.</w:t>
      </w:r>
      <w:r>
        <w:rPr/>
        <w:t> Vinicunca es uno de los grandes atractivos que no debe dejar </w:t>
      </w:r>
      <w:r>
        <w:rPr/>
        <w:t>de</w:t>
      </w:r>
      <w:r>
        <w:rPr/>
        <w:t> visitar en su viaje a Perú. Tiempo libre para fotos. </w:t>
      </w:r>
      <w:r>
        <w:rPr/>
        <w:t>Luego</w:t>
      </w:r>
      <w:r>
        <w:rPr/>
        <w:t> descenderemos por el mismo sendero, para abordar nues</w:t>
      </w:r>
      <w:r>
        <w:rPr/>
        <w:t>tro</w:t>
      </w:r>
      <w:r>
        <w:rPr/>
        <w:t> vehículo y descender a Cusipata. Almuerzo. Retorno a Cusco.</w:t>
      </w:r>
    </w:p>
    <w:p>
      <w:pPr>
        <w:pStyle w:val="BodyText"/>
        <w:spacing w:line="320" w:lineRule="exact"/>
        <w:ind w:left="9913"/>
        <w:jc w:val="both"/>
        <w:rPr>
          <w:rFonts w:ascii="Arial Black"/>
        </w:rPr>
      </w:pPr>
      <w:r>
        <w:rPr>
          <w:rFonts w:ascii="Arial Black"/>
        </w:rPr>
        <w:t>DIA</w:t>
      </w:r>
      <w:r>
        <w:rPr>
          <w:rFonts w:ascii="Arial Black"/>
          <w:spacing w:val="-14"/>
        </w:rPr>
        <w:t> </w:t>
      </w:r>
      <w:r>
        <w:rPr>
          <w:rFonts w:ascii="Arial Black"/>
        </w:rPr>
        <w:t>4.</w:t>
      </w:r>
      <w:r>
        <w:rPr>
          <w:rFonts w:ascii="Arial Black"/>
          <w:spacing w:val="-3"/>
        </w:rPr>
        <w:t> </w:t>
      </w:r>
      <w:r>
        <w:rPr>
          <w:rFonts w:ascii="Arial Black"/>
        </w:rPr>
        <w:t>CUSCO</w:t>
      </w:r>
      <w:r>
        <w:rPr>
          <w:rFonts w:ascii="Arial Black"/>
          <w:spacing w:val="-11"/>
        </w:rPr>
        <w:t> </w:t>
      </w:r>
      <w:r>
        <w:rPr>
          <w:rFonts w:ascii="Arial Black"/>
        </w:rPr>
        <w:t>-</w:t>
      </w:r>
      <w:r>
        <w:rPr>
          <w:rFonts w:ascii="Arial Black"/>
          <w:spacing w:val="-12"/>
        </w:rPr>
        <w:t> </w:t>
      </w:r>
      <w:r>
        <w:rPr>
          <w:rFonts w:ascii="Arial Black"/>
          <w:spacing w:val="-2"/>
        </w:rPr>
        <w:t>BOGOTA</w:t>
      </w:r>
    </w:p>
    <w:p>
      <w:pPr>
        <w:pStyle w:val="BodyText"/>
        <w:spacing w:line="280" w:lineRule="auto" w:before="93"/>
        <w:ind w:left="9913" w:right="420"/>
        <w:jc w:val="both"/>
      </w:pPr>
      <w:r>
        <w:rPr/>
        <w:t>A la hora coordinada, traslado al aeropuerto para abordar nues</w:t>
      </w:r>
      <w:r>
        <w:rPr/>
        <w:t>tro</w:t>
      </w:r>
      <w:r>
        <w:rPr/>
        <w:t> vuelo de salida.</w:t>
      </w:r>
    </w:p>
    <w:p>
      <w:pPr>
        <w:spacing w:before="26"/>
        <w:ind w:left="11401" w:right="0" w:firstLine="0"/>
        <w:jc w:val="left"/>
        <w:rPr>
          <w:rFonts w:ascii="Arial Black"/>
          <w:sz w:val="36"/>
        </w:rPr>
      </w:pPr>
      <w:r>
        <w:rPr>
          <w:rFonts w:ascii="Arial Black"/>
          <w:sz w:val="36"/>
        </w:rPr>
        <w:t>FIN</w:t>
      </w:r>
      <w:r>
        <w:rPr>
          <w:rFonts w:ascii="Arial Black"/>
          <w:spacing w:val="-24"/>
          <w:sz w:val="36"/>
        </w:rPr>
        <w:t> </w:t>
      </w:r>
      <w:r>
        <w:rPr>
          <w:rFonts w:ascii="Arial Black"/>
          <w:sz w:val="36"/>
        </w:rPr>
        <w:t>DE</w:t>
      </w:r>
      <w:r>
        <w:rPr>
          <w:rFonts w:ascii="Arial Black"/>
          <w:spacing w:val="-19"/>
          <w:sz w:val="36"/>
        </w:rPr>
        <w:t> </w:t>
      </w:r>
      <w:r>
        <w:rPr>
          <w:rFonts w:ascii="Arial Black"/>
          <w:sz w:val="36"/>
        </w:rPr>
        <w:t>NUESTROS</w:t>
      </w:r>
      <w:r>
        <w:rPr>
          <w:rFonts w:ascii="Arial Black"/>
          <w:spacing w:val="-20"/>
          <w:sz w:val="36"/>
        </w:rPr>
        <w:t> </w:t>
      </w:r>
      <w:r>
        <w:rPr>
          <w:rFonts w:ascii="Arial Black"/>
          <w:spacing w:val="-2"/>
          <w:sz w:val="36"/>
        </w:rPr>
        <w:t>SERVICIOS.</w:t>
      </w:r>
    </w:p>
    <w:p>
      <w:pPr>
        <w:spacing w:after="0"/>
        <w:jc w:val="left"/>
        <w:rPr>
          <w:rFonts w:ascii="Arial Black"/>
          <w:sz w:val="36"/>
        </w:rPr>
        <w:sectPr>
          <w:pgSz w:w="19200" w:h="10800" w:orient="landscape"/>
          <w:pgMar w:top="0" w:bottom="0" w:left="283" w:right="425"/>
        </w:sectPr>
      </w:pPr>
    </w:p>
    <w:p>
      <w:pPr>
        <w:pStyle w:val="BodyText"/>
        <w:rPr>
          <w:rFonts w:ascii="Arial Black"/>
          <w:sz w:val="72"/>
        </w:rPr>
      </w:pPr>
      <w:r>
        <w:rPr>
          <w:rFonts w:ascii="Arial Black"/>
          <w:sz w:val="72"/>
        </w:rPr>
        <mc:AlternateContent>
          <mc:Choice Requires="wps">
            <w:drawing>
              <wp:anchor distT="0" distB="0" distL="0" distR="0" allowOverlap="1" layoutInCell="1" locked="0" behindDoc="1" simplePos="0" relativeHeight="48738304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8000"/>
                <wp:effectExtent l="0" t="0" r="0" b="0"/>
                <wp:wrapNone/>
                <wp:docPr id="33" name="Group 3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3" name="Group 33"/>
                      <wpg:cNvGrpSpPr/>
                      <wpg:grpSpPr>
                        <a:xfrm>
                          <a:off x="0" y="0"/>
                          <a:ext cx="12192000" cy="6858000"/>
                          <a:chExt cx="12192000" cy="6858000"/>
                        </a:xfrm>
                      </wpg:grpSpPr>
                      <pic:pic>
                        <pic:nvPicPr>
                          <pic:cNvPr id="34" name="Image 34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192000" cy="6858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5" name="Graphic 35"/>
                        <wps:cNvSpPr/>
                        <wps:spPr>
                          <a:xfrm>
                            <a:off x="3666490" y="4676140"/>
                            <a:ext cx="4587240" cy="1109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87240" h="1109980">
                                <a:moveTo>
                                  <a:pt x="458724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09979"/>
                                </a:lnTo>
                                <a:lnTo>
                                  <a:pt x="4587240" y="1109979"/>
                                </a:lnTo>
                                <a:lnTo>
                                  <a:pt x="458724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2366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7214869" y="4902200"/>
                            <a:ext cx="659130" cy="659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" h="659130">
                                <a:moveTo>
                                  <a:pt x="549275" y="0"/>
                                </a:moveTo>
                                <a:lnTo>
                                  <a:pt x="109852" y="0"/>
                                </a:lnTo>
                                <a:lnTo>
                                  <a:pt x="67077" y="8623"/>
                                </a:lnTo>
                                <a:lnTo>
                                  <a:pt x="32160" y="32156"/>
                                </a:lnTo>
                                <a:lnTo>
                                  <a:pt x="8626" y="67081"/>
                                </a:lnTo>
                                <a:lnTo>
                                  <a:pt x="0" y="109854"/>
                                </a:lnTo>
                                <a:lnTo>
                                  <a:pt x="0" y="549275"/>
                                </a:lnTo>
                                <a:lnTo>
                                  <a:pt x="8626" y="592048"/>
                                </a:lnTo>
                                <a:lnTo>
                                  <a:pt x="32160" y="626960"/>
                                </a:lnTo>
                                <a:lnTo>
                                  <a:pt x="67077" y="650506"/>
                                </a:lnTo>
                                <a:lnTo>
                                  <a:pt x="109852" y="659129"/>
                                </a:lnTo>
                                <a:lnTo>
                                  <a:pt x="549275" y="659129"/>
                                </a:lnTo>
                                <a:lnTo>
                                  <a:pt x="592048" y="650506"/>
                                </a:lnTo>
                                <a:lnTo>
                                  <a:pt x="626967" y="626960"/>
                                </a:lnTo>
                                <a:lnTo>
                                  <a:pt x="650500" y="592048"/>
                                </a:lnTo>
                                <a:lnTo>
                                  <a:pt x="659127" y="549275"/>
                                </a:lnTo>
                                <a:lnTo>
                                  <a:pt x="659127" y="109854"/>
                                </a:lnTo>
                                <a:lnTo>
                                  <a:pt x="650500" y="67081"/>
                                </a:lnTo>
                                <a:lnTo>
                                  <a:pt x="626967" y="32156"/>
                                </a:lnTo>
                                <a:lnTo>
                                  <a:pt x="592048" y="8623"/>
                                </a:lnTo>
                                <a:lnTo>
                                  <a:pt x="5492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66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37" name="Image 37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5200" y="3846842"/>
                            <a:ext cx="4709667" cy="10850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" name="Graphic 38"/>
                        <wps:cNvSpPr/>
                        <wps:spPr>
                          <a:xfrm>
                            <a:off x="7275106" y="5033264"/>
                            <a:ext cx="538480" cy="33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38480" h="339090">
                                <a:moveTo>
                                  <a:pt x="279857" y="216115"/>
                                </a:moveTo>
                                <a:lnTo>
                                  <a:pt x="276682" y="212940"/>
                                </a:lnTo>
                                <a:lnTo>
                                  <a:pt x="274828" y="212763"/>
                                </a:lnTo>
                                <a:lnTo>
                                  <a:pt x="268262" y="212394"/>
                                </a:lnTo>
                                <a:lnTo>
                                  <a:pt x="253492" y="212394"/>
                                </a:lnTo>
                                <a:lnTo>
                                  <a:pt x="248539" y="212598"/>
                                </a:lnTo>
                                <a:lnTo>
                                  <a:pt x="246545" y="212763"/>
                                </a:lnTo>
                                <a:lnTo>
                                  <a:pt x="244678" y="215607"/>
                                </a:lnTo>
                                <a:lnTo>
                                  <a:pt x="242697" y="217284"/>
                                </a:lnTo>
                                <a:lnTo>
                                  <a:pt x="244538" y="219290"/>
                                </a:lnTo>
                                <a:lnTo>
                                  <a:pt x="246202" y="222465"/>
                                </a:lnTo>
                                <a:lnTo>
                                  <a:pt x="252222" y="224142"/>
                                </a:lnTo>
                                <a:lnTo>
                                  <a:pt x="256235" y="223481"/>
                                </a:lnTo>
                                <a:lnTo>
                                  <a:pt x="260096" y="223481"/>
                                </a:lnTo>
                                <a:lnTo>
                                  <a:pt x="265125" y="223304"/>
                                </a:lnTo>
                                <a:lnTo>
                                  <a:pt x="270154" y="223812"/>
                                </a:lnTo>
                                <a:lnTo>
                                  <a:pt x="276847" y="222656"/>
                                </a:lnTo>
                                <a:lnTo>
                                  <a:pt x="279857" y="219633"/>
                                </a:lnTo>
                                <a:lnTo>
                                  <a:pt x="279857" y="216115"/>
                                </a:lnTo>
                                <a:close/>
                              </a:path>
                              <a:path w="538480" h="339090">
                                <a:moveTo>
                                  <a:pt x="281178" y="127939"/>
                                </a:moveTo>
                                <a:lnTo>
                                  <a:pt x="280022" y="116560"/>
                                </a:lnTo>
                                <a:lnTo>
                                  <a:pt x="271310" y="120916"/>
                                </a:lnTo>
                                <a:lnTo>
                                  <a:pt x="261112" y="120586"/>
                                </a:lnTo>
                                <a:lnTo>
                                  <a:pt x="252412" y="116738"/>
                                </a:lnTo>
                                <a:lnTo>
                                  <a:pt x="252552" y="126441"/>
                                </a:lnTo>
                                <a:lnTo>
                                  <a:pt x="252552" y="128778"/>
                                </a:lnTo>
                                <a:lnTo>
                                  <a:pt x="260604" y="130949"/>
                                </a:lnTo>
                                <a:lnTo>
                                  <a:pt x="266268" y="133959"/>
                                </a:lnTo>
                                <a:lnTo>
                                  <a:pt x="271983" y="130949"/>
                                </a:lnTo>
                                <a:lnTo>
                                  <a:pt x="281178" y="127939"/>
                                </a:lnTo>
                                <a:close/>
                              </a:path>
                              <a:path w="538480" h="339090">
                                <a:moveTo>
                                  <a:pt x="292392" y="149517"/>
                                </a:moveTo>
                                <a:lnTo>
                                  <a:pt x="290068" y="147015"/>
                                </a:lnTo>
                                <a:lnTo>
                                  <a:pt x="287693" y="144335"/>
                                </a:lnTo>
                                <a:lnTo>
                                  <a:pt x="283870" y="140322"/>
                                </a:lnTo>
                                <a:lnTo>
                                  <a:pt x="278676" y="143840"/>
                                </a:lnTo>
                                <a:lnTo>
                                  <a:pt x="271983" y="148856"/>
                                </a:lnTo>
                                <a:lnTo>
                                  <a:pt x="274993" y="150698"/>
                                </a:lnTo>
                                <a:lnTo>
                                  <a:pt x="278168" y="154038"/>
                                </a:lnTo>
                                <a:lnTo>
                                  <a:pt x="285026" y="154038"/>
                                </a:lnTo>
                                <a:lnTo>
                                  <a:pt x="288709" y="151193"/>
                                </a:lnTo>
                                <a:lnTo>
                                  <a:pt x="292392" y="149517"/>
                                </a:lnTo>
                                <a:close/>
                              </a:path>
                              <a:path w="538480" h="339090">
                                <a:moveTo>
                                  <a:pt x="295427" y="309638"/>
                                </a:moveTo>
                                <a:lnTo>
                                  <a:pt x="293408" y="307644"/>
                                </a:lnTo>
                                <a:lnTo>
                                  <a:pt x="291401" y="304292"/>
                                </a:lnTo>
                                <a:lnTo>
                                  <a:pt x="289217" y="304114"/>
                                </a:lnTo>
                                <a:lnTo>
                                  <a:pt x="279311" y="303834"/>
                                </a:lnTo>
                                <a:lnTo>
                                  <a:pt x="269392" y="303745"/>
                                </a:lnTo>
                                <a:lnTo>
                                  <a:pt x="259461" y="303834"/>
                                </a:lnTo>
                                <a:lnTo>
                                  <a:pt x="249555" y="304114"/>
                                </a:lnTo>
                                <a:lnTo>
                                  <a:pt x="247218" y="304292"/>
                                </a:lnTo>
                                <a:lnTo>
                                  <a:pt x="245046" y="307467"/>
                                </a:lnTo>
                                <a:lnTo>
                                  <a:pt x="242697" y="309130"/>
                                </a:lnTo>
                                <a:lnTo>
                                  <a:pt x="245046" y="311315"/>
                                </a:lnTo>
                                <a:lnTo>
                                  <a:pt x="247053" y="314820"/>
                                </a:lnTo>
                                <a:lnTo>
                                  <a:pt x="256095" y="315988"/>
                                </a:lnTo>
                                <a:lnTo>
                                  <a:pt x="262610" y="315493"/>
                                </a:lnTo>
                                <a:lnTo>
                                  <a:pt x="276009" y="315493"/>
                                </a:lnTo>
                                <a:lnTo>
                                  <a:pt x="282702" y="315988"/>
                                </a:lnTo>
                                <a:lnTo>
                                  <a:pt x="291401" y="314820"/>
                                </a:lnTo>
                                <a:lnTo>
                                  <a:pt x="293408" y="311492"/>
                                </a:lnTo>
                                <a:lnTo>
                                  <a:pt x="295427" y="309638"/>
                                </a:lnTo>
                                <a:close/>
                              </a:path>
                              <a:path w="538480" h="339090">
                                <a:moveTo>
                                  <a:pt x="538429" y="331470"/>
                                </a:moveTo>
                                <a:lnTo>
                                  <a:pt x="536270" y="328942"/>
                                </a:lnTo>
                                <a:lnTo>
                                  <a:pt x="525056" y="328942"/>
                                </a:lnTo>
                                <a:lnTo>
                                  <a:pt x="525056" y="326390"/>
                                </a:lnTo>
                                <a:lnTo>
                                  <a:pt x="525056" y="322592"/>
                                </a:lnTo>
                                <a:lnTo>
                                  <a:pt x="523367" y="316242"/>
                                </a:lnTo>
                                <a:lnTo>
                                  <a:pt x="521538" y="307340"/>
                                </a:lnTo>
                                <a:lnTo>
                                  <a:pt x="519201" y="299720"/>
                                </a:lnTo>
                                <a:lnTo>
                                  <a:pt x="517525" y="292100"/>
                                </a:lnTo>
                                <a:lnTo>
                                  <a:pt x="516001" y="284492"/>
                                </a:lnTo>
                                <a:lnTo>
                                  <a:pt x="514515" y="284492"/>
                                </a:lnTo>
                                <a:lnTo>
                                  <a:pt x="514515" y="326390"/>
                                </a:lnTo>
                                <a:lnTo>
                                  <a:pt x="342430" y="326390"/>
                                </a:lnTo>
                                <a:lnTo>
                                  <a:pt x="340144" y="311150"/>
                                </a:lnTo>
                                <a:lnTo>
                                  <a:pt x="337769" y="293370"/>
                                </a:lnTo>
                                <a:lnTo>
                                  <a:pt x="504139" y="293370"/>
                                </a:lnTo>
                                <a:lnTo>
                                  <a:pt x="507314" y="297192"/>
                                </a:lnTo>
                                <a:lnTo>
                                  <a:pt x="508660" y="303542"/>
                                </a:lnTo>
                                <a:lnTo>
                                  <a:pt x="510159" y="311150"/>
                                </a:lnTo>
                                <a:lnTo>
                                  <a:pt x="514515" y="326390"/>
                                </a:lnTo>
                                <a:lnTo>
                                  <a:pt x="514515" y="284492"/>
                                </a:lnTo>
                                <a:lnTo>
                                  <a:pt x="513384" y="281940"/>
                                </a:lnTo>
                                <a:lnTo>
                                  <a:pt x="512826" y="280670"/>
                                </a:lnTo>
                                <a:lnTo>
                                  <a:pt x="498932" y="281940"/>
                                </a:lnTo>
                                <a:lnTo>
                                  <a:pt x="497928" y="280670"/>
                                </a:lnTo>
                                <a:lnTo>
                                  <a:pt x="496938" y="279400"/>
                                </a:lnTo>
                                <a:lnTo>
                                  <a:pt x="494068" y="266700"/>
                                </a:lnTo>
                                <a:lnTo>
                                  <a:pt x="492163" y="259092"/>
                                </a:lnTo>
                                <a:lnTo>
                                  <a:pt x="490093" y="252742"/>
                                </a:lnTo>
                                <a:lnTo>
                                  <a:pt x="486727" y="240042"/>
                                </a:lnTo>
                                <a:lnTo>
                                  <a:pt x="485724" y="240042"/>
                                </a:lnTo>
                                <a:lnTo>
                                  <a:pt x="485724" y="280670"/>
                                </a:lnTo>
                                <a:lnTo>
                                  <a:pt x="335915" y="280670"/>
                                </a:lnTo>
                                <a:lnTo>
                                  <a:pt x="332397" y="256540"/>
                                </a:lnTo>
                                <a:lnTo>
                                  <a:pt x="331216" y="247650"/>
                                </a:lnTo>
                                <a:lnTo>
                                  <a:pt x="477177" y="247650"/>
                                </a:lnTo>
                                <a:lnTo>
                                  <a:pt x="481330" y="265442"/>
                                </a:lnTo>
                                <a:lnTo>
                                  <a:pt x="485724" y="280670"/>
                                </a:lnTo>
                                <a:lnTo>
                                  <a:pt x="485724" y="240042"/>
                                </a:lnTo>
                                <a:lnTo>
                                  <a:pt x="483374" y="237490"/>
                                </a:lnTo>
                                <a:lnTo>
                                  <a:pt x="482206" y="236220"/>
                                </a:lnTo>
                                <a:lnTo>
                                  <a:pt x="479869" y="236220"/>
                                </a:lnTo>
                                <a:lnTo>
                                  <a:pt x="467982" y="237490"/>
                                </a:lnTo>
                                <a:lnTo>
                                  <a:pt x="464807" y="231140"/>
                                </a:lnTo>
                                <a:lnTo>
                                  <a:pt x="463296" y="220992"/>
                                </a:lnTo>
                                <a:lnTo>
                                  <a:pt x="462280" y="215900"/>
                                </a:lnTo>
                                <a:lnTo>
                                  <a:pt x="459778" y="210820"/>
                                </a:lnTo>
                                <a:lnTo>
                                  <a:pt x="459270" y="205740"/>
                                </a:lnTo>
                                <a:lnTo>
                                  <a:pt x="457568" y="196850"/>
                                </a:lnTo>
                                <a:lnTo>
                                  <a:pt x="454914" y="195592"/>
                                </a:lnTo>
                                <a:lnTo>
                                  <a:pt x="454914" y="234950"/>
                                </a:lnTo>
                                <a:lnTo>
                                  <a:pt x="450583" y="234950"/>
                                </a:lnTo>
                                <a:lnTo>
                                  <a:pt x="447065" y="236220"/>
                                </a:lnTo>
                                <a:lnTo>
                                  <a:pt x="331076" y="236220"/>
                                </a:lnTo>
                                <a:lnTo>
                                  <a:pt x="331076" y="326390"/>
                                </a:lnTo>
                                <a:lnTo>
                                  <a:pt x="207213" y="326390"/>
                                </a:lnTo>
                                <a:lnTo>
                                  <a:pt x="208407" y="318770"/>
                                </a:lnTo>
                                <a:lnTo>
                                  <a:pt x="211899" y="293370"/>
                                </a:lnTo>
                                <a:lnTo>
                                  <a:pt x="286969" y="293370"/>
                                </a:lnTo>
                                <a:lnTo>
                                  <a:pt x="307797" y="292100"/>
                                </a:lnTo>
                                <a:lnTo>
                                  <a:pt x="311315" y="292100"/>
                                </a:lnTo>
                                <a:lnTo>
                                  <a:pt x="314655" y="288290"/>
                                </a:lnTo>
                                <a:lnTo>
                                  <a:pt x="318173" y="287020"/>
                                </a:lnTo>
                                <a:lnTo>
                                  <a:pt x="311150" y="281940"/>
                                </a:lnTo>
                                <a:lnTo>
                                  <a:pt x="307632" y="281940"/>
                                </a:lnTo>
                                <a:lnTo>
                                  <a:pt x="287401" y="280670"/>
                                </a:lnTo>
                                <a:lnTo>
                                  <a:pt x="213906" y="280670"/>
                                </a:lnTo>
                                <a:lnTo>
                                  <a:pt x="215049" y="271792"/>
                                </a:lnTo>
                                <a:lnTo>
                                  <a:pt x="216192" y="265442"/>
                                </a:lnTo>
                                <a:lnTo>
                                  <a:pt x="218592" y="246392"/>
                                </a:lnTo>
                                <a:lnTo>
                                  <a:pt x="226606" y="246392"/>
                                </a:lnTo>
                                <a:lnTo>
                                  <a:pt x="234670" y="247650"/>
                                </a:lnTo>
                                <a:lnTo>
                                  <a:pt x="242519" y="246392"/>
                                </a:lnTo>
                                <a:lnTo>
                                  <a:pt x="245364" y="246392"/>
                                </a:lnTo>
                                <a:lnTo>
                                  <a:pt x="247891" y="242570"/>
                                </a:lnTo>
                                <a:lnTo>
                                  <a:pt x="250571" y="240042"/>
                                </a:lnTo>
                                <a:lnTo>
                                  <a:pt x="248056" y="240042"/>
                                </a:lnTo>
                                <a:lnTo>
                                  <a:pt x="245529" y="236220"/>
                                </a:lnTo>
                                <a:lnTo>
                                  <a:pt x="242862" y="234950"/>
                                </a:lnTo>
                                <a:lnTo>
                                  <a:pt x="220421" y="234950"/>
                                </a:lnTo>
                                <a:lnTo>
                                  <a:pt x="225298" y="201942"/>
                                </a:lnTo>
                                <a:lnTo>
                                  <a:pt x="286042" y="201942"/>
                                </a:lnTo>
                                <a:lnTo>
                                  <a:pt x="291071" y="199390"/>
                                </a:lnTo>
                                <a:lnTo>
                                  <a:pt x="293065" y="196850"/>
                                </a:lnTo>
                                <a:lnTo>
                                  <a:pt x="295249" y="195592"/>
                                </a:lnTo>
                                <a:lnTo>
                                  <a:pt x="290563" y="190500"/>
                                </a:lnTo>
                                <a:lnTo>
                                  <a:pt x="288201" y="190500"/>
                                </a:lnTo>
                                <a:lnTo>
                                  <a:pt x="276898" y="189242"/>
                                </a:lnTo>
                                <a:lnTo>
                                  <a:pt x="227114" y="189242"/>
                                </a:lnTo>
                                <a:lnTo>
                                  <a:pt x="229565" y="172720"/>
                                </a:lnTo>
                                <a:lnTo>
                                  <a:pt x="231978" y="154940"/>
                                </a:lnTo>
                                <a:lnTo>
                                  <a:pt x="254419" y="154940"/>
                                </a:lnTo>
                                <a:lnTo>
                                  <a:pt x="261785" y="157492"/>
                                </a:lnTo>
                                <a:lnTo>
                                  <a:pt x="261734" y="154940"/>
                                </a:lnTo>
                                <a:lnTo>
                                  <a:pt x="261620" y="148590"/>
                                </a:lnTo>
                                <a:lnTo>
                                  <a:pt x="261607" y="147320"/>
                                </a:lnTo>
                                <a:lnTo>
                                  <a:pt x="253746" y="144792"/>
                                </a:lnTo>
                                <a:lnTo>
                                  <a:pt x="233832" y="144792"/>
                                </a:lnTo>
                                <a:lnTo>
                                  <a:pt x="235877" y="128270"/>
                                </a:lnTo>
                                <a:lnTo>
                                  <a:pt x="236931" y="120650"/>
                                </a:lnTo>
                                <a:lnTo>
                                  <a:pt x="238506" y="113042"/>
                                </a:lnTo>
                                <a:lnTo>
                                  <a:pt x="242189" y="109220"/>
                                </a:lnTo>
                                <a:lnTo>
                                  <a:pt x="296075" y="109220"/>
                                </a:lnTo>
                                <a:lnTo>
                                  <a:pt x="299758" y="113042"/>
                                </a:lnTo>
                                <a:lnTo>
                                  <a:pt x="300101" y="114300"/>
                                </a:lnTo>
                                <a:lnTo>
                                  <a:pt x="304546" y="144792"/>
                                </a:lnTo>
                                <a:lnTo>
                                  <a:pt x="308889" y="173990"/>
                                </a:lnTo>
                                <a:lnTo>
                                  <a:pt x="317665" y="236220"/>
                                </a:lnTo>
                                <a:lnTo>
                                  <a:pt x="279184" y="236220"/>
                                </a:lnTo>
                                <a:lnTo>
                                  <a:pt x="272161" y="241300"/>
                                </a:lnTo>
                                <a:lnTo>
                                  <a:pt x="275501" y="242570"/>
                                </a:lnTo>
                                <a:lnTo>
                                  <a:pt x="279019" y="246392"/>
                                </a:lnTo>
                                <a:lnTo>
                                  <a:pt x="291465" y="247650"/>
                                </a:lnTo>
                                <a:lnTo>
                                  <a:pt x="319519" y="247650"/>
                                </a:lnTo>
                                <a:lnTo>
                                  <a:pt x="328117" y="307340"/>
                                </a:lnTo>
                                <a:lnTo>
                                  <a:pt x="331076" y="326390"/>
                                </a:lnTo>
                                <a:lnTo>
                                  <a:pt x="331076" y="236220"/>
                                </a:lnTo>
                                <a:lnTo>
                                  <a:pt x="327558" y="234950"/>
                                </a:lnTo>
                                <a:lnTo>
                                  <a:pt x="327558" y="217170"/>
                                </a:lnTo>
                                <a:lnTo>
                                  <a:pt x="325539" y="209550"/>
                                </a:lnTo>
                                <a:lnTo>
                                  <a:pt x="324358" y="201942"/>
                                </a:lnTo>
                                <a:lnTo>
                                  <a:pt x="447205" y="201942"/>
                                </a:lnTo>
                                <a:lnTo>
                                  <a:pt x="448386" y="208292"/>
                                </a:lnTo>
                                <a:lnTo>
                                  <a:pt x="449707" y="214642"/>
                                </a:lnTo>
                                <a:lnTo>
                                  <a:pt x="451294" y="220992"/>
                                </a:lnTo>
                                <a:lnTo>
                                  <a:pt x="454914" y="234950"/>
                                </a:lnTo>
                                <a:lnTo>
                                  <a:pt x="454914" y="195592"/>
                                </a:lnTo>
                                <a:lnTo>
                                  <a:pt x="453847" y="191770"/>
                                </a:lnTo>
                                <a:lnTo>
                                  <a:pt x="448056" y="189242"/>
                                </a:lnTo>
                                <a:lnTo>
                                  <a:pt x="440004" y="190500"/>
                                </a:lnTo>
                                <a:lnTo>
                                  <a:pt x="432841" y="191770"/>
                                </a:lnTo>
                                <a:lnTo>
                                  <a:pt x="431571" y="190500"/>
                                </a:lnTo>
                                <a:lnTo>
                                  <a:pt x="430314" y="189242"/>
                                </a:lnTo>
                                <a:lnTo>
                                  <a:pt x="427774" y="173990"/>
                                </a:lnTo>
                                <a:lnTo>
                                  <a:pt x="426250" y="166370"/>
                                </a:lnTo>
                                <a:lnTo>
                                  <a:pt x="424472" y="158750"/>
                                </a:lnTo>
                                <a:lnTo>
                                  <a:pt x="421627" y="148590"/>
                                </a:lnTo>
                                <a:lnTo>
                                  <a:pt x="419608" y="147320"/>
                                </a:lnTo>
                                <a:lnTo>
                                  <a:pt x="419608" y="189242"/>
                                </a:lnTo>
                                <a:lnTo>
                                  <a:pt x="347599" y="189242"/>
                                </a:lnTo>
                                <a:lnTo>
                                  <a:pt x="332397" y="190500"/>
                                </a:lnTo>
                                <a:lnTo>
                                  <a:pt x="325374" y="190500"/>
                                </a:lnTo>
                                <a:lnTo>
                                  <a:pt x="321513" y="189242"/>
                                </a:lnTo>
                                <a:lnTo>
                                  <a:pt x="321183" y="180340"/>
                                </a:lnTo>
                                <a:lnTo>
                                  <a:pt x="320700" y="173990"/>
                                </a:lnTo>
                                <a:lnTo>
                                  <a:pt x="319786" y="167640"/>
                                </a:lnTo>
                                <a:lnTo>
                                  <a:pt x="317665" y="154940"/>
                                </a:lnTo>
                                <a:lnTo>
                                  <a:pt x="411899" y="154940"/>
                                </a:lnTo>
                                <a:lnTo>
                                  <a:pt x="413702" y="163842"/>
                                </a:lnTo>
                                <a:lnTo>
                                  <a:pt x="419608" y="189242"/>
                                </a:lnTo>
                                <a:lnTo>
                                  <a:pt x="419608" y="147320"/>
                                </a:lnTo>
                                <a:lnTo>
                                  <a:pt x="417944" y="144792"/>
                                </a:lnTo>
                                <a:lnTo>
                                  <a:pt x="415074" y="144792"/>
                                </a:lnTo>
                                <a:lnTo>
                                  <a:pt x="409067" y="142240"/>
                                </a:lnTo>
                                <a:lnTo>
                                  <a:pt x="400342" y="144792"/>
                                </a:lnTo>
                                <a:lnTo>
                                  <a:pt x="392671" y="138442"/>
                                </a:lnTo>
                                <a:lnTo>
                                  <a:pt x="392938" y="132092"/>
                                </a:lnTo>
                                <a:lnTo>
                                  <a:pt x="393001" y="129540"/>
                                </a:lnTo>
                                <a:lnTo>
                                  <a:pt x="391490" y="121920"/>
                                </a:lnTo>
                                <a:lnTo>
                                  <a:pt x="390309" y="119392"/>
                                </a:lnTo>
                                <a:lnTo>
                                  <a:pt x="389293" y="113042"/>
                                </a:lnTo>
                                <a:lnTo>
                                  <a:pt x="388645" y="109220"/>
                                </a:lnTo>
                                <a:lnTo>
                                  <a:pt x="387477" y="100342"/>
                                </a:lnTo>
                                <a:lnTo>
                                  <a:pt x="384632" y="97790"/>
                                </a:lnTo>
                                <a:lnTo>
                                  <a:pt x="384632" y="144792"/>
                                </a:lnTo>
                                <a:lnTo>
                                  <a:pt x="316179" y="144792"/>
                                </a:lnTo>
                                <a:lnTo>
                                  <a:pt x="310972" y="109220"/>
                                </a:lnTo>
                                <a:lnTo>
                                  <a:pt x="374929" y="109220"/>
                                </a:lnTo>
                                <a:lnTo>
                                  <a:pt x="384632" y="144792"/>
                                </a:lnTo>
                                <a:lnTo>
                                  <a:pt x="384632" y="97790"/>
                                </a:lnTo>
                                <a:lnTo>
                                  <a:pt x="383794" y="96520"/>
                                </a:lnTo>
                                <a:lnTo>
                                  <a:pt x="374751" y="97790"/>
                                </a:lnTo>
                                <a:lnTo>
                                  <a:pt x="332232" y="97790"/>
                                </a:lnTo>
                                <a:lnTo>
                                  <a:pt x="332232" y="33020"/>
                                </a:lnTo>
                                <a:lnTo>
                                  <a:pt x="343281" y="34290"/>
                                </a:lnTo>
                                <a:lnTo>
                                  <a:pt x="343712" y="33020"/>
                                </a:lnTo>
                                <a:lnTo>
                                  <a:pt x="345465" y="27940"/>
                                </a:lnTo>
                                <a:lnTo>
                                  <a:pt x="344627" y="19050"/>
                                </a:lnTo>
                                <a:lnTo>
                                  <a:pt x="344297" y="17792"/>
                                </a:lnTo>
                                <a:lnTo>
                                  <a:pt x="344970" y="2540"/>
                                </a:lnTo>
                                <a:lnTo>
                                  <a:pt x="341922" y="0"/>
                                </a:lnTo>
                                <a:lnTo>
                                  <a:pt x="334416" y="0"/>
                                </a:lnTo>
                                <a:lnTo>
                                  <a:pt x="334416" y="17792"/>
                                </a:lnTo>
                                <a:lnTo>
                                  <a:pt x="332905" y="21590"/>
                                </a:lnTo>
                                <a:lnTo>
                                  <a:pt x="319354" y="2159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97790"/>
                                </a:lnTo>
                                <a:lnTo>
                                  <a:pt x="298907" y="97790"/>
                                </a:lnTo>
                                <a:lnTo>
                                  <a:pt x="298958" y="66040"/>
                                </a:lnTo>
                                <a:lnTo>
                                  <a:pt x="299085" y="58420"/>
                                </a:lnTo>
                                <a:lnTo>
                                  <a:pt x="299275" y="49542"/>
                                </a:lnTo>
                                <a:lnTo>
                                  <a:pt x="297091" y="45720"/>
                                </a:lnTo>
                                <a:lnTo>
                                  <a:pt x="287223" y="4699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96520"/>
                                </a:lnTo>
                                <a:lnTo>
                                  <a:pt x="251206" y="96520"/>
                                </a:lnTo>
                                <a:lnTo>
                                  <a:pt x="251206" y="58420"/>
                                </a:lnTo>
                                <a:lnTo>
                                  <a:pt x="287223" y="58420"/>
                                </a:lnTo>
                                <a:lnTo>
                                  <a:pt x="287223" y="46990"/>
                                </a:lnTo>
                                <a:lnTo>
                                  <a:pt x="249047" y="46990"/>
                                </a:lnTo>
                                <a:lnTo>
                                  <a:pt x="241846" y="45720"/>
                                </a:lnTo>
                                <a:lnTo>
                                  <a:pt x="239014" y="49542"/>
                                </a:lnTo>
                                <a:lnTo>
                                  <a:pt x="239179" y="57150"/>
                                </a:lnTo>
                                <a:lnTo>
                                  <a:pt x="239242" y="66040"/>
                                </a:lnTo>
                                <a:lnTo>
                                  <a:pt x="239344" y="96520"/>
                                </a:lnTo>
                                <a:lnTo>
                                  <a:pt x="227114" y="96520"/>
                                </a:lnTo>
                                <a:lnTo>
                                  <a:pt x="227114" y="109220"/>
                                </a:lnTo>
                                <a:lnTo>
                                  <a:pt x="225882" y="119392"/>
                                </a:lnTo>
                                <a:lnTo>
                                  <a:pt x="222275" y="144792"/>
                                </a:lnTo>
                                <a:lnTo>
                                  <a:pt x="220256" y="144792"/>
                                </a:lnTo>
                                <a:lnTo>
                                  <a:pt x="220256" y="157492"/>
                                </a:lnTo>
                                <a:lnTo>
                                  <a:pt x="217335" y="177800"/>
                                </a:lnTo>
                                <a:lnTo>
                                  <a:pt x="215747" y="186690"/>
                                </a:lnTo>
                                <a:lnTo>
                                  <a:pt x="213906" y="189242"/>
                                </a:lnTo>
                                <a:lnTo>
                                  <a:pt x="213906" y="201942"/>
                                </a:lnTo>
                                <a:lnTo>
                                  <a:pt x="212877" y="208292"/>
                                </a:lnTo>
                                <a:lnTo>
                                  <a:pt x="211950" y="215900"/>
                                </a:lnTo>
                                <a:lnTo>
                                  <a:pt x="210947" y="223520"/>
                                </a:lnTo>
                                <a:lnTo>
                                  <a:pt x="209207" y="233692"/>
                                </a:lnTo>
                                <a:lnTo>
                                  <a:pt x="207213" y="2349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3403" y="273050"/>
                                </a:lnTo>
                                <a:lnTo>
                                  <a:pt x="202184" y="280670"/>
                                </a:lnTo>
                                <a:lnTo>
                                  <a:pt x="200190" y="280670"/>
                                </a:lnTo>
                                <a:lnTo>
                                  <a:pt x="200190" y="294640"/>
                                </a:lnTo>
                                <a:lnTo>
                                  <a:pt x="198094" y="309892"/>
                                </a:lnTo>
                                <a:lnTo>
                                  <a:pt x="197015" y="318770"/>
                                </a:lnTo>
                                <a:lnTo>
                                  <a:pt x="195999" y="326390"/>
                                </a:lnTo>
                                <a:lnTo>
                                  <a:pt x="23571" y="326390"/>
                                </a:lnTo>
                                <a:lnTo>
                                  <a:pt x="27470" y="312420"/>
                                </a:lnTo>
                                <a:lnTo>
                                  <a:pt x="29464" y="304800"/>
                                </a:lnTo>
                                <a:lnTo>
                                  <a:pt x="32118" y="297192"/>
                                </a:lnTo>
                                <a:lnTo>
                                  <a:pt x="35458" y="293370"/>
                                </a:lnTo>
                                <a:lnTo>
                                  <a:pt x="198501" y="293370"/>
                                </a:lnTo>
                                <a:lnTo>
                                  <a:pt x="198831" y="294640"/>
                                </a:lnTo>
                                <a:lnTo>
                                  <a:pt x="200190" y="294640"/>
                                </a:lnTo>
                                <a:lnTo>
                                  <a:pt x="200190" y="280670"/>
                                </a:lnTo>
                                <a:lnTo>
                                  <a:pt x="52527" y="280670"/>
                                </a:lnTo>
                                <a:lnTo>
                                  <a:pt x="54864" y="271792"/>
                                </a:lnTo>
                                <a:lnTo>
                                  <a:pt x="57099" y="265442"/>
                                </a:lnTo>
                                <a:lnTo>
                                  <a:pt x="59258" y="255270"/>
                                </a:lnTo>
                                <a:lnTo>
                                  <a:pt x="61404" y="247650"/>
                                </a:lnTo>
                                <a:lnTo>
                                  <a:pt x="207213" y="247650"/>
                                </a:lnTo>
                                <a:lnTo>
                                  <a:pt x="207213" y="234950"/>
                                </a:lnTo>
                                <a:lnTo>
                                  <a:pt x="205181" y="236220"/>
                                </a:lnTo>
                                <a:lnTo>
                                  <a:pt x="83159" y="236220"/>
                                </a:lnTo>
                                <a:lnTo>
                                  <a:pt x="85090" y="227342"/>
                                </a:lnTo>
                                <a:lnTo>
                                  <a:pt x="86944" y="220992"/>
                                </a:lnTo>
                                <a:lnTo>
                                  <a:pt x="88836" y="214642"/>
                                </a:lnTo>
                                <a:lnTo>
                                  <a:pt x="90855" y="205740"/>
                                </a:lnTo>
                                <a:lnTo>
                                  <a:pt x="91528" y="204470"/>
                                </a:lnTo>
                                <a:lnTo>
                                  <a:pt x="94538" y="201942"/>
                                </a:lnTo>
                                <a:lnTo>
                                  <a:pt x="213906" y="201942"/>
                                </a:lnTo>
                                <a:lnTo>
                                  <a:pt x="213906" y="189242"/>
                                </a:lnTo>
                                <a:lnTo>
                                  <a:pt x="211061" y="189242"/>
                                </a:lnTo>
                                <a:lnTo>
                                  <a:pt x="188315" y="190500"/>
                                </a:lnTo>
                                <a:lnTo>
                                  <a:pt x="118643" y="190500"/>
                                </a:lnTo>
                                <a:lnTo>
                                  <a:pt x="126009" y="157492"/>
                                </a:lnTo>
                                <a:lnTo>
                                  <a:pt x="220256" y="157492"/>
                                </a:lnTo>
                                <a:lnTo>
                                  <a:pt x="220256" y="144792"/>
                                </a:lnTo>
                                <a:lnTo>
                                  <a:pt x="153657" y="144792"/>
                                </a:lnTo>
                                <a:lnTo>
                                  <a:pt x="156794" y="128270"/>
                                </a:lnTo>
                                <a:lnTo>
                                  <a:pt x="160680" y="113042"/>
                                </a:lnTo>
                                <a:lnTo>
                                  <a:pt x="163703" y="109220"/>
                                </a:lnTo>
                                <a:lnTo>
                                  <a:pt x="227114" y="109220"/>
                                </a:lnTo>
                                <a:lnTo>
                                  <a:pt x="227114" y="96520"/>
                                </a:lnTo>
                                <a:lnTo>
                                  <a:pt x="218770" y="96520"/>
                                </a:lnTo>
                                <a:lnTo>
                                  <a:pt x="218770" y="33020"/>
                                </a:lnTo>
                                <a:lnTo>
                                  <a:pt x="319354" y="33020"/>
                                </a:lnTo>
                                <a:lnTo>
                                  <a:pt x="319354" y="21590"/>
                                </a:lnTo>
                                <a:lnTo>
                                  <a:pt x="205041" y="21590"/>
                                </a:lnTo>
                                <a:lnTo>
                                  <a:pt x="204038" y="17792"/>
                                </a:lnTo>
                                <a:lnTo>
                                  <a:pt x="205867" y="11442"/>
                                </a:lnTo>
                                <a:lnTo>
                                  <a:pt x="331914" y="11442"/>
                                </a:lnTo>
                                <a:lnTo>
                                  <a:pt x="334416" y="17792"/>
                                </a:lnTo>
                                <a:lnTo>
                                  <a:pt x="334416" y="0"/>
                                </a:lnTo>
                                <a:lnTo>
                                  <a:pt x="200355" y="0"/>
                                </a:lnTo>
                                <a:lnTo>
                                  <a:pt x="195148" y="1270"/>
                                </a:lnTo>
                                <a:lnTo>
                                  <a:pt x="193967" y="11442"/>
                                </a:lnTo>
                                <a:lnTo>
                                  <a:pt x="193154" y="19050"/>
                                </a:lnTo>
                                <a:lnTo>
                                  <a:pt x="194665" y="30492"/>
                                </a:lnTo>
                                <a:lnTo>
                                  <a:pt x="201333" y="31750"/>
                                </a:lnTo>
                                <a:lnTo>
                                  <a:pt x="205689" y="34290"/>
                                </a:lnTo>
                                <a:lnTo>
                                  <a:pt x="205689" y="97790"/>
                                </a:lnTo>
                                <a:lnTo>
                                  <a:pt x="162344" y="97790"/>
                                </a:lnTo>
                                <a:lnTo>
                                  <a:pt x="154305" y="96520"/>
                                </a:lnTo>
                                <a:lnTo>
                                  <a:pt x="150952" y="100342"/>
                                </a:lnTo>
                                <a:lnTo>
                                  <a:pt x="148285" y="115570"/>
                                </a:lnTo>
                                <a:lnTo>
                                  <a:pt x="145618" y="123190"/>
                                </a:lnTo>
                                <a:lnTo>
                                  <a:pt x="145161" y="128270"/>
                                </a:lnTo>
                                <a:lnTo>
                                  <a:pt x="145059" y="129540"/>
                                </a:lnTo>
                                <a:lnTo>
                                  <a:pt x="144945" y="132092"/>
                                </a:lnTo>
                                <a:lnTo>
                                  <a:pt x="144094" y="142240"/>
                                </a:lnTo>
                                <a:lnTo>
                                  <a:pt x="138925" y="146050"/>
                                </a:lnTo>
                                <a:lnTo>
                                  <a:pt x="128041" y="144792"/>
                                </a:lnTo>
                                <a:lnTo>
                                  <a:pt x="120319" y="142240"/>
                                </a:lnTo>
                                <a:lnTo>
                                  <a:pt x="115963" y="144792"/>
                                </a:lnTo>
                                <a:lnTo>
                                  <a:pt x="114630" y="153670"/>
                                </a:lnTo>
                                <a:lnTo>
                                  <a:pt x="112991" y="163842"/>
                                </a:lnTo>
                                <a:lnTo>
                                  <a:pt x="110985" y="171450"/>
                                </a:lnTo>
                                <a:lnTo>
                                  <a:pt x="106591" y="189242"/>
                                </a:lnTo>
                                <a:lnTo>
                                  <a:pt x="101739" y="189242"/>
                                </a:lnTo>
                                <a:lnTo>
                                  <a:pt x="98221" y="190500"/>
                                </a:lnTo>
                                <a:lnTo>
                                  <a:pt x="95046" y="189242"/>
                                </a:lnTo>
                                <a:lnTo>
                                  <a:pt x="86169" y="189242"/>
                                </a:lnTo>
                                <a:lnTo>
                                  <a:pt x="81483" y="191770"/>
                                </a:lnTo>
                                <a:lnTo>
                                  <a:pt x="78638" y="209550"/>
                                </a:lnTo>
                                <a:lnTo>
                                  <a:pt x="75298" y="217170"/>
                                </a:lnTo>
                                <a:lnTo>
                                  <a:pt x="72783" y="233692"/>
                                </a:lnTo>
                                <a:lnTo>
                                  <a:pt x="69608" y="236220"/>
                                </a:lnTo>
                                <a:lnTo>
                                  <a:pt x="61569" y="234950"/>
                                </a:lnTo>
                                <a:lnTo>
                                  <a:pt x="54876" y="234950"/>
                                </a:lnTo>
                                <a:lnTo>
                                  <a:pt x="51358" y="237490"/>
                                </a:lnTo>
                                <a:lnTo>
                                  <a:pt x="50025" y="246392"/>
                                </a:lnTo>
                                <a:lnTo>
                                  <a:pt x="48399" y="252742"/>
                                </a:lnTo>
                                <a:lnTo>
                                  <a:pt x="44602" y="265442"/>
                                </a:lnTo>
                                <a:lnTo>
                                  <a:pt x="42989" y="273050"/>
                                </a:lnTo>
                                <a:lnTo>
                                  <a:pt x="41821" y="279400"/>
                                </a:lnTo>
                                <a:lnTo>
                                  <a:pt x="39141" y="281940"/>
                                </a:lnTo>
                                <a:lnTo>
                                  <a:pt x="32613" y="281940"/>
                                </a:lnTo>
                                <a:lnTo>
                                  <a:pt x="25412" y="280670"/>
                                </a:lnTo>
                                <a:lnTo>
                                  <a:pt x="22567" y="284492"/>
                                </a:lnTo>
                                <a:lnTo>
                                  <a:pt x="19316" y="298450"/>
                                </a:lnTo>
                                <a:lnTo>
                                  <a:pt x="17526" y="304800"/>
                                </a:lnTo>
                                <a:lnTo>
                                  <a:pt x="15582" y="312420"/>
                                </a:lnTo>
                                <a:lnTo>
                                  <a:pt x="13373" y="318770"/>
                                </a:lnTo>
                                <a:lnTo>
                                  <a:pt x="12192" y="322592"/>
                                </a:lnTo>
                                <a:lnTo>
                                  <a:pt x="8013" y="325120"/>
                                </a:lnTo>
                                <a:lnTo>
                                  <a:pt x="5334" y="328942"/>
                                </a:lnTo>
                                <a:lnTo>
                                  <a:pt x="3492" y="328942"/>
                                </a:lnTo>
                                <a:lnTo>
                                  <a:pt x="1816" y="331470"/>
                                </a:lnTo>
                                <a:lnTo>
                                  <a:pt x="0" y="332740"/>
                                </a:lnTo>
                                <a:lnTo>
                                  <a:pt x="1981" y="335292"/>
                                </a:lnTo>
                                <a:lnTo>
                                  <a:pt x="3822" y="337820"/>
                                </a:lnTo>
                                <a:lnTo>
                                  <a:pt x="6337" y="339090"/>
                                </a:lnTo>
                                <a:lnTo>
                                  <a:pt x="531406" y="339090"/>
                                </a:lnTo>
                                <a:lnTo>
                                  <a:pt x="536105" y="337820"/>
                                </a:lnTo>
                                <a:lnTo>
                                  <a:pt x="537921" y="335292"/>
                                </a:lnTo>
                                <a:lnTo>
                                  <a:pt x="538429" y="33147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960pt;height:540pt;mso-position-horizontal-relative:page;mso-position-vertical-relative:page;z-index:-15933440" id="docshapegroup27" coordorigin="0,0" coordsize="19200,10800">
                <v:shape style="position:absolute;left:0;top:0;width:19200;height:10800" type="#_x0000_t75" id="docshape28" stroked="false">
                  <v:imagedata r:id="rId5" o:title=""/>
                </v:shape>
                <v:rect style="position:absolute;left:5774;top:7364;width:7224;height:1748" id="docshape29" filled="true" fillcolor="#123660" stroked="false">
                  <v:fill type="solid"/>
                </v:rect>
                <v:shape style="position:absolute;left:11362;top:7720;width:1038;height:1038" id="docshape30" coordorigin="11362,7720" coordsize="1038,1038" path="m12227,7720l11535,7720,11468,7734,11413,7771,11376,7826,11362,7893,11362,8585,11376,8652,11413,8707,11468,8744,11535,8758,12227,8758,12294,8744,12349,8707,12386,8652,12400,8585,12400,7893,12386,7826,12349,7771,12294,7734,12227,7720xe" filled="true" fillcolor="#ff6600" stroked="false">
                  <v:path arrowok="t"/>
                  <v:fill type="solid"/>
                </v:shape>
                <v:shape style="position:absolute;left:5520;top:6058;width:7417;height:1709" type="#_x0000_t75" id="docshape31" stroked="false">
                  <v:imagedata r:id="rId13" o:title=""/>
                </v:shape>
                <v:shape style="position:absolute;left:11456;top:7926;width:848;height:534" id="docshape32" coordorigin="11457,7926" coordsize="848,534" path="m11898,8267l11893,8262,11890,8261,11879,8261,11856,8261,11848,8261,11845,8261,11842,8266,11839,8269,11842,8272,11845,8277,11854,8279,11860,8278,11866,8278,11874,8278,11882,8279,11893,8277,11898,8272,11898,8267xm11900,8128l11898,8110,11884,8117,11868,8116,11854,8110,11855,8126,11855,8129,11867,8133,11876,8137,11885,8133,11900,8128xm11917,8162l11914,8158,11910,8154,11904,8147,11896,8153,11885,8161,11890,8164,11895,8169,11906,8169,11912,8165,11917,8162xm11922,8414l11919,8411,11916,8406,11912,8405,11897,8405,11881,8405,11865,8405,11850,8405,11846,8406,11843,8411,11839,8413,11843,8417,11846,8422,11860,8424,11870,8423,11892,8423,11902,8424,11916,8422,11919,8417,11922,8414xm12305,8448l12301,8444,12284,8444,12284,8440,12284,8434,12281,8424,12278,8410,12275,8398,12272,8386,12269,8374,12267,8374,12267,8440,11996,8440,11993,8416,11989,8388,12251,8388,12256,8394,12258,8404,12260,8416,12267,8440,12267,8374,12265,8370,12264,8368,12243,8370,12241,8368,12239,8366,12235,8346,12232,8334,12229,8324,12223,8304,12222,8304,12222,8368,11986,8368,11980,8330,11978,8316,12208,8316,12215,8344,12222,8368,12222,8304,12218,8300,12216,8298,12213,8298,12194,8300,12189,8290,12186,8274,12185,8266,12181,8258,12180,8250,12177,8236,12173,8234,12173,8296,12166,8296,12161,8298,11978,8298,11978,8440,11783,8440,11785,8428,11791,8388,11909,8388,11942,8386,11947,8386,11952,8380,11958,8378,11947,8370,11941,8370,11909,8368,11794,8368,11796,8354,11797,8344,11801,8314,11814,8314,11826,8316,11839,8314,11843,8314,11847,8308,11851,8304,11848,8304,11844,8298,11839,8296,11804,8296,11812,8244,11907,8244,11915,8240,11918,8236,11922,8234,11914,8226,11911,8226,11893,8224,11815,8224,11818,8198,11822,8170,11858,8170,11869,8174,11869,8170,11869,8160,11869,8158,11856,8154,11825,8154,11828,8128,11830,8116,11832,8104,11838,8098,11923,8098,11929,8104,11929,8106,11936,8154,11943,8200,11957,8298,11897,8298,11885,8306,11891,8308,11896,8314,11916,8316,11960,8316,11974,8410,11978,8440,11978,8298,11973,8296,11973,8268,11970,8256,11968,8244,12161,8244,12163,8254,12165,8264,12168,8274,12173,8296,12173,8234,12172,8228,12162,8224,12150,8226,12139,8228,12137,8226,12135,8224,12131,8200,12128,8188,12125,8176,12121,8160,12118,8158,12118,8224,12004,8224,11980,8226,11969,8226,11963,8224,11963,8210,11962,8200,11960,8190,11957,8170,12106,8170,12108,8184,12118,8224,12118,8158,12115,8154,12111,8154,12101,8150,12087,8154,12075,8144,12076,8134,12076,8130,12073,8118,12072,8114,12070,8104,12069,8098,12067,8084,12063,8080,12063,8154,11955,8154,11947,8098,12047,8098,12051,8104,12052,8106,12055,8116,12058,8128,12063,8154,12063,8080,12061,8078,12047,8080,11980,8080,11980,7978,11997,7980,11998,7978,12001,7970,12000,7956,11999,7954,12000,7930,11995,7926,11984,7926,11984,7954,11981,7960,11960,7960,11960,7978,11960,8080,11928,8080,11928,8030,11928,8018,11928,8004,11925,7998,11909,8000,11909,8018,11909,8078,11852,8078,11852,8018,11909,8018,11909,8000,11849,8000,11838,7998,11833,8004,11834,8016,11834,8030,11834,8078,11815,8078,11815,8098,11813,8114,11807,8154,11804,8154,11804,8174,11799,8206,11797,8220,11794,8224,11794,8244,11792,8254,11791,8266,11789,8278,11786,8294,11783,8296,11783,8316,11777,8356,11775,8368,11772,8368,11772,8390,11769,8414,11767,8428,11766,8440,11494,8440,11500,8418,11503,8406,11507,8394,11513,8388,11769,8388,11770,8390,11772,8390,11772,8368,11540,8368,11543,8354,11547,8344,11550,8328,11554,8316,11783,8316,11783,8296,11780,8298,11588,8298,11591,8284,11594,8274,11597,8264,11600,8250,11601,8248,11606,8244,11794,8244,11794,8224,11789,8224,11753,8226,11644,8226,11655,8174,11804,8174,11804,8154,11699,8154,11704,8128,11710,8104,11715,8098,11815,8098,11815,8078,11801,8078,11801,7978,11960,7978,11960,7960,11780,7960,11778,7954,11781,7944,11980,7944,11984,7954,11984,7926,11772,7926,11764,7928,11762,7944,11761,7956,11763,7974,11774,7976,11781,7980,11781,8080,11713,8080,11700,8078,11695,8084,11690,8108,11686,8120,11685,8128,11685,8130,11685,8134,11684,8150,11676,8156,11659,8154,11646,8150,11639,8154,11637,8168,11635,8184,11632,8196,11625,8224,11617,8224,11612,8226,11607,8224,11593,8224,11585,8228,11581,8256,11575,8268,11571,8294,11566,8298,11554,8296,11543,8296,11538,8300,11536,8314,11533,8324,11527,8344,11525,8356,11523,8366,11519,8370,11508,8370,11497,8368,11492,8374,11487,8396,11484,8406,11481,8418,11478,8428,11476,8434,11469,8438,11465,8444,11462,8444,11460,8448,11457,8450,11460,8454,11463,8458,11467,8460,12294,8460,12301,8458,12304,8454,12305,8448xe" filled="true" fillcolor="#ffffff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rPr>
          <w:rFonts w:ascii="Arial Black"/>
          <w:sz w:val="72"/>
        </w:rPr>
      </w:pPr>
    </w:p>
    <w:p>
      <w:pPr>
        <w:pStyle w:val="BodyText"/>
        <w:spacing w:before="42"/>
        <w:rPr>
          <w:rFonts w:ascii="Arial Black"/>
          <w:sz w:val="72"/>
        </w:rPr>
      </w:pPr>
    </w:p>
    <w:p>
      <w:pPr>
        <w:pStyle w:val="Heading1"/>
        <w:ind w:left="4167" w:right="4752"/>
        <w:jc w:val="center"/>
      </w:pPr>
      <w:r>
        <w:rPr>
          <w:color w:val="FFFFFF"/>
          <w:spacing w:val="-13"/>
        </w:rPr>
        <w:t>CUSCO</w:t>
      </w:r>
      <w:r>
        <w:rPr>
          <w:color w:val="FFFFFF"/>
          <w:spacing w:val="-58"/>
        </w:rPr>
        <w:t> </w:t>
      </w:r>
      <w:r>
        <w:rPr>
          <w:color w:val="FF6600"/>
          <w:spacing w:val="-2"/>
        </w:rPr>
        <w:t>EXPRESS</w:t>
      </w:r>
    </w:p>
    <w:p>
      <w:pPr>
        <w:spacing w:before="407"/>
        <w:ind w:left="-1" w:right="4751" w:firstLine="0"/>
        <w:jc w:val="center"/>
        <w:rPr>
          <w:rFonts w:ascii="Calibri" w:hAnsi="Calibri"/>
          <w:b/>
          <w:sz w:val="32"/>
        </w:rPr>
      </w:pPr>
      <w:r>
        <w:rPr>
          <w:rFonts w:ascii="Calibri" w:hAnsi="Calibri"/>
          <w:b/>
          <w:color w:val="FFFFFF"/>
          <w:spacing w:val="-2"/>
          <w:sz w:val="32"/>
        </w:rPr>
        <w:t>Duración</w:t>
      </w:r>
    </w:p>
    <w:p>
      <w:pPr>
        <w:spacing w:before="156"/>
        <w:ind w:left="5896" w:right="0" w:firstLine="0"/>
        <w:jc w:val="left"/>
        <w:rPr>
          <w:rFonts w:ascii="Arial" w:hAnsi="Arial"/>
          <w:i/>
          <w:sz w:val="32"/>
        </w:rPr>
      </w:pPr>
      <w:r>
        <w:rPr>
          <w:rFonts w:ascii="Arial" w:hAnsi="Arial"/>
          <w:i/>
          <w:color w:val="FFFFFF"/>
          <w:sz w:val="32"/>
        </w:rPr>
        <w:t>4</w:t>
      </w:r>
      <w:r>
        <w:rPr>
          <w:rFonts w:ascii="Arial" w:hAnsi="Arial"/>
          <w:i/>
          <w:color w:val="FFFFFF"/>
          <w:spacing w:val="-16"/>
          <w:sz w:val="32"/>
        </w:rPr>
        <w:t> </w:t>
      </w:r>
      <w:r>
        <w:rPr>
          <w:rFonts w:ascii="Arial" w:hAnsi="Arial"/>
          <w:i/>
          <w:color w:val="FFFFFF"/>
          <w:sz w:val="32"/>
        </w:rPr>
        <w:t>Días</w:t>
      </w:r>
      <w:r>
        <w:rPr>
          <w:rFonts w:ascii="Arial" w:hAnsi="Arial"/>
          <w:i/>
          <w:color w:val="FFFFFF"/>
          <w:spacing w:val="-15"/>
          <w:sz w:val="32"/>
        </w:rPr>
        <w:t> </w:t>
      </w:r>
      <w:r>
        <w:rPr>
          <w:rFonts w:ascii="Arial" w:hAnsi="Arial"/>
          <w:i/>
          <w:color w:val="FFFFFF"/>
          <w:sz w:val="32"/>
        </w:rPr>
        <w:t>/</w:t>
      </w:r>
      <w:r>
        <w:rPr>
          <w:rFonts w:ascii="Arial" w:hAnsi="Arial"/>
          <w:i/>
          <w:color w:val="FFFFFF"/>
          <w:spacing w:val="-14"/>
          <w:sz w:val="32"/>
        </w:rPr>
        <w:t> </w:t>
      </w:r>
      <w:r>
        <w:rPr>
          <w:rFonts w:ascii="Arial" w:hAnsi="Arial"/>
          <w:i/>
          <w:color w:val="FFFFFF"/>
          <w:sz w:val="32"/>
        </w:rPr>
        <w:t>3</w:t>
      </w:r>
      <w:r>
        <w:rPr>
          <w:rFonts w:ascii="Arial" w:hAnsi="Arial"/>
          <w:i/>
          <w:color w:val="FFFFFF"/>
          <w:spacing w:val="-13"/>
          <w:sz w:val="32"/>
        </w:rPr>
        <w:t> </w:t>
      </w:r>
      <w:r>
        <w:rPr>
          <w:rFonts w:ascii="Arial" w:hAnsi="Arial"/>
          <w:i/>
          <w:color w:val="FFFFFF"/>
          <w:spacing w:val="-2"/>
          <w:sz w:val="32"/>
        </w:rPr>
        <w:t>Noches.</w:t>
      </w:r>
    </w:p>
    <w:sectPr>
      <w:pgSz w:w="19200" w:h="10800" w:orient="landscape"/>
      <w:pgMar w:top="1220" w:bottom="280" w:left="283" w:right="425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">
    <w:altName w:val="Arial"/>
    <w:charset w:val="1"/>
    <w:family w:val="swiss"/>
    <w:pitch w:val="variable"/>
  </w:font>
  <w:font w:name="Arial Black">
    <w:altName w:val="Arial Black"/>
    <w:charset w:val="1"/>
    <w:family w:val="swiss"/>
    <w:pitch w:val="variable"/>
  </w:font>
  <w:font w:name="Calibri">
    <w:altName w:val="Calibri"/>
    <w:charset w:val="1"/>
    <w:family w:val="swiss"/>
    <w:pitch w:val="variable"/>
  </w:font>
  <w:font w:name="Verdana">
    <w:altName w:val="Verdana"/>
    <w:charset w:val="1"/>
    <w:family w:val="swiss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multiLevelType w:val="hybridMultilevel"/>
    <w:lvl w:ilvl="0">
      <w:start w:val="0"/>
      <w:numFmt w:val="bullet"/>
      <w:lvlText w:val="•"/>
      <w:lvlJc w:val="left"/>
      <w:pPr>
        <w:ind w:left="722" w:hanging="540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1">
      <w:start w:val="0"/>
      <w:numFmt w:val="bullet"/>
      <w:lvlText w:val="•"/>
      <w:lvlJc w:val="left"/>
      <w:pPr>
        <w:ind w:left="1398" w:hanging="448"/>
      </w:pPr>
      <w:rPr>
        <w:rFonts w:hint="default" w:ascii="Arial" w:hAnsi="Arial" w:eastAsia="Arial" w:cs="Arial"/>
        <w:b w:val="0"/>
        <w:bCs w:val="0"/>
        <w:i w:val="0"/>
        <w:iCs w:val="0"/>
        <w:color w:val="464646"/>
        <w:spacing w:val="0"/>
        <w:w w:val="100"/>
        <w:sz w:val="20"/>
        <w:szCs w:val="20"/>
        <w:lang w:val="es-ES" w:eastAsia="en-US" w:bidi="ar-SA"/>
      </w:rPr>
    </w:lvl>
    <w:lvl w:ilvl="2">
      <w:start w:val="0"/>
      <w:numFmt w:val="bullet"/>
      <w:lvlText w:val="•"/>
      <w:lvlJc w:val="left"/>
      <w:pPr>
        <w:ind w:left="3299" w:hanging="448"/>
      </w:pPr>
      <w:rPr>
        <w:rFonts w:hint="default"/>
        <w:lang w:val="es-ES" w:eastAsia="en-US" w:bidi="ar-SA"/>
      </w:rPr>
    </w:lvl>
    <w:lvl w:ilvl="3">
      <w:start w:val="0"/>
      <w:numFmt w:val="bullet"/>
      <w:lvlText w:val="•"/>
      <w:lvlJc w:val="left"/>
      <w:pPr>
        <w:ind w:left="5198" w:hanging="448"/>
      </w:pPr>
      <w:rPr>
        <w:rFonts w:hint="default"/>
        <w:lang w:val="es-ES" w:eastAsia="en-US" w:bidi="ar-SA"/>
      </w:rPr>
    </w:lvl>
    <w:lvl w:ilvl="4">
      <w:start w:val="0"/>
      <w:numFmt w:val="bullet"/>
      <w:lvlText w:val="•"/>
      <w:lvlJc w:val="left"/>
      <w:pPr>
        <w:ind w:left="7097" w:hanging="448"/>
      </w:pPr>
      <w:rPr>
        <w:rFonts w:hint="default"/>
        <w:lang w:val="es-ES" w:eastAsia="en-US" w:bidi="ar-SA"/>
      </w:rPr>
    </w:lvl>
    <w:lvl w:ilvl="5">
      <w:start w:val="0"/>
      <w:numFmt w:val="bullet"/>
      <w:lvlText w:val="•"/>
      <w:lvlJc w:val="left"/>
      <w:pPr>
        <w:ind w:left="8996" w:hanging="448"/>
      </w:pPr>
      <w:rPr>
        <w:rFonts w:hint="default"/>
        <w:lang w:val="es-ES" w:eastAsia="en-US" w:bidi="ar-SA"/>
      </w:rPr>
    </w:lvl>
    <w:lvl w:ilvl="6">
      <w:start w:val="0"/>
      <w:numFmt w:val="bullet"/>
      <w:lvlText w:val="•"/>
      <w:lvlJc w:val="left"/>
      <w:pPr>
        <w:ind w:left="10895" w:hanging="448"/>
      </w:pPr>
      <w:rPr>
        <w:rFonts w:hint="default"/>
        <w:lang w:val="es-ES" w:eastAsia="en-US" w:bidi="ar-SA"/>
      </w:rPr>
    </w:lvl>
    <w:lvl w:ilvl="7">
      <w:start w:val="0"/>
      <w:numFmt w:val="bullet"/>
      <w:lvlText w:val="•"/>
      <w:lvlJc w:val="left"/>
      <w:pPr>
        <w:ind w:left="12794" w:hanging="448"/>
      </w:pPr>
      <w:rPr>
        <w:rFonts w:hint="default"/>
        <w:lang w:val="es-ES" w:eastAsia="en-US" w:bidi="ar-SA"/>
      </w:rPr>
    </w:lvl>
    <w:lvl w:ilvl="8">
      <w:start w:val="0"/>
      <w:numFmt w:val="bullet"/>
      <w:lvlText w:val="•"/>
      <w:lvlJc w:val="left"/>
      <w:pPr>
        <w:ind w:left="14693" w:hanging="448"/>
      </w:pPr>
      <w:rPr>
        <w:rFonts w:hint="default"/>
        <w:lang w:val="es-ES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Verdana" w:hAnsi="Verdana" w:eastAsia="Verdana" w:cs="Verdana"/>
      <w:lang w:val="es-ES" w:eastAsia="en-US" w:bidi="ar-SA"/>
    </w:rPr>
  </w:style>
  <w:style w:styleId="BodyText" w:type="paragraph">
    <w:name w:val="Body Text"/>
    <w:basedOn w:val="Normal"/>
    <w:uiPriority w:val="1"/>
    <w:qFormat/>
    <w:pPr/>
    <w:rPr>
      <w:rFonts w:ascii="Verdana" w:hAnsi="Verdana" w:eastAsia="Verdana" w:cs="Verdana"/>
      <w:sz w:val="24"/>
      <w:szCs w:val="24"/>
      <w:lang w:val="es-ES" w:eastAsia="en-US" w:bidi="ar-SA"/>
    </w:rPr>
  </w:style>
  <w:style w:styleId="Heading1" w:type="paragraph">
    <w:name w:val="Heading 1"/>
    <w:basedOn w:val="Normal"/>
    <w:uiPriority w:val="1"/>
    <w:qFormat/>
    <w:pPr>
      <w:ind w:left="94"/>
      <w:outlineLvl w:val="1"/>
    </w:pPr>
    <w:rPr>
      <w:rFonts w:ascii="Verdana" w:hAnsi="Verdana" w:eastAsia="Verdana" w:cs="Verdana"/>
      <w:b/>
      <w:bCs/>
      <w:sz w:val="72"/>
      <w:szCs w:val="72"/>
      <w:lang w:val="es-ES" w:eastAsia="en-US" w:bidi="ar-SA"/>
    </w:rPr>
  </w:style>
  <w:style w:styleId="Heading2" w:type="paragraph">
    <w:name w:val="Heading 2"/>
    <w:basedOn w:val="Normal"/>
    <w:uiPriority w:val="1"/>
    <w:qFormat/>
    <w:pPr>
      <w:spacing w:before="55"/>
      <w:ind w:left="2901"/>
      <w:outlineLvl w:val="2"/>
    </w:pPr>
    <w:rPr>
      <w:rFonts w:ascii="Calibri" w:hAnsi="Calibri" w:eastAsia="Calibri" w:cs="Calibri"/>
      <w:b/>
      <w:bCs/>
      <w:sz w:val="64"/>
      <w:szCs w:val="64"/>
      <w:lang w:val="es-ES" w:eastAsia="en-US" w:bidi="ar-SA"/>
    </w:rPr>
  </w:style>
  <w:style w:styleId="ListParagraph" w:type="paragraph">
    <w:name w:val="List Paragraph"/>
    <w:basedOn w:val="Normal"/>
    <w:uiPriority w:val="1"/>
    <w:qFormat/>
    <w:pPr>
      <w:spacing w:before="75"/>
      <w:ind w:left="721" w:hanging="539"/>
    </w:pPr>
    <w:rPr>
      <w:rFonts w:ascii="Arial" w:hAnsi="Arial" w:eastAsia="Arial" w:cs="Arial"/>
      <w:lang w:val="es-ES" w:eastAsia="en-US" w:bidi="ar-SA"/>
    </w:rPr>
  </w:style>
  <w:style w:styleId="TableParagraph" w:type="paragraph">
    <w:name w:val="Table Paragraph"/>
    <w:basedOn w:val="Normal"/>
    <w:uiPriority w:val="1"/>
    <w:qFormat/>
    <w:pPr>
      <w:spacing w:before="10"/>
      <w:jc w:val="center"/>
    </w:pPr>
    <w:rPr>
      <w:rFonts w:ascii="Calibri" w:hAnsi="Calibri" w:eastAsia="Calibri" w:cs="Calibri"/>
      <w:lang w:val="es-E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2026-05-22T15:29:17Z</dcterms:created>
  <dcterms:modified xsi:type="dcterms:W3CDTF">2026-05-22T15:29:17Z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2026-05-22T00:00:00Z</vt:filetime>
  </property>
  <property fmtid="{D5CDD505-2E9C-101B-9397-08002B2CF9AE}" pid="3" name="LastSaved">
    <vt:filetime>2026-05-22T00:00:00Z</vt:filetime>
  </property>
  <property fmtid="{D5CDD505-2E9C-101B-9397-08002B2CF9AE}" pid="4" name="Producer">
    <vt:lpwstr>3-Heights(TM) PDF Security Shell 4.8.25.2 (http://www.pdf-tools.com)</vt:lpwstr>
  </property>
</Properties>
</file>